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D0" w:rsidRPr="005A353F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3F">
        <w:rPr>
          <w:rFonts w:ascii="Times New Roman" w:hAnsi="Times New Roman" w:cs="Times New Roman"/>
          <w:b/>
          <w:sz w:val="28"/>
          <w:szCs w:val="28"/>
        </w:rPr>
        <w:t>КГ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A353F">
        <w:rPr>
          <w:rFonts w:ascii="Times New Roman" w:hAnsi="Times New Roman" w:cs="Times New Roman"/>
          <w:b/>
          <w:sz w:val="28"/>
          <w:szCs w:val="28"/>
        </w:rPr>
        <w:t>ОУ СПО</w:t>
      </w:r>
    </w:p>
    <w:p w:rsidR="004F0BD0" w:rsidRPr="005A353F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3F">
        <w:rPr>
          <w:rFonts w:ascii="Times New Roman" w:hAnsi="Times New Roman" w:cs="Times New Roman"/>
          <w:b/>
          <w:sz w:val="28"/>
          <w:szCs w:val="28"/>
        </w:rPr>
        <w:t>«Нытвенский промышленно-экономический техникум»</w:t>
      </w:r>
    </w:p>
    <w:p w:rsidR="004F0BD0" w:rsidRPr="005A353F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Pr="005A353F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BD0" w:rsidRDefault="004F0BD0" w:rsidP="00BA22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BD0" w:rsidRPr="00625289" w:rsidRDefault="00262CDF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пособие по организации</w:t>
      </w:r>
    </w:p>
    <w:p w:rsidR="00BA221F" w:rsidRPr="009245BF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8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262CDF">
        <w:rPr>
          <w:rFonts w:ascii="Times New Roman" w:hAnsi="Times New Roman" w:cs="Times New Roman"/>
          <w:b/>
          <w:sz w:val="28"/>
          <w:szCs w:val="28"/>
        </w:rPr>
        <w:t>неаудиторной</w:t>
      </w:r>
      <w:r w:rsidRPr="00625289">
        <w:rPr>
          <w:rFonts w:ascii="Times New Roman" w:hAnsi="Times New Roman" w:cs="Times New Roman"/>
          <w:b/>
          <w:sz w:val="28"/>
          <w:szCs w:val="28"/>
        </w:rPr>
        <w:t xml:space="preserve"> самостоятельной </w:t>
      </w:r>
      <w:r w:rsidR="00262CDF">
        <w:rPr>
          <w:rFonts w:ascii="Times New Roman" w:hAnsi="Times New Roman" w:cs="Times New Roman"/>
          <w:b/>
          <w:sz w:val="28"/>
          <w:szCs w:val="28"/>
        </w:rPr>
        <w:t xml:space="preserve"> работы по </w:t>
      </w:r>
    </w:p>
    <w:p w:rsidR="00BA221F" w:rsidRPr="009245BF" w:rsidRDefault="00BA221F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CDF" w:rsidRDefault="00262CDF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</w:t>
      </w:r>
      <w:r w:rsidR="004F0BD0" w:rsidRPr="006252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03.02 ПМ 03«Технологические процессы обработки металлов давлением</w:t>
      </w:r>
      <w:r w:rsidR="004F0BD0" w:rsidRPr="0062528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0BD0" w:rsidRDefault="00262CDF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ПМ03 « Подготовка и ведение технологического процесса</w:t>
      </w:r>
    </w:p>
    <w:p w:rsidR="00262CDF" w:rsidRDefault="00262CDF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обработки металлов давлением»</w:t>
      </w: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Pr="00625289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Pr="00625289" w:rsidRDefault="004F0BD0" w:rsidP="004F0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Pr="00625289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89">
        <w:rPr>
          <w:rFonts w:ascii="Times New Roman" w:hAnsi="Times New Roman" w:cs="Times New Roman"/>
          <w:b/>
          <w:sz w:val="28"/>
          <w:szCs w:val="28"/>
        </w:rPr>
        <w:t>Нытва</w:t>
      </w: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89">
        <w:rPr>
          <w:rFonts w:ascii="Times New Roman" w:hAnsi="Times New Roman" w:cs="Times New Roman"/>
          <w:b/>
          <w:sz w:val="28"/>
          <w:szCs w:val="28"/>
        </w:rPr>
        <w:t>20</w:t>
      </w:r>
      <w:r w:rsidR="009A67B7">
        <w:rPr>
          <w:rFonts w:ascii="Times New Roman" w:hAnsi="Times New Roman" w:cs="Times New Roman"/>
          <w:b/>
          <w:sz w:val="28"/>
          <w:szCs w:val="28"/>
        </w:rPr>
        <w:t>15</w:t>
      </w: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Pr="001D489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>Разработаны на основе Федерального государственного образовательного стандарта среднего профессионального образования,</w:t>
      </w:r>
    </w:p>
    <w:p w:rsidR="004F0BD0" w:rsidRPr="001D489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>-</w:t>
      </w:r>
      <w:r w:rsidR="00571F07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9A67B7">
        <w:rPr>
          <w:rFonts w:ascii="Times New Roman" w:hAnsi="Times New Roman" w:cs="Times New Roman"/>
          <w:sz w:val="24"/>
          <w:szCs w:val="24"/>
        </w:rPr>
        <w:t>22.02.05</w:t>
      </w:r>
      <w:r w:rsidRPr="001D4890">
        <w:rPr>
          <w:rFonts w:ascii="Times New Roman" w:hAnsi="Times New Roman" w:cs="Times New Roman"/>
          <w:sz w:val="24"/>
          <w:szCs w:val="24"/>
        </w:rPr>
        <w:t xml:space="preserve"> «Обработка металлов давлением»</w:t>
      </w:r>
      <w:r w:rsidR="00262CDF">
        <w:rPr>
          <w:rFonts w:ascii="Times New Roman" w:hAnsi="Times New Roman" w:cs="Times New Roman"/>
          <w:sz w:val="24"/>
          <w:szCs w:val="24"/>
        </w:rPr>
        <w:t>.</w:t>
      </w: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>Утверждено</w:t>
      </w: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>Зам. директора по УМР</w:t>
      </w: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___________Т.Г. Мялицина</w:t>
      </w:r>
    </w:p>
    <w:p w:rsidR="004F0BD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>«__»</w:t>
      </w:r>
      <w:r w:rsidR="009A67B7">
        <w:rPr>
          <w:rFonts w:ascii="Times New Roman" w:hAnsi="Times New Roman" w:cs="Times New Roman"/>
          <w:sz w:val="24"/>
          <w:szCs w:val="24"/>
        </w:rPr>
        <w:t>________2015</w:t>
      </w:r>
      <w:r w:rsidRPr="001D4890">
        <w:rPr>
          <w:rFonts w:ascii="Times New Roman" w:hAnsi="Times New Roman" w:cs="Times New Roman"/>
          <w:sz w:val="24"/>
          <w:szCs w:val="24"/>
        </w:rPr>
        <w:t>г.</w:t>
      </w:r>
    </w:p>
    <w:p w:rsidR="004F0BD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Организация- разработчик: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КГАОУ СПО «Нытвенский промышленно-экономический техникум»</w:t>
      </w:r>
    </w:p>
    <w:p w:rsidR="004F0BD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>Рассмотрено и одобрено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>на заседании П(Ц)К</w:t>
      </w:r>
    </w:p>
    <w:p w:rsidR="00262CDF" w:rsidRDefault="00262CDF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№________</w:t>
      </w:r>
    </w:p>
    <w:p w:rsidR="00262CDF" w:rsidRPr="001D4890" w:rsidRDefault="00262CDF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«__»_______20__г.</w:t>
      </w:r>
    </w:p>
    <w:p w:rsidR="004F0BD0" w:rsidRPr="001D489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>Председатель_________</w:t>
      </w:r>
      <w:r>
        <w:rPr>
          <w:rFonts w:ascii="Times New Roman" w:hAnsi="Times New Roman" w:cs="Times New Roman"/>
          <w:sz w:val="24"/>
          <w:szCs w:val="24"/>
        </w:rPr>
        <w:t>И.А. Дамаскина</w:t>
      </w:r>
    </w:p>
    <w:p w:rsidR="004F0BD0" w:rsidRPr="001D489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 xml:space="preserve">Разработчик: 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общепрофессиональных </w:t>
      </w:r>
      <w:r w:rsidRPr="001D4890">
        <w:rPr>
          <w:rFonts w:ascii="Times New Roman" w:hAnsi="Times New Roman" w:cs="Times New Roman"/>
          <w:sz w:val="24"/>
          <w:szCs w:val="24"/>
        </w:rPr>
        <w:t xml:space="preserve"> дисциплин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профессиональных модулей</w:t>
      </w:r>
      <w:r w:rsidR="00262CDF">
        <w:rPr>
          <w:rFonts w:ascii="Times New Roman" w:hAnsi="Times New Roman" w:cs="Times New Roman"/>
          <w:sz w:val="24"/>
          <w:szCs w:val="24"/>
        </w:rPr>
        <w:t xml:space="preserve">, первой категории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D4890">
        <w:rPr>
          <w:rFonts w:ascii="Times New Roman" w:hAnsi="Times New Roman" w:cs="Times New Roman"/>
          <w:sz w:val="24"/>
          <w:szCs w:val="24"/>
        </w:rPr>
        <w:t xml:space="preserve">      О.А. Мартемьянова</w:t>
      </w: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>Рецензенты:___________________________________________</w:t>
      </w:r>
    </w:p>
    <w:p w:rsidR="004F0BD0" w:rsidRPr="001D4890" w:rsidRDefault="004F0BD0" w:rsidP="004F0BD0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221F" w:rsidRDefault="00262CDF" w:rsidP="00262CDF">
      <w:pPr>
        <w:pStyle w:val="a3"/>
        <w:ind w:left="709" w:hanging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CD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="009970D6">
        <w:rPr>
          <w:rFonts w:ascii="Times New Roman" w:hAnsi="Times New Roman" w:cs="Times New Roman"/>
          <w:b/>
          <w:sz w:val="24"/>
          <w:szCs w:val="24"/>
        </w:rPr>
        <w:t>.</w:t>
      </w:r>
    </w:p>
    <w:p w:rsidR="00BA221F" w:rsidRDefault="00BA221F" w:rsidP="00262CDF">
      <w:pPr>
        <w:pStyle w:val="a3"/>
        <w:ind w:left="709" w:hanging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21F" w:rsidRPr="00BA221F" w:rsidRDefault="00BA221F" w:rsidP="00BA221F">
      <w:pPr>
        <w:pStyle w:val="a3"/>
        <w:ind w:left="709" w:hanging="15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221F" w:rsidRDefault="00BA221F" w:rsidP="00BA221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A221F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 4</w:t>
      </w:r>
    </w:p>
    <w:p w:rsidR="003B7306" w:rsidRDefault="00BA221F" w:rsidP="00BA221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A221F">
        <w:rPr>
          <w:rFonts w:ascii="Times New Roman" w:hAnsi="Times New Roman" w:cs="Times New Roman"/>
          <w:sz w:val="24"/>
          <w:szCs w:val="24"/>
        </w:rPr>
        <w:t>Раздел 1. Исходные материалы для процессов</w:t>
      </w:r>
    </w:p>
    <w:p w:rsidR="00BA221F" w:rsidRDefault="00BA221F" w:rsidP="003B7306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  <w:r w:rsidRPr="00BA221F">
        <w:rPr>
          <w:rFonts w:ascii="Times New Roman" w:hAnsi="Times New Roman" w:cs="Times New Roman"/>
          <w:sz w:val="24"/>
          <w:szCs w:val="24"/>
        </w:rPr>
        <w:t xml:space="preserve"> обработки металлов давлением, их нагрев и охлаждение</w:t>
      </w:r>
      <w:r w:rsidR="00940EA3">
        <w:rPr>
          <w:rFonts w:ascii="Times New Roman" w:hAnsi="Times New Roman" w:cs="Times New Roman"/>
          <w:sz w:val="24"/>
          <w:szCs w:val="24"/>
        </w:rPr>
        <w:t>…………………………...5</w:t>
      </w:r>
    </w:p>
    <w:p w:rsidR="00BA221F" w:rsidRDefault="003B7306" w:rsidP="003B7306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21F" w:rsidRPr="00BA221F">
        <w:rPr>
          <w:rFonts w:ascii="Times New Roman" w:hAnsi="Times New Roman" w:cs="Times New Roman"/>
          <w:sz w:val="24"/>
          <w:szCs w:val="24"/>
        </w:rPr>
        <w:t>Раздел 2.Виды прокатного производс</w:t>
      </w:r>
      <w:r w:rsidR="00BA221F" w:rsidRPr="003B7306">
        <w:rPr>
          <w:rFonts w:ascii="Times New Roman" w:hAnsi="Times New Roman" w:cs="Times New Roman"/>
          <w:sz w:val="28"/>
          <w:szCs w:val="28"/>
        </w:rPr>
        <w:t>тва</w:t>
      </w:r>
      <w:r w:rsidRPr="003B7306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="00940EA3" w:rsidRPr="00940EA3">
        <w:rPr>
          <w:rFonts w:ascii="Times New Roman" w:hAnsi="Times New Roman" w:cs="Times New Roman"/>
          <w:sz w:val="24"/>
          <w:szCs w:val="24"/>
        </w:rPr>
        <w:t>6</w:t>
      </w:r>
    </w:p>
    <w:p w:rsidR="003B7306" w:rsidRPr="003B7306" w:rsidRDefault="003B7306" w:rsidP="003B730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B7306">
        <w:rPr>
          <w:rFonts w:ascii="Times New Roman" w:hAnsi="Times New Roman" w:cs="Times New Roman"/>
          <w:sz w:val="24"/>
          <w:szCs w:val="24"/>
        </w:rPr>
        <w:t>Раздел 3. Основы калибровки валков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940EA3">
        <w:rPr>
          <w:rFonts w:ascii="Times New Roman" w:hAnsi="Times New Roman" w:cs="Times New Roman"/>
          <w:sz w:val="24"/>
          <w:szCs w:val="24"/>
        </w:rPr>
        <w:t>7</w:t>
      </w:r>
    </w:p>
    <w:p w:rsidR="003B7306" w:rsidRPr="003B7306" w:rsidRDefault="003B7306" w:rsidP="003B7306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3B7306">
        <w:rPr>
          <w:rFonts w:ascii="Times New Roman" w:hAnsi="Times New Roman" w:cs="Times New Roman"/>
          <w:sz w:val="24"/>
          <w:szCs w:val="24"/>
        </w:rPr>
        <w:t>Раздел 4. Основы калибровки валков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940EA3">
        <w:rPr>
          <w:rFonts w:ascii="Times New Roman" w:hAnsi="Times New Roman" w:cs="Times New Roman"/>
          <w:sz w:val="24"/>
          <w:szCs w:val="24"/>
        </w:rPr>
        <w:t>8</w:t>
      </w:r>
    </w:p>
    <w:p w:rsidR="003B7306" w:rsidRPr="003B7306" w:rsidRDefault="003B7306" w:rsidP="003B730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B7306">
        <w:rPr>
          <w:rFonts w:ascii="Times New Roman" w:hAnsi="Times New Roman" w:cs="Times New Roman"/>
          <w:sz w:val="24"/>
          <w:szCs w:val="24"/>
        </w:rPr>
        <w:t>Раздел 5. Прессование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 w:rsidR="00940EA3">
        <w:rPr>
          <w:rFonts w:ascii="Times New Roman" w:hAnsi="Times New Roman" w:cs="Times New Roman"/>
          <w:sz w:val="24"/>
          <w:szCs w:val="24"/>
        </w:rPr>
        <w:t>.9</w:t>
      </w:r>
    </w:p>
    <w:p w:rsidR="003B7306" w:rsidRPr="003B7306" w:rsidRDefault="003B7306" w:rsidP="003B730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B7306">
        <w:rPr>
          <w:rFonts w:ascii="Times New Roman" w:hAnsi="Times New Roman" w:cs="Times New Roman"/>
          <w:sz w:val="24"/>
          <w:szCs w:val="24"/>
        </w:rPr>
        <w:t>Раздел 6 Метизное производство и волочение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……………………………………….1</w:t>
      </w:r>
      <w:r w:rsidR="00940EA3">
        <w:rPr>
          <w:rFonts w:ascii="Times New Roman" w:hAnsi="Times New Roman" w:cs="Times New Roman"/>
          <w:sz w:val="24"/>
          <w:szCs w:val="24"/>
        </w:rPr>
        <w:t>0</w:t>
      </w:r>
    </w:p>
    <w:p w:rsidR="003B7306" w:rsidRPr="003B7306" w:rsidRDefault="003B7306" w:rsidP="003B730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B7306">
        <w:rPr>
          <w:rFonts w:ascii="Times New Roman" w:hAnsi="Times New Roman" w:cs="Times New Roman"/>
          <w:sz w:val="24"/>
          <w:szCs w:val="24"/>
        </w:rPr>
        <w:t>Раздел 7.  Ковка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…………………………………………………………………………1</w:t>
      </w:r>
      <w:r w:rsidR="00940EA3">
        <w:rPr>
          <w:rFonts w:ascii="Times New Roman" w:hAnsi="Times New Roman" w:cs="Times New Roman"/>
          <w:sz w:val="24"/>
          <w:szCs w:val="24"/>
        </w:rPr>
        <w:t>1</w:t>
      </w:r>
    </w:p>
    <w:p w:rsidR="003B7306" w:rsidRPr="003B7306" w:rsidRDefault="003B7306" w:rsidP="003B730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B7306">
        <w:rPr>
          <w:rFonts w:ascii="Times New Roman" w:hAnsi="Times New Roman" w:cs="Times New Roman"/>
          <w:sz w:val="24"/>
          <w:szCs w:val="24"/>
        </w:rPr>
        <w:t>Раздел 8. Объемная штамповка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………………………………………………………..1</w:t>
      </w:r>
      <w:r w:rsidR="00940EA3">
        <w:rPr>
          <w:rFonts w:ascii="Times New Roman" w:hAnsi="Times New Roman" w:cs="Times New Roman"/>
          <w:sz w:val="24"/>
          <w:szCs w:val="24"/>
        </w:rPr>
        <w:t>2</w:t>
      </w:r>
    </w:p>
    <w:p w:rsidR="003B7306" w:rsidRPr="003B7306" w:rsidRDefault="003B7306" w:rsidP="003B730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B7306">
        <w:rPr>
          <w:rFonts w:ascii="Times New Roman" w:hAnsi="Times New Roman" w:cs="Times New Roman"/>
          <w:sz w:val="24"/>
          <w:szCs w:val="24"/>
        </w:rPr>
        <w:t>Раздел 8. Листовая штамповка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…………………………………………………………1</w:t>
      </w:r>
      <w:r w:rsidR="00940EA3">
        <w:rPr>
          <w:rFonts w:ascii="Times New Roman" w:hAnsi="Times New Roman" w:cs="Times New Roman"/>
          <w:sz w:val="24"/>
          <w:szCs w:val="24"/>
        </w:rPr>
        <w:t>4</w:t>
      </w:r>
    </w:p>
    <w:p w:rsidR="003B7306" w:rsidRPr="003B7306" w:rsidRDefault="003B7306" w:rsidP="00940EA3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3B7306" w:rsidRPr="005D3420" w:rsidRDefault="003B7306" w:rsidP="00940E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7306" w:rsidRPr="003B7306" w:rsidRDefault="003B7306" w:rsidP="00940E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306" w:rsidRPr="003B7306" w:rsidRDefault="003B7306" w:rsidP="00940EA3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3B7306" w:rsidRDefault="003B7306" w:rsidP="00940EA3">
      <w:pPr>
        <w:pStyle w:val="a3"/>
        <w:ind w:left="-491"/>
        <w:rPr>
          <w:rFonts w:ascii="Times New Roman" w:hAnsi="Times New Roman" w:cs="Times New Roman"/>
          <w:b/>
          <w:sz w:val="28"/>
          <w:szCs w:val="28"/>
        </w:rPr>
      </w:pPr>
    </w:p>
    <w:p w:rsidR="00BA221F" w:rsidRPr="003B7306" w:rsidRDefault="00BA221F" w:rsidP="003B7306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BA221F" w:rsidRPr="00BA221F" w:rsidRDefault="00BA221F" w:rsidP="00940EA3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BA221F" w:rsidRPr="00BA221F" w:rsidRDefault="00BA221F" w:rsidP="00BA221F">
      <w:pPr>
        <w:pStyle w:val="a3"/>
        <w:ind w:left="709" w:hanging="1560"/>
        <w:rPr>
          <w:rFonts w:ascii="Times New Roman" w:hAnsi="Times New Roman" w:cs="Times New Roman"/>
          <w:sz w:val="24"/>
          <w:szCs w:val="24"/>
        </w:rPr>
      </w:pPr>
    </w:p>
    <w:p w:rsidR="009970D6" w:rsidRPr="00BA221F" w:rsidRDefault="009970D6" w:rsidP="009970D6">
      <w:pPr>
        <w:pStyle w:val="a3"/>
        <w:ind w:left="709" w:hanging="1560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BA221F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Pr="00BA221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B229A5" w:rsidRPr="00213408" w:rsidRDefault="00B229A5" w:rsidP="00B229A5">
      <w:pPr>
        <w:jc w:val="both"/>
        <w:rPr>
          <w:b/>
          <w:bCs/>
          <w:sz w:val="28"/>
          <w:szCs w:val="28"/>
        </w:rPr>
      </w:pPr>
      <w:r w:rsidRPr="00213408">
        <w:rPr>
          <w:b/>
          <w:bCs/>
          <w:sz w:val="28"/>
          <w:szCs w:val="28"/>
        </w:rPr>
        <w:lastRenderedPageBreak/>
        <w:t>НАЗНАЧЕНИЕ:</w:t>
      </w:r>
    </w:p>
    <w:p w:rsidR="00B229A5" w:rsidRDefault="00B229A5" w:rsidP="00B229A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Внеаудиторная самостоятельная работа при изучении МДК 03.02 </w:t>
      </w:r>
      <w:r w:rsidRPr="00840C39">
        <w:rPr>
          <w:sz w:val="28"/>
          <w:szCs w:val="28"/>
        </w:rPr>
        <w:t xml:space="preserve"> «Те</w:t>
      </w:r>
      <w:r w:rsidR="00F13A7C">
        <w:rPr>
          <w:sz w:val="28"/>
          <w:szCs w:val="28"/>
        </w:rPr>
        <w:t>хнологические процессы обработки металлов давлением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направлена на формирование общих и профессиональных компетенций</w:t>
      </w:r>
      <w:r w:rsidRPr="0053285D">
        <w:rPr>
          <w:sz w:val="28"/>
          <w:szCs w:val="28"/>
        </w:rPr>
        <w:t xml:space="preserve"> соответствии с ФГОС  по специальности СПО </w:t>
      </w:r>
      <w:r>
        <w:rPr>
          <w:sz w:val="28"/>
          <w:szCs w:val="28"/>
        </w:rPr>
        <w:t>150412</w:t>
      </w:r>
      <w:r w:rsidRPr="0053285D">
        <w:rPr>
          <w:sz w:val="28"/>
          <w:szCs w:val="28"/>
        </w:rPr>
        <w:t xml:space="preserve"> «</w:t>
      </w:r>
      <w:r>
        <w:rPr>
          <w:sz w:val="28"/>
          <w:szCs w:val="28"/>
        </w:rPr>
        <w:t>Обработка металлов давлением</w:t>
      </w:r>
      <w:r w:rsidRPr="0053285D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B229A5" w:rsidRPr="00A04D06" w:rsidRDefault="00B229A5" w:rsidP="00B229A5">
      <w:pPr>
        <w:pStyle w:val="a5"/>
        <w:widowControl w:val="0"/>
        <w:ind w:left="0" w:firstLine="709"/>
        <w:jc w:val="both"/>
        <w:rPr>
          <w:sz w:val="28"/>
        </w:rPr>
      </w:pPr>
      <w:r w:rsidRPr="00A04D06">
        <w:rPr>
          <w:sz w:val="28"/>
        </w:rPr>
        <w:t>ОК</w:t>
      </w:r>
      <w:r w:rsidRPr="00A04D06">
        <w:rPr>
          <w:sz w:val="28"/>
          <w:lang w:val="en-US"/>
        </w:rPr>
        <w:t> </w:t>
      </w:r>
      <w:r w:rsidRPr="00A04D06">
        <w:rPr>
          <w:sz w:val="28"/>
        </w:rPr>
        <w:t>1.</w:t>
      </w:r>
      <w:r w:rsidRPr="00A04D06">
        <w:rPr>
          <w:sz w:val="28"/>
          <w:lang w:val="en-US"/>
        </w:rPr>
        <w:t> </w:t>
      </w:r>
      <w:r w:rsidRPr="00A04D06">
        <w:rPr>
          <w:sz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B229A5" w:rsidRPr="00A04D06" w:rsidRDefault="00B229A5" w:rsidP="00B229A5">
      <w:pPr>
        <w:pStyle w:val="a5"/>
        <w:widowControl w:val="0"/>
        <w:ind w:left="0" w:firstLine="709"/>
        <w:jc w:val="both"/>
        <w:rPr>
          <w:sz w:val="28"/>
        </w:rPr>
      </w:pPr>
      <w:r w:rsidRPr="00A04D06">
        <w:rPr>
          <w:sz w:val="28"/>
        </w:rPr>
        <w:t>ОК 2.</w:t>
      </w:r>
      <w:r w:rsidRPr="00A04D06">
        <w:rPr>
          <w:sz w:val="28"/>
          <w:lang w:val="en-US"/>
        </w:rPr>
        <w:t> </w:t>
      </w:r>
      <w:r w:rsidRPr="00A04D06">
        <w:rPr>
          <w:sz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13A7C" w:rsidRPr="00A04D06" w:rsidRDefault="00F13A7C" w:rsidP="00F13A7C">
      <w:pPr>
        <w:ind w:left="142" w:firstLine="567"/>
        <w:jc w:val="both"/>
        <w:rPr>
          <w:sz w:val="28"/>
          <w:szCs w:val="28"/>
        </w:rPr>
      </w:pPr>
      <w:r w:rsidRPr="00A04D06">
        <w:rPr>
          <w:sz w:val="28"/>
          <w:szCs w:val="28"/>
        </w:rPr>
        <w:t>ПК</w:t>
      </w:r>
      <w:r w:rsidRPr="00A04D06">
        <w:rPr>
          <w:bCs/>
          <w:sz w:val="28"/>
          <w:szCs w:val="28"/>
        </w:rPr>
        <w:t> </w:t>
      </w:r>
      <w:r w:rsidRPr="00A04D06">
        <w:rPr>
          <w:sz w:val="28"/>
          <w:szCs w:val="28"/>
        </w:rPr>
        <w:t>3.1. Проверять правильность назначения технологического режима обработки металлов давлением.</w:t>
      </w:r>
    </w:p>
    <w:p w:rsidR="00F13A7C" w:rsidRPr="00A04D06" w:rsidRDefault="00F13A7C" w:rsidP="00F13A7C">
      <w:pPr>
        <w:ind w:left="142" w:firstLine="567"/>
        <w:jc w:val="both"/>
        <w:rPr>
          <w:sz w:val="28"/>
          <w:szCs w:val="28"/>
        </w:rPr>
      </w:pPr>
      <w:r w:rsidRPr="00A04D06">
        <w:rPr>
          <w:sz w:val="28"/>
          <w:szCs w:val="28"/>
        </w:rPr>
        <w:t>ПК</w:t>
      </w:r>
      <w:r w:rsidRPr="00A04D06">
        <w:rPr>
          <w:bCs/>
          <w:sz w:val="28"/>
          <w:szCs w:val="28"/>
        </w:rPr>
        <w:t> </w:t>
      </w:r>
      <w:r w:rsidRPr="00A04D06">
        <w:rPr>
          <w:sz w:val="28"/>
          <w:szCs w:val="28"/>
        </w:rPr>
        <w:t>3.2. Осуществлять технологические процессы в плановом и аварийном  режимах.</w:t>
      </w:r>
    </w:p>
    <w:p w:rsidR="00F13A7C" w:rsidRPr="00A04D06" w:rsidRDefault="00F13A7C" w:rsidP="00F13A7C">
      <w:pPr>
        <w:ind w:left="142" w:firstLine="567"/>
        <w:jc w:val="both"/>
        <w:rPr>
          <w:sz w:val="28"/>
          <w:szCs w:val="28"/>
        </w:rPr>
      </w:pPr>
      <w:r w:rsidRPr="00A04D06">
        <w:rPr>
          <w:sz w:val="28"/>
          <w:szCs w:val="28"/>
        </w:rPr>
        <w:t>ПК</w:t>
      </w:r>
      <w:r w:rsidRPr="00A04D06">
        <w:rPr>
          <w:bCs/>
          <w:sz w:val="28"/>
          <w:szCs w:val="28"/>
        </w:rPr>
        <w:t> </w:t>
      </w:r>
      <w:r w:rsidRPr="00A04D06">
        <w:rPr>
          <w:sz w:val="28"/>
          <w:szCs w:val="28"/>
        </w:rPr>
        <w:t>3.4. Рассчитывать показатели и коэффициенты деформации  обработки металлов давлением.</w:t>
      </w:r>
    </w:p>
    <w:p w:rsidR="00F13A7C" w:rsidRPr="00A04D06" w:rsidRDefault="00F13A7C" w:rsidP="00F13A7C">
      <w:pPr>
        <w:ind w:left="142" w:firstLine="567"/>
        <w:jc w:val="both"/>
        <w:rPr>
          <w:sz w:val="28"/>
          <w:szCs w:val="28"/>
        </w:rPr>
      </w:pPr>
      <w:r w:rsidRPr="00A04D06">
        <w:rPr>
          <w:sz w:val="28"/>
          <w:szCs w:val="28"/>
        </w:rPr>
        <w:t>ПК</w:t>
      </w:r>
      <w:r w:rsidRPr="00A04D06">
        <w:rPr>
          <w:bCs/>
          <w:sz w:val="28"/>
          <w:szCs w:val="28"/>
        </w:rPr>
        <w:t> </w:t>
      </w:r>
      <w:r w:rsidRPr="00A04D06">
        <w:rPr>
          <w:sz w:val="28"/>
          <w:szCs w:val="28"/>
        </w:rPr>
        <w:t>3.5. Рассчитывать калибровку рабочего инструмента и формоизменение  выпускаемой продукции.</w:t>
      </w:r>
    </w:p>
    <w:p w:rsidR="00F13A7C" w:rsidRPr="00A04D06" w:rsidRDefault="00F13A7C" w:rsidP="00F13A7C">
      <w:pPr>
        <w:ind w:left="142" w:firstLine="567"/>
        <w:jc w:val="both"/>
        <w:rPr>
          <w:sz w:val="28"/>
          <w:szCs w:val="28"/>
        </w:rPr>
      </w:pPr>
      <w:r w:rsidRPr="00A04D06">
        <w:rPr>
          <w:sz w:val="28"/>
          <w:szCs w:val="28"/>
        </w:rPr>
        <w:t>ПК</w:t>
      </w:r>
      <w:r w:rsidRPr="00A04D06">
        <w:rPr>
          <w:bCs/>
          <w:sz w:val="28"/>
          <w:szCs w:val="28"/>
        </w:rPr>
        <w:t> </w:t>
      </w:r>
      <w:r w:rsidRPr="00A04D06">
        <w:rPr>
          <w:sz w:val="28"/>
          <w:szCs w:val="28"/>
        </w:rPr>
        <w:t>3.6. </w:t>
      </w:r>
      <w:r>
        <w:rPr>
          <w:sz w:val="28"/>
          <w:szCs w:val="28"/>
        </w:rPr>
        <w:t>Производить смену сорти</w:t>
      </w:r>
      <w:r w:rsidRPr="00A04D06">
        <w:rPr>
          <w:sz w:val="28"/>
          <w:szCs w:val="28"/>
        </w:rPr>
        <w:t>мента выпускаемой продукции.</w:t>
      </w:r>
    </w:p>
    <w:p w:rsidR="00F13A7C" w:rsidRPr="00A04D06" w:rsidRDefault="00F13A7C" w:rsidP="00F13A7C">
      <w:pPr>
        <w:ind w:left="142" w:firstLine="567"/>
        <w:jc w:val="both"/>
        <w:rPr>
          <w:sz w:val="28"/>
          <w:szCs w:val="28"/>
        </w:rPr>
      </w:pPr>
      <w:r w:rsidRPr="00A04D06">
        <w:rPr>
          <w:sz w:val="28"/>
          <w:szCs w:val="28"/>
        </w:rPr>
        <w:t>ПК</w:t>
      </w:r>
      <w:r w:rsidRPr="00A04D06">
        <w:rPr>
          <w:bCs/>
          <w:sz w:val="28"/>
          <w:szCs w:val="28"/>
        </w:rPr>
        <w:t> </w:t>
      </w:r>
      <w:r w:rsidRPr="00A04D06">
        <w:rPr>
          <w:sz w:val="28"/>
          <w:szCs w:val="28"/>
        </w:rPr>
        <w:t>3.7. Осуществлять технологический процесс в плановом режиме, в том числе используя программное обеспечение, компьютерные и телекоммуникационные средства.</w:t>
      </w:r>
    </w:p>
    <w:p w:rsidR="00F13A7C" w:rsidRPr="00A04D06" w:rsidRDefault="00F13A7C" w:rsidP="00F13A7C">
      <w:pPr>
        <w:ind w:left="142" w:firstLine="567"/>
        <w:jc w:val="both"/>
        <w:rPr>
          <w:sz w:val="28"/>
          <w:szCs w:val="28"/>
        </w:rPr>
      </w:pPr>
      <w:r w:rsidRPr="00A04D06">
        <w:rPr>
          <w:sz w:val="28"/>
          <w:szCs w:val="28"/>
        </w:rPr>
        <w:t>ПК</w:t>
      </w:r>
      <w:r w:rsidRPr="00A04D06">
        <w:rPr>
          <w:bCs/>
          <w:sz w:val="28"/>
          <w:szCs w:val="28"/>
        </w:rPr>
        <w:t> </w:t>
      </w:r>
      <w:r w:rsidRPr="00A04D06">
        <w:rPr>
          <w:sz w:val="28"/>
          <w:szCs w:val="28"/>
        </w:rPr>
        <w:t>3.8. Оформлять техническую документацию технологического процесса.</w:t>
      </w:r>
    </w:p>
    <w:p w:rsidR="004F0BD0" w:rsidRDefault="00F13A7C" w:rsidP="00F13A7C">
      <w:pPr>
        <w:ind w:left="142" w:firstLine="567"/>
        <w:jc w:val="both"/>
        <w:rPr>
          <w:b/>
          <w:sz w:val="28"/>
          <w:szCs w:val="28"/>
        </w:rPr>
      </w:pPr>
      <w:r w:rsidRPr="00A04D06">
        <w:rPr>
          <w:sz w:val="28"/>
          <w:szCs w:val="28"/>
        </w:rPr>
        <w:t>ПК</w:t>
      </w:r>
      <w:r w:rsidRPr="00A04D06">
        <w:rPr>
          <w:bCs/>
          <w:sz w:val="28"/>
          <w:szCs w:val="28"/>
        </w:rPr>
        <w:t> </w:t>
      </w:r>
      <w:r w:rsidRPr="00A04D06">
        <w:rPr>
          <w:sz w:val="28"/>
          <w:szCs w:val="28"/>
        </w:rPr>
        <w:t>3.9. Применять типовые методики расчета параметров обработки металлов давлением.</w:t>
      </w:r>
      <w:r w:rsidR="004F0BD0">
        <w:rPr>
          <w:b/>
          <w:sz w:val="28"/>
          <w:szCs w:val="28"/>
        </w:rPr>
        <w:t xml:space="preserve">          </w:t>
      </w:r>
    </w:p>
    <w:p w:rsidR="001335F7" w:rsidRDefault="001335F7" w:rsidP="00F13A7C">
      <w:pPr>
        <w:ind w:left="142" w:firstLine="567"/>
        <w:jc w:val="both"/>
        <w:rPr>
          <w:b/>
          <w:sz w:val="28"/>
          <w:szCs w:val="28"/>
        </w:rPr>
      </w:pPr>
    </w:p>
    <w:p w:rsidR="001335F7" w:rsidRDefault="001335F7" w:rsidP="00F13A7C">
      <w:pPr>
        <w:ind w:left="142" w:firstLine="567"/>
        <w:jc w:val="both"/>
        <w:rPr>
          <w:b/>
          <w:sz w:val="28"/>
          <w:szCs w:val="28"/>
        </w:rPr>
      </w:pPr>
    </w:p>
    <w:p w:rsidR="001335F7" w:rsidRDefault="001335F7" w:rsidP="00F13A7C">
      <w:pPr>
        <w:ind w:left="142" w:firstLine="567"/>
        <w:jc w:val="both"/>
        <w:rPr>
          <w:b/>
          <w:sz w:val="28"/>
          <w:szCs w:val="28"/>
        </w:rPr>
      </w:pPr>
    </w:p>
    <w:p w:rsidR="001335F7" w:rsidRDefault="001335F7" w:rsidP="00F13A7C">
      <w:pPr>
        <w:ind w:left="142" w:firstLine="567"/>
        <w:jc w:val="both"/>
        <w:rPr>
          <w:b/>
          <w:sz w:val="28"/>
          <w:szCs w:val="28"/>
        </w:rPr>
      </w:pPr>
    </w:p>
    <w:p w:rsidR="001335F7" w:rsidRDefault="001335F7" w:rsidP="00F13A7C">
      <w:pPr>
        <w:ind w:left="142" w:firstLine="567"/>
        <w:jc w:val="both"/>
        <w:rPr>
          <w:b/>
          <w:sz w:val="28"/>
          <w:szCs w:val="28"/>
        </w:rPr>
      </w:pPr>
    </w:p>
    <w:p w:rsidR="001335F7" w:rsidRDefault="001335F7" w:rsidP="00F13A7C">
      <w:pPr>
        <w:ind w:left="142" w:firstLine="567"/>
        <w:jc w:val="both"/>
        <w:rPr>
          <w:b/>
          <w:sz w:val="28"/>
          <w:szCs w:val="28"/>
        </w:rPr>
      </w:pPr>
    </w:p>
    <w:p w:rsidR="001335F7" w:rsidRDefault="001335F7" w:rsidP="00F13A7C">
      <w:pPr>
        <w:ind w:left="142" w:firstLine="567"/>
        <w:jc w:val="both"/>
        <w:rPr>
          <w:b/>
          <w:sz w:val="28"/>
          <w:szCs w:val="28"/>
        </w:rPr>
      </w:pPr>
    </w:p>
    <w:p w:rsidR="001335F7" w:rsidRDefault="001335F7" w:rsidP="00F13A7C">
      <w:pPr>
        <w:ind w:left="142" w:firstLine="567"/>
        <w:jc w:val="both"/>
        <w:rPr>
          <w:b/>
          <w:sz w:val="28"/>
          <w:szCs w:val="28"/>
        </w:rPr>
      </w:pPr>
    </w:p>
    <w:p w:rsidR="001335F7" w:rsidRDefault="001335F7" w:rsidP="00F13A7C">
      <w:pPr>
        <w:ind w:left="142" w:firstLine="567"/>
        <w:jc w:val="both"/>
        <w:rPr>
          <w:b/>
          <w:sz w:val="28"/>
          <w:szCs w:val="28"/>
        </w:rPr>
      </w:pPr>
    </w:p>
    <w:p w:rsidR="001335F7" w:rsidRDefault="001335F7" w:rsidP="00F13A7C">
      <w:pPr>
        <w:ind w:left="142" w:firstLine="567"/>
        <w:jc w:val="both"/>
        <w:rPr>
          <w:b/>
          <w:sz w:val="28"/>
          <w:szCs w:val="28"/>
        </w:rPr>
      </w:pPr>
    </w:p>
    <w:p w:rsidR="001335F7" w:rsidRDefault="001335F7" w:rsidP="00F13A7C">
      <w:pPr>
        <w:ind w:left="142" w:firstLine="567"/>
        <w:jc w:val="both"/>
        <w:rPr>
          <w:b/>
          <w:sz w:val="28"/>
          <w:szCs w:val="28"/>
        </w:rPr>
      </w:pPr>
    </w:p>
    <w:p w:rsidR="001335F7" w:rsidRDefault="001335F7" w:rsidP="00F13A7C">
      <w:pPr>
        <w:ind w:left="142" w:firstLine="567"/>
        <w:jc w:val="both"/>
        <w:rPr>
          <w:b/>
          <w:sz w:val="28"/>
          <w:szCs w:val="28"/>
        </w:rPr>
      </w:pPr>
    </w:p>
    <w:p w:rsidR="001335F7" w:rsidRDefault="001335F7" w:rsidP="00F13A7C">
      <w:pPr>
        <w:ind w:left="142" w:firstLine="567"/>
        <w:jc w:val="both"/>
        <w:rPr>
          <w:b/>
          <w:sz w:val="28"/>
          <w:szCs w:val="28"/>
        </w:rPr>
      </w:pPr>
    </w:p>
    <w:p w:rsidR="001335F7" w:rsidRDefault="001335F7" w:rsidP="00F13A7C">
      <w:pPr>
        <w:ind w:left="142" w:firstLine="567"/>
        <w:jc w:val="both"/>
        <w:rPr>
          <w:b/>
          <w:sz w:val="28"/>
          <w:szCs w:val="28"/>
        </w:rPr>
      </w:pPr>
    </w:p>
    <w:p w:rsidR="001335F7" w:rsidRDefault="001335F7" w:rsidP="00F13A7C">
      <w:pPr>
        <w:ind w:left="142" w:firstLine="567"/>
        <w:jc w:val="both"/>
        <w:rPr>
          <w:b/>
          <w:sz w:val="28"/>
          <w:szCs w:val="28"/>
        </w:rPr>
      </w:pPr>
    </w:p>
    <w:p w:rsidR="001335F7" w:rsidRDefault="001335F7" w:rsidP="00F13A7C">
      <w:pPr>
        <w:ind w:left="142" w:firstLine="567"/>
        <w:jc w:val="both"/>
        <w:rPr>
          <w:b/>
          <w:sz w:val="28"/>
          <w:szCs w:val="28"/>
        </w:rPr>
      </w:pPr>
    </w:p>
    <w:p w:rsidR="001335F7" w:rsidRDefault="001335F7" w:rsidP="00F13A7C">
      <w:pPr>
        <w:ind w:left="142" w:firstLine="567"/>
        <w:jc w:val="both"/>
        <w:rPr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87416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Исходные материалы для процессов обработки металлов давлением, их нагрев и охлаждение</w:t>
      </w:r>
      <w:r w:rsidR="004F0BD0" w:rsidRPr="001D2820">
        <w:rPr>
          <w:rFonts w:ascii="Times New Roman" w:hAnsi="Times New Roman" w:cs="Times New Roman"/>
          <w:b/>
          <w:sz w:val="28"/>
          <w:szCs w:val="28"/>
        </w:rPr>
        <w:t>.</w:t>
      </w:r>
    </w:p>
    <w:p w:rsidR="00874160" w:rsidRPr="001D2820" w:rsidRDefault="0087416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16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81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Углубление и </w:t>
      </w:r>
      <w:r w:rsidR="00874160">
        <w:rPr>
          <w:rFonts w:ascii="Times New Roman" w:hAnsi="Times New Roman" w:cs="Times New Roman"/>
          <w:sz w:val="24"/>
          <w:szCs w:val="24"/>
        </w:rPr>
        <w:t>расширение теоретических знаний, приобретение практического опыта и овладение профессиональными компетенциями.</w:t>
      </w:r>
    </w:p>
    <w:p w:rsidR="0087416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81C">
        <w:rPr>
          <w:rFonts w:ascii="Times New Roman" w:hAnsi="Times New Roman" w:cs="Times New Roman"/>
          <w:b/>
          <w:sz w:val="24"/>
          <w:szCs w:val="24"/>
        </w:rPr>
        <w:t>Контроль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56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F07" w:rsidRPr="00571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F07">
        <w:rPr>
          <w:rFonts w:ascii="Times New Roman" w:hAnsi="Times New Roman" w:cs="Times New Roman"/>
          <w:sz w:val="24"/>
          <w:szCs w:val="24"/>
        </w:rPr>
        <w:t>Устный са</w:t>
      </w:r>
      <w:r w:rsidR="005D1DC1">
        <w:rPr>
          <w:rFonts w:ascii="Times New Roman" w:hAnsi="Times New Roman" w:cs="Times New Roman"/>
          <w:sz w:val="24"/>
          <w:szCs w:val="24"/>
        </w:rPr>
        <w:t>моотчет и письменно: составить</w:t>
      </w:r>
      <w:r w:rsidR="00571F07">
        <w:rPr>
          <w:rFonts w:ascii="Times New Roman" w:hAnsi="Times New Roman" w:cs="Times New Roman"/>
          <w:sz w:val="24"/>
          <w:szCs w:val="24"/>
        </w:rPr>
        <w:t xml:space="preserve"> кроссворд.</w:t>
      </w:r>
    </w:p>
    <w:p w:rsidR="004F373F" w:rsidRDefault="004F373F" w:rsidP="004F0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DC1" w:rsidRDefault="004F373F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373F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73F">
        <w:rPr>
          <w:rFonts w:ascii="Times New Roman" w:hAnsi="Times New Roman" w:cs="Times New Roman"/>
          <w:sz w:val="24"/>
          <w:szCs w:val="24"/>
        </w:rPr>
        <w:t>Работа с литературой, из</w:t>
      </w:r>
      <w:r w:rsidR="005D1DC1">
        <w:rPr>
          <w:rFonts w:ascii="Times New Roman" w:hAnsi="Times New Roman" w:cs="Times New Roman"/>
          <w:sz w:val="24"/>
          <w:szCs w:val="24"/>
        </w:rPr>
        <w:t xml:space="preserve">учение теоретического материала по теме: </w:t>
      </w:r>
    </w:p>
    <w:p w:rsidR="004F373F" w:rsidRDefault="005D1DC1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«</w:t>
      </w:r>
      <w:r w:rsidR="004F373F" w:rsidRPr="004F373F">
        <w:rPr>
          <w:rFonts w:ascii="Times New Roman" w:hAnsi="Times New Roman" w:cs="Times New Roman"/>
          <w:sz w:val="24"/>
          <w:szCs w:val="24"/>
        </w:rPr>
        <w:t xml:space="preserve"> Металлургический цикл</w:t>
      </w:r>
      <w:r w:rsidR="004F373F">
        <w:rPr>
          <w:rFonts w:ascii="Times New Roman" w:hAnsi="Times New Roman" w:cs="Times New Roman"/>
          <w:sz w:val="24"/>
          <w:szCs w:val="24"/>
        </w:rPr>
        <w:t>».</w:t>
      </w:r>
    </w:p>
    <w:p w:rsidR="00EA2547" w:rsidRDefault="004F373F" w:rsidP="005D1DC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547">
        <w:rPr>
          <w:rFonts w:ascii="Times New Roman" w:hAnsi="Times New Roman" w:cs="Times New Roman"/>
          <w:b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73F" w:rsidRPr="00775580" w:rsidRDefault="00635634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2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Металлургический цикл, представляет собой следующую последовательность: Доменные печи, затем сталеплавильные цехи или машины непрерывного литья заготовок, а отсюда, через операцию «нагрев»</w:t>
      </w:r>
      <w:r w:rsidR="001225EB">
        <w:rPr>
          <w:rFonts w:ascii="Times New Roman" w:hAnsi="Times New Roman" w:cs="Times New Roman"/>
          <w:sz w:val="24"/>
          <w:szCs w:val="24"/>
        </w:rPr>
        <w:t>, необходимо  рассматривать технологическую схему согласно готовой продукции.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BD0" w:rsidRPr="000022F5" w:rsidRDefault="004F0BD0" w:rsidP="004F0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A6D9E">
        <w:rPr>
          <w:b/>
          <w:sz w:val="28"/>
          <w:szCs w:val="28"/>
        </w:rPr>
        <w:t xml:space="preserve"> </w:t>
      </w:r>
      <w:r w:rsidRPr="000022F5">
        <w:rPr>
          <w:b/>
        </w:rPr>
        <w:t xml:space="preserve">Информационное обеспечение </w:t>
      </w:r>
      <w:r w:rsidR="001225EB">
        <w:rPr>
          <w:b/>
        </w:rPr>
        <w:t>обучении:</w:t>
      </w:r>
    </w:p>
    <w:p w:rsidR="004F0BD0" w:rsidRPr="000022F5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225EB">
        <w:rPr>
          <w:bCs/>
        </w:rPr>
        <w:t>Перечень рекомендуемых уче</w:t>
      </w:r>
      <w:r w:rsidR="001335F7">
        <w:rPr>
          <w:bCs/>
        </w:rPr>
        <w:t xml:space="preserve">бных изданий, </w:t>
      </w:r>
      <w:r w:rsidRPr="001225EB">
        <w:rPr>
          <w:bCs/>
        </w:rPr>
        <w:t xml:space="preserve"> дополнительной литературы</w:t>
      </w:r>
      <w:r w:rsidR="001225EB">
        <w:rPr>
          <w:bCs/>
        </w:rPr>
        <w:t>.</w:t>
      </w:r>
    </w:p>
    <w:p w:rsidR="00C432C3" w:rsidRDefault="00C432C3" w:rsidP="00C432C3">
      <w:pPr>
        <w:shd w:val="clear" w:color="auto" w:fill="FFFFFF"/>
        <w:autoSpaceDE w:val="0"/>
        <w:autoSpaceDN w:val="0"/>
        <w:adjustRightInd w:val="0"/>
      </w:pPr>
      <w:r w:rsidRPr="00B0729F">
        <w:t xml:space="preserve">        Основные источники:</w:t>
      </w:r>
    </w:p>
    <w:p w:rsidR="00C432C3" w:rsidRDefault="00C432C3" w:rsidP="00C432C3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>
        <w:t xml:space="preserve"> В.А. Мастеров, В.С. Берковский. Теория пластической деформации и обработка металлов давлением. М., « Металлургия», 1976.</w:t>
      </w:r>
    </w:p>
    <w:p w:rsidR="00C432C3" w:rsidRPr="00B0729F" w:rsidRDefault="00C432C3" w:rsidP="00C432C3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>
        <w:t>Бахтинов Б.В. Прокатное производство. – М.. Металлургия, 1987.</w:t>
      </w:r>
    </w:p>
    <w:p w:rsidR="00C432C3" w:rsidRPr="00B0729F" w:rsidRDefault="00C432C3" w:rsidP="00C432C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0729F">
        <w:rPr>
          <w:color w:val="000000"/>
        </w:rPr>
        <w:t>Зотов В.Ф. Производство проката.- М.: Металлургия, 2000.</w:t>
      </w:r>
    </w:p>
    <w:p w:rsidR="00C432C3" w:rsidRPr="00B0729F" w:rsidRDefault="00C432C3" w:rsidP="00C432C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B0729F">
        <w:t>Грудев А.П. Теория прокатки.- М.: Металлургия, 1984.</w:t>
      </w:r>
    </w:p>
    <w:p w:rsidR="00C432C3" w:rsidRPr="00B0729F" w:rsidRDefault="00C432C3" w:rsidP="00C432C3">
      <w:pPr>
        <w:shd w:val="clear" w:color="auto" w:fill="FFFFFF"/>
        <w:autoSpaceDE w:val="0"/>
        <w:autoSpaceDN w:val="0"/>
        <w:adjustRightInd w:val="0"/>
        <w:jc w:val="both"/>
      </w:pPr>
    </w:p>
    <w:p w:rsidR="00C432C3" w:rsidRPr="00B0729F" w:rsidRDefault="00C432C3" w:rsidP="00C432C3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B0729F">
        <w:rPr>
          <w:bCs/>
          <w:color w:val="000000"/>
        </w:rPr>
        <w:t xml:space="preserve">       Дополнительные источники</w:t>
      </w:r>
    </w:p>
    <w:p w:rsidR="00C432C3" w:rsidRPr="00B0729F" w:rsidRDefault="00C432C3" w:rsidP="00C432C3">
      <w:pPr>
        <w:numPr>
          <w:ilvl w:val="0"/>
          <w:numId w:val="3"/>
        </w:numPr>
        <w:jc w:val="both"/>
        <w:rPr>
          <w:color w:val="000000"/>
        </w:rPr>
      </w:pPr>
      <w:r w:rsidRPr="00B0729F">
        <w:rPr>
          <w:color w:val="000000"/>
        </w:rPr>
        <w:t>Целиков Н.Р. Теория продольной прокатки. – М.: Металлургия, 1980.</w:t>
      </w:r>
    </w:p>
    <w:p w:rsidR="00C432C3" w:rsidRPr="00B0729F" w:rsidRDefault="00C432C3" w:rsidP="00C432C3">
      <w:pPr>
        <w:numPr>
          <w:ilvl w:val="0"/>
          <w:numId w:val="3"/>
        </w:numPr>
        <w:jc w:val="both"/>
      </w:pPr>
      <w:r w:rsidRPr="00B0729F">
        <w:rPr>
          <w:color w:val="000000"/>
        </w:rPr>
        <w:t>Мастеров В.А., Берковский В. и др. Теория пластической деформации и обработки металлов давлением.- М.: Металлургия, 1976.</w:t>
      </w:r>
    </w:p>
    <w:p w:rsidR="00C432C3" w:rsidRPr="00B0729F" w:rsidRDefault="00C432C3" w:rsidP="00C432C3">
      <w:pPr>
        <w:numPr>
          <w:ilvl w:val="0"/>
          <w:numId w:val="3"/>
        </w:numPr>
        <w:jc w:val="both"/>
      </w:pPr>
      <w:r w:rsidRPr="00B0729F">
        <w:rPr>
          <w:color w:val="000000"/>
        </w:rPr>
        <w:t>Целиков А.И., Томленов А.Д., Зюзин В.И., Третьяков А.В., Никитин Г.С. Теория прокатки. Справочник  Металлургия», 1982.</w:t>
      </w:r>
    </w:p>
    <w:p w:rsidR="00C432C3" w:rsidRPr="00B0729F" w:rsidRDefault="00C432C3" w:rsidP="00C432C3">
      <w:pPr>
        <w:numPr>
          <w:ilvl w:val="0"/>
          <w:numId w:val="3"/>
        </w:numPr>
        <w:jc w:val="both"/>
      </w:pPr>
      <w:r w:rsidRPr="00B0729F">
        <w:rPr>
          <w:color w:val="000000"/>
        </w:rPr>
        <w:t>Зотов В.Ф. Производство проката.- М.: «Интермет Инжиниринг», 2000.</w:t>
      </w:r>
    </w:p>
    <w:p w:rsidR="00C432C3" w:rsidRPr="00B0729F" w:rsidRDefault="00C432C3" w:rsidP="00C432C3">
      <w:pPr>
        <w:numPr>
          <w:ilvl w:val="0"/>
          <w:numId w:val="3"/>
        </w:numPr>
        <w:jc w:val="both"/>
      </w:pPr>
      <w:r w:rsidRPr="00B0729F">
        <w:rPr>
          <w:color w:val="000000"/>
        </w:rPr>
        <w:t xml:space="preserve">Галлай Я.С. Материалы по теории прокатки.- М.: Металлургиздат, 1959.  </w:t>
      </w:r>
    </w:p>
    <w:p w:rsidR="00C432C3" w:rsidRDefault="00C432C3" w:rsidP="00C432C3">
      <w:pPr>
        <w:jc w:val="both"/>
        <w:rPr>
          <w:color w:val="000000"/>
        </w:rPr>
      </w:pPr>
    </w:p>
    <w:p w:rsidR="004F0BD0" w:rsidRDefault="0094224B" w:rsidP="001225EB">
      <w:pPr>
        <w:tabs>
          <w:tab w:val="num" w:pos="360"/>
        </w:tabs>
        <w:ind w:left="360" w:hanging="360"/>
        <w:jc w:val="both"/>
        <w:rPr>
          <w:b/>
        </w:rPr>
      </w:pPr>
      <w:r w:rsidRPr="0094224B">
        <w:rPr>
          <w:b/>
        </w:rPr>
        <w:t xml:space="preserve"> Инструкция</w:t>
      </w:r>
      <w:r w:rsidR="00FE5E6D">
        <w:rPr>
          <w:b/>
        </w:rPr>
        <w:t>.</w:t>
      </w:r>
    </w:p>
    <w:p w:rsidR="0094224B" w:rsidRDefault="00FE5E6D" w:rsidP="00FE5E6D">
      <w:pPr>
        <w:tabs>
          <w:tab w:val="num" w:pos="360"/>
        </w:tabs>
        <w:ind w:left="360"/>
        <w:jc w:val="both"/>
      </w:pPr>
      <w:r>
        <w:t xml:space="preserve">   </w:t>
      </w:r>
      <w:r w:rsidR="0094224B" w:rsidRPr="00FE5E6D">
        <w:t>Для выполнения задания необходимо хорошо проработать лекционный мат</w:t>
      </w:r>
      <w:r>
        <w:t>е</w:t>
      </w:r>
      <w:r w:rsidR="0094224B" w:rsidRPr="00FE5E6D">
        <w:t>риал. Далее согласно представленных источников</w:t>
      </w:r>
      <w:r w:rsidRPr="00FE5E6D">
        <w:t xml:space="preserve"> найти в оглавлении необходимую тем</w:t>
      </w:r>
      <w:r w:rsidR="00571F07">
        <w:t>у, и</w:t>
      </w:r>
      <w:r w:rsidR="00873203">
        <w:t xml:space="preserve"> приступить к созданию конспекта, по окончанию, составить структурную схему «Металлургический цикл»</w:t>
      </w:r>
      <w:r>
        <w:t>.</w:t>
      </w:r>
    </w:p>
    <w:p w:rsidR="00873203" w:rsidRDefault="00873203" w:rsidP="00FE5E6D">
      <w:pPr>
        <w:tabs>
          <w:tab w:val="num" w:pos="360"/>
        </w:tabs>
        <w:ind w:left="360"/>
        <w:jc w:val="both"/>
      </w:pPr>
    </w:p>
    <w:p w:rsidR="00873203" w:rsidRDefault="00873203" w:rsidP="00FE5E6D">
      <w:pPr>
        <w:tabs>
          <w:tab w:val="num" w:pos="360"/>
        </w:tabs>
        <w:ind w:left="360"/>
        <w:jc w:val="both"/>
      </w:pPr>
    </w:p>
    <w:p w:rsidR="00873203" w:rsidRDefault="00873203" w:rsidP="00FE5E6D">
      <w:pPr>
        <w:tabs>
          <w:tab w:val="num" w:pos="360"/>
        </w:tabs>
        <w:ind w:left="360"/>
        <w:jc w:val="both"/>
      </w:pPr>
    </w:p>
    <w:p w:rsidR="00873203" w:rsidRDefault="00873203" w:rsidP="00FE5E6D">
      <w:pPr>
        <w:tabs>
          <w:tab w:val="num" w:pos="360"/>
        </w:tabs>
        <w:ind w:left="360"/>
        <w:jc w:val="both"/>
      </w:pPr>
    </w:p>
    <w:p w:rsidR="00873203" w:rsidRPr="00FE5E6D" w:rsidRDefault="00873203" w:rsidP="00FE5E6D">
      <w:pPr>
        <w:tabs>
          <w:tab w:val="num" w:pos="360"/>
        </w:tabs>
        <w:ind w:left="360"/>
        <w:jc w:val="both"/>
      </w:pPr>
    </w:p>
    <w:p w:rsidR="001225EB" w:rsidRDefault="001225EB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1225EB" w:rsidRDefault="001225EB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1225EB" w:rsidRDefault="001225EB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1225EB" w:rsidRDefault="001225EB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1335F7" w:rsidRDefault="001335F7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1225EB" w:rsidRDefault="001225EB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1225EB" w:rsidRDefault="001225EB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FE5E6D" w:rsidRDefault="00FE5E6D" w:rsidP="00FE5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2.Виды прокатного производства.</w:t>
      </w:r>
    </w:p>
    <w:p w:rsidR="00FE5E6D" w:rsidRPr="001D2820" w:rsidRDefault="00FE5E6D" w:rsidP="00FE5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E6D" w:rsidRDefault="00FE5E6D" w:rsidP="00571F07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81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F07">
        <w:rPr>
          <w:rFonts w:ascii="Times New Roman" w:hAnsi="Times New Roman" w:cs="Times New Roman"/>
          <w:sz w:val="24"/>
          <w:szCs w:val="24"/>
        </w:rPr>
        <w:t>Систематизация и закрепление полученных  теоретических знаний</w:t>
      </w:r>
    </w:p>
    <w:p w:rsidR="00FE5E6D" w:rsidRPr="00571F07" w:rsidRDefault="00DB5370" w:rsidP="00FE5E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к</w:t>
      </w:r>
      <w:r w:rsidR="00FE5E6D" w:rsidRPr="0085681C">
        <w:rPr>
          <w:rFonts w:ascii="Times New Roman" w:hAnsi="Times New Roman" w:cs="Times New Roman"/>
          <w:b/>
          <w:sz w:val="24"/>
          <w:szCs w:val="24"/>
        </w:rPr>
        <w:t>онтрол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FE5E6D">
        <w:rPr>
          <w:rFonts w:ascii="Times New Roman" w:hAnsi="Times New Roman" w:cs="Times New Roman"/>
          <w:b/>
          <w:sz w:val="24"/>
          <w:szCs w:val="24"/>
        </w:rPr>
        <w:t>:</w:t>
      </w:r>
      <w:r w:rsidR="00FE5E6D" w:rsidRPr="00856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FBA">
        <w:rPr>
          <w:rFonts w:ascii="Times New Roman" w:hAnsi="Times New Roman" w:cs="Times New Roman"/>
          <w:sz w:val="24"/>
          <w:szCs w:val="24"/>
        </w:rPr>
        <w:t>Письменный, составить структурные схемы по производству каждого вида проката</w:t>
      </w:r>
      <w:r w:rsidR="00571F07">
        <w:rPr>
          <w:rFonts w:ascii="Times New Roman" w:hAnsi="Times New Roman" w:cs="Times New Roman"/>
          <w:sz w:val="24"/>
          <w:szCs w:val="24"/>
        </w:rPr>
        <w:t>»</w:t>
      </w:r>
    </w:p>
    <w:p w:rsidR="00FE5E6D" w:rsidRDefault="00FE5E6D" w:rsidP="00FE5E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5E6D" w:rsidRDefault="00FE5E6D" w:rsidP="00FE5E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F373F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73F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873203">
        <w:rPr>
          <w:rFonts w:ascii="Times New Roman" w:hAnsi="Times New Roman" w:cs="Times New Roman"/>
          <w:sz w:val="24"/>
          <w:szCs w:val="24"/>
        </w:rPr>
        <w:t xml:space="preserve">конспектом и с </w:t>
      </w:r>
      <w:r w:rsidRPr="004F373F">
        <w:rPr>
          <w:rFonts w:ascii="Times New Roman" w:hAnsi="Times New Roman" w:cs="Times New Roman"/>
          <w:sz w:val="24"/>
          <w:szCs w:val="24"/>
        </w:rPr>
        <w:t>литературой</w:t>
      </w:r>
      <w:r w:rsidR="00873203">
        <w:rPr>
          <w:rFonts w:ascii="Times New Roman" w:hAnsi="Times New Roman" w:cs="Times New Roman"/>
          <w:sz w:val="24"/>
          <w:szCs w:val="24"/>
        </w:rPr>
        <w:t xml:space="preserve">. После изучения каждого технологического процесса </w:t>
      </w:r>
      <w:r w:rsidR="00E91FBA">
        <w:rPr>
          <w:rFonts w:ascii="Times New Roman" w:hAnsi="Times New Roman" w:cs="Times New Roman"/>
          <w:sz w:val="24"/>
          <w:szCs w:val="24"/>
        </w:rPr>
        <w:t>по производству</w:t>
      </w:r>
      <w:r w:rsidR="00873203">
        <w:rPr>
          <w:rFonts w:ascii="Times New Roman" w:hAnsi="Times New Roman" w:cs="Times New Roman"/>
          <w:sz w:val="24"/>
          <w:szCs w:val="24"/>
        </w:rPr>
        <w:t xml:space="preserve">  проката</w:t>
      </w:r>
      <w:r w:rsidR="00C74F08">
        <w:rPr>
          <w:rFonts w:ascii="Times New Roman" w:hAnsi="Times New Roman" w:cs="Times New Roman"/>
          <w:sz w:val="24"/>
          <w:szCs w:val="24"/>
        </w:rPr>
        <w:t>,</w:t>
      </w:r>
      <w:r w:rsidRPr="004F373F">
        <w:rPr>
          <w:rFonts w:ascii="Times New Roman" w:hAnsi="Times New Roman" w:cs="Times New Roman"/>
          <w:sz w:val="24"/>
          <w:szCs w:val="24"/>
        </w:rPr>
        <w:t xml:space="preserve"> </w:t>
      </w:r>
      <w:r w:rsidR="00873203">
        <w:rPr>
          <w:rFonts w:ascii="Times New Roman" w:hAnsi="Times New Roman" w:cs="Times New Roman"/>
          <w:sz w:val="24"/>
          <w:szCs w:val="24"/>
        </w:rPr>
        <w:t>составить</w:t>
      </w:r>
      <w:r w:rsidR="005F0134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="00C74F08">
        <w:rPr>
          <w:rFonts w:ascii="Times New Roman" w:hAnsi="Times New Roman" w:cs="Times New Roman"/>
          <w:sz w:val="24"/>
          <w:szCs w:val="24"/>
        </w:rPr>
        <w:t>ную схему</w:t>
      </w:r>
      <w:r w:rsidR="005F01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E6D" w:rsidRDefault="00FE5E6D" w:rsidP="00FE5E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F0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CCB" w:rsidRDefault="00FE5E6D" w:rsidP="005F013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A2547">
        <w:rPr>
          <w:rFonts w:ascii="Times New Roman" w:hAnsi="Times New Roman" w:cs="Times New Roman"/>
          <w:b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CCB">
        <w:rPr>
          <w:rFonts w:ascii="Times New Roman" w:hAnsi="Times New Roman" w:cs="Times New Roman"/>
          <w:sz w:val="24"/>
          <w:szCs w:val="24"/>
        </w:rPr>
        <w:t>Изночально необходимо определится в видах прокатной продукции, а затем рассмотреть весь технологический цикл для каждого вида: п</w:t>
      </w:r>
      <w:r w:rsidR="00D77CCB">
        <w:rPr>
          <w:rFonts w:ascii="Times New Roman" w:hAnsi="Times New Roman" w:cs="Times New Roman"/>
          <w:i/>
          <w:sz w:val="24"/>
          <w:szCs w:val="24"/>
        </w:rPr>
        <w:t>рокатка блюмов, слябов,</w:t>
      </w:r>
      <w:r w:rsidR="00C74F08" w:rsidRPr="00C74F08">
        <w:rPr>
          <w:rFonts w:ascii="Times New Roman" w:hAnsi="Times New Roman" w:cs="Times New Roman"/>
          <w:i/>
          <w:sz w:val="24"/>
          <w:szCs w:val="24"/>
        </w:rPr>
        <w:t xml:space="preserve"> сортового </w:t>
      </w:r>
      <w:r w:rsidR="00D77CCB">
        <w:rPr>
          <w:rFonts w:ascii="Times New Roman" w:hAnsi="Times New Roman" w:cs="Times New Roman"/>
          <w:i/>
          <w:sz w:val="24"/>
          <w:szCs w:val="24"/>
        </w:rPr>
        <w:t xml:space="preserve">и листового </w:t>
      </w:r>
      <w:r w:rsidR="00C74F08" w:rsidRPr="00C74F08">
        <w:rPr>
          <w:rFonts w:ascii="Times New Roman" w:hAnsi="Times New Roman" w:cs="Times New Roman"/>
          <w:i/>
          <w:sz w:val="24"/>
          <w:szCs w:val="24"/>
        </w:rPr>
        <w:t>проката</w:t>
      </w:r>
      <w:r w:rsidR="00D77CCB">
        <w:rPr>
          <w:rFonts w:ascii="Times New Roman" w:hAnsi="Times New Roman" w:cs="Times New Roman"/>
          <w:i/>
          <w:sz w:val="24"/>
          <w:szCs w:val="24"/>
        </w:rPr>
        <w:t>, а также труб и специальных видов проката.</w:t>
      </w:r>
    </w:p>
    <w:p w:rsidR="00270107" w:rsidRPr="00C74F08" w:rsidRDefault="00D77CCB" w:rsidP="005F013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C74F08">
        <w:rPr>
          <w:rFonts w:ascii="Times New Roman" w:hAnsi="Times New Roman" w:cs="Times New Roman"/>
          <w:sz w:val="24"/>
          <w:szCs w:val="24"/>
        </w:rPr>
        <w:t>Слитки  нагревают и направляют на зачистку, далее на прокатные станы ( блюминги и слябинги), после получения блюма и сляба их направляют на нагрев, а затем на сортовые или листовые станы и в отделочные участки. Каждая готовая продукция требует свой технологической схемы. Особенность прокатки заключается в технологическом производстве труб</w:t>
      </w:r>
      <w:r w:rsidR="00E91FBA">
        <w:rPr>
          <w:rFonts w:ascii="Times New Roman" w:hAnsi="Times New Roman" w:cs="Times New Roman"/>
          <w:sz w:val="24"/>
          <w:szCs w:val="24"/>
        </w:rPr>
        <w:t xml:space="preserve"> и специальных видов проката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70107" w:rsidRPr="00C74F08">
        <w:rPr>
          <w:rFonts w:ascii="Times New Roman" w:hAnsi="Times New Roman" w:cs="Times New Roman"/>
          <w:i/>
          <w:sz w:val="24"/>
          <w:szCs w:val="24"/>
        </w:rPr>
        <w:t>.</w:t>
      </w:r>
    </w:p>
    <w:p w:rsidR="00270107" w:rsidRPr="005F0134" w:rsidRDefault="00270107" w:rsidP="005F01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5E6D" w:rsidRPr="000022F5" w:rsidRDefault="00FE5E6D" w:rsidP="00FE5E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A6D9E">
        <w:rPr>
          <w:b/>
          <w:sz w:val="28"/>
          <w:szCs w:val="28"/>
        </w:rPr>
        <w:t xml:space="preserve"> </w:t>
      </w:r>
      <w:r w:rsidRPr="000022F5">
        <w:rPr>
          <w:b/>
        </w:rPr>
        <w:t xml:space="preserve">Информационное обеспечение </w:t>
      </w:r>
      <w:r>
        <w:rPr>
          <w:b/>
        </w:rPr>
        <w:t>обучении:</w:t>
      </w:r>
    </w:p>
    <w:p w:rsidR="00FE5E6D" w:rsidRPr="000022F5" w:rsidRDefault="00FE5E6D" w:rsidP="00FE5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225EB">
        <w:rPr>
          <w:bCs/>
        </w:rPr>
        <w:t>Перечень рекомендуемых уче</w:t>
      </w:r>
      <w:r w:rsidR="001335F7">
        <w:rPr>
          <w:bCs/>
        </w:rPr>
        <w:t xml:space="preserve">бных изданий, </w:t>
      </w:r>
      <w:r w:rsidRPr="001225EB">
        <w:rPr>
          <w:bCs/>
        </w:rPr>
        <w:t xml:space="preserve"> дополнительной литературы</w:t>
      </w:r>
      <w:r>
        <w:rPr>
          <w:bCs/>
        </w:rPr>
        <w:t>.</w:t>
      </w:r>
    </w:p>
    <w:p w:rsidR="00FE5E6D" w:rsidRDefault="00FE5E6D" w:rsidP="00FE5E6D">
      <w:pPr>
        <w:shd w:val="clear" w:color="auto" w:fill="FFFFFF"/>
        <w:autoSpaceDE w:val="0"/>
        <w:autoSpaceDN w:val="0"/>
        <w:adjustRightInd w:val="0"/>
      </w:pPr>
      <w:r w:rsidRPr="00B0729F">
        <w:t xml:space="preserve">        Основные источники:</w:t>
      </w:r>
    </w:p>
    <w:p w:rsidR="00FE5E6D" w:rsidRDefault="00FE5E6D" w:rsidP="00D77CCB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</w:pPr>
      <w:r>
        <w:t>В.А. Мастеров, В.С. Берковский. Теория пластической деформации и обработка металлов давлением. М., « Металлургия», 1976.</w:t>
      </w:r>
    </w:p>
    <w:p w:rsidR="00FE5E6D" w:rsidRPr="00B0729F" w:rsidRDefault="00FE5E6D" w:rsidP="00D77CCB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</w:pPr>
      <w:r>
        <w:t>Бахтинов Б.В. Прокатное производство. – М.. Металлургия, 1987.</w:t>
      </w:r>
    </w:p>
    <w:p w:rsidR="00FE5E6D" w:rsidRPr="00B0729F" w:rsidRDefault="00FE5E6D" w:rsidP="00D77CC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0729F">
        <w:rPr>
          <w:color w:val="000000"/>
        </w:rPr>
        <w:t>Зотов В.Ф. Производство проката.- М.: Металлургия, 2000.</w:t>
      </w:r>
    </w:p>
    <w:p w:rsidR="00FE5E6D" w:rsidRPr="00B0729F" w:rsidRDefault="00FE5E6D" w:rsidP="00D77CC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</w:pPr>
      <w:r w:rsidRPr="00B0729F">
        <w:t>Грудев А.П. Теория прокатки.- М.: Металлургия, 1984.</w:t>
      </w:r>
    </w:p>
    <w:p w:rsidR="00FE5E6D" w:rsidRPr="00B0729F" w:rsidRDefault="00FE5E6D" w:rsidP="00D77CCB">
      <w:pPr>
        <w:shd w:val="clear" w:color="auto" w:fill="FFFFFF"/>
        <w:autoSpaceDE w:val="0"/>
        <w:autoSpaceDN w:val="0"/>
        <w:adjustRightInd w:val="0"/>
      </w:pPr>
    </w:p>
    <w:p w:rsidR="00FE5E6D" w:rsidRPr="00B0729F" w:rsidRDefault="00FE5E6D" w:rsidP="00FE5E6D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B0729F">
        <w:rPr>
          <w:bCs/>
          <w:color w:val="000000"/>
        </w:rPr>
        <w:t xml:space="preserve">       Дополнительные источники</w:t>
      </w:r>
    </w:p>
    <w:p w:rsidR="00FE5E6D" w:rsidRPr="00D77CCB" w:rsidRDefault="00FE5E6D" w:rsidP="00D77CCB">
      <w:pPr>
        <w:pStyle w:val="a4"/>
        <w:numPr>
          <w:ilvl w:val="0"/>
          <w:numId w:val="6"/>
        </w:numPr>
        <w:ind w:left="709" w:hanging="425"/>
        <w:rPr>
          <w:color w:val="000000"/>
        </w:rPr>
      </w:pPr>
      <w:r w:rsidRPr="00D77CCB">
        <w:rPr>
          <w:color w:val="000000"/>
        </w:rPr>
        <w:t>Целиков Н.Р. Теория продольной прокатки. – М.: Металлургия, 1980.</w:t>
      </w:r>
    </w:p>
    <w:p w:rsidR="00FE5E6D" w:rsidRPr="00B0729F" w:rsidRDefault="00FE5E6D" w:rsidP="00D77CCB">
      <w:pPr>
        <w:pStyle w:val="a4"/>
        <w:numPr>
          <w:ilvl w:val="0"/>
          <w:numId w:val="6"/>
        </w:numPr>
        <w:ind w:left="709" w:hanging="425"/>
      </w:pPr>
      <w:r w:rsidRPr="00D77CCB">
        <w:rPr>
          <w:color w:val="000000"/>
        </w:rPr>
        <w:t>Мастеров В.А., Берковский В. и др. Теория пластической деформации и обработки металлов давлением.- М.: Металлургия, 1976.</w:t>
      </w:r>
    </w:p>
    <w:p w:rsidR="00FE5E6D" w:rsidRPr="00B0729F" w:rsidRDefault="00FE5E6D" w:rsidP="00D77CCB">
      <w:pPr>
        <w:pStyle w:val="a4"/>
        <w:numPr>
          <w:ilvl w:val="0"/>
          <w:numId w:val="6"/>
        </w:numPr>
        <w:ind w:left="709" w:hanging="425"/>
      </w:pPr>
      <w:r w:rsidRPr="00D77CCB">
        <w:rPr>
          <w:color w:val="000000"/>
        </w:rPr>
        <w:t>Целиков А.И., Томленов А.Д., Зюзин В.И., Третьяков А.В., Никитин Г.С. Теория прокатки. Справочник  Металлургия», 1982.</w:t>
      </w:r>
    </w:p>
    <w:p w:rsidR="00FE5E6D" w:rsidRPr="00B0729F" w:rsidRDefault="00FE5E6D" w:rsidP="00D77CCB">
      <w:pPr>
        <w:pStyle w:val="a4"/>
        <w:numPr>
          <w:ilvl w:val="0"/>
          <w:numId w:val="6"/>
        </w:numPr>
        <w:ind w:left="709" w:hanging="425"/>
      </w:pPr>
      <w:r w:rsidRPr="00D77CCB">
        <w:rPr>
          <w:color w:val="000000"/>
        </w:rPr>
        <w:t>Зотов В.Ф. Производство проката.- М.: «Интермет Инжиниринг», 2000.</w:t>
      </w:r>
    </w:p>
    <w:p w:rsidR="00FE5E6D" w:rsidRPr="00B0729F" w:rsidRDefault="00FE5E6D" w:rsidP="00D77CCB">
      <w:pPr>
        <w:pStyle w:val="a4"/>
        <w:numPr>
          <w:ilvl w:val="0"/>
          <w:numId w:val="7"/>
        </w:numPr>
      </w:pPr>
      <w:r w:rsidRPr="00D77CCB">
        <w:rPr>
          <w:color w:val="000000"/>
        </w:rPr>
        <w:t xml:space="preserve">Галлай Я.С. Материалы по теории прокатки.- М.: Металлургиздат, 1959.  </w:t>
      </w:r>
    </w:p>
    <w:p w:rsidR="00FE5E6D" w:rsidRDefault="00FE5E6D" w:rsidP="00D77CCB">
      <w:pPr>
        <w:rPr>
          <w:color w:val="000000"/>
        </w:rPr>
      </w:pPr>
    </w:p>
    <w:p w:rsidR="00FE5E6D" w:rsidRDefault="00FE5E6D" w:rsidP="00FE5E6D">
      <w:pPr>
        <w:tabs>
          <w:tab w:val="num" w:pos="360"/>
        </w:tabs>
        <w:ind w:left="360" w:hanging="360"/>
        <w:jc w:val="both"/>
        <w:rPr>
          <w:b/>
        </w:rPr>
      </w:pPr>
      <w:r w:rsidRPr="0094224B">
        <w:rPr>
          <w:b/>
        </w:rPr>
        <w:t xml:space="preserve"> Инструкция</w:t>
      </w:r>
    </w:p>
    <w:p w:rsidR="00FE5E6D" w:rsidRPr="00FE5E6D" w:rsidRDefault="00FE5E6D" w:rsidP="00FE5E6D">
      <w:pPr>
        <w:pStyle w:val="a4"/>
        <w:numPr>
          <w:ilvl w:val="0"/>
          <w:numId w:val="4"/>
        </w:numPr>
        <w:tabs>
          <w:tab w:val="num" w:pos="360"/>
        </w:tabs>
        <w:jc w:val="both"/>
      </w:pPr>
      <w:r>
        <w:t xml:space="preserve">   </w:t>
      </w:r>
      <w:r w:rsidRPr="00FE5E6D">
        <w:t xml:space="preserve">Для выполнения </w:t>
      </w:r>
      <w:r w:rsidR="005F0134">
        <w:t xml:space="preserve">самостоятельного </w:t>
      </w:r>
      <w:r w:rsidRPr="00FE5E6D">
        <w:t>задания необходимо хорошо проработать лекционный мат</w:t>
      </w:r>
      <w:r>
        <w:t>е</w:t>
      </w:r>
      <w:r w:rsidR="00E91FBA">
        <w:t>риал, и п</w:t>
      </w:r>
      <w:r w:rsidR="005F0134">
        <w:t xml:space="preserve">осле изучения </w:t>
      </w:r>
      <w:r w:rsidR="00E91FBA">
        <w:t xml:space="preserve">каждого </w:t>
      </w:r>
      <w:r w:rsidR="005F0134">
        <w:t>технологического процесса проката построить</w:t>
      </w:r>
      <w:r w:rsidRPr="00FE5E6D">
        <w:t xml:space="preserve"> структурную схему</w:t>
      </w:r>
      <w:r w:rsidR="005F0134">
        <w:t>, состоящую из</w:t>
      </w:r>
      <w:r w:rsidR="00D77CCB">
        <w:t xml:space="preserve"> ряда </w:t>
      </w:r>
      <w:r w:rsidR="005F0134">
        <w:t>операций</w:t>
      </w:r>
      <w:r w:rsidRPr="00FE5E6D">
        <w:t>.</w:t>
      </w:r>
    </w:p>
    <w:p w:rsidR="00FE5E6D" w:rsidRDefault="00FE5E6D" w:rsidP="00FE5E6D">
      <w:pPr>
        <w:tabs>
          <w:tab w:val="num" w:pos="360"/>
        </w:tabs>
        <w:ind w:left="360" w:hanging="360"/>
        <w:jc w:val="both"/>
        <w:rPr>
          <w:sz w:val="28"/>
        </w:rPr>
      </w:pPr>
    </w:p>
    <w:p w:rsidR="00FE5E6D" w:rsidRDefault="00FE5E6D" w:rsidP="00FE5E6D">
      <w:pPr>
        <w:tabs>
          <w:tab w:val="num" w:pos="360"/>
        </w:tabs>
        <w:ind w:left="360" w:hanging="360"/>
        <w:jc w:val="both"/>
        <w:rPr>
          <w:sz w:val="28"/>
        </w:rPr>
      </w:pPr>
    </w:p>
    <w:p w:rsidR="00FE5E6D" w:rsidRDefault="00FE5E6D" w:rsidP="00FE5E6D">
      <w:pPr>
        <w:tabs>
          <w:tab w:val="num" w:pos="360"/>
        </w:tabs>
        <w:ind w:left="360" w:hanging="360"/>
        <w:jc w:val="both"/>
        <w:rPr>
          <w:sz w:val="28"/>
        </w:rPr>
      </w:pPr>
    </w:p>
    <w:p w:rsidR="00FE5E6D" w:rsidRDefault="00FE5E6D" w:rsidP="00FE5E6D">
      <w:pPr>
        <w:tabs>
          <w:tab w:val="num" w:pos="360"/>
        </w:tabs>
        <w:ind w:left="360" w:hanging="360"/>
        <w:jc w:val="both"/>
        <w:rPr>
          <w:sz w:val="28"/>
        </w:rPr>
      </w:pPr>
    </w:p>
    <w:p w:rsidR="001225EB" w:rsidRDefault="001225EB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1225EB" w:rsidRDefault="001225EB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1335F7" w:rsidRDefault="001335F7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1225EB" w:rsidRDefault="001225EB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1225EB" w:rsidRDefault="001225EB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1225EB" w:rsidRDefault="001225EB" w:rsidP="001225EB">
      <w:pPr>
        <w:tabs>
          <w:tab w:val="num" w:pos="360"/>
        </w:tabs>
        <w:ind w:left="360" w:hanging="360"/>
        <w:jc w:val="both"/>
        <w:rPr>
          <w:sz w:val="28"/>
        </w:rPr>
      </w:pPr>
    </w:p>
    <w:p w:rsidR="004F0BD0" w:rsidRDefault="00E91FBA" w:rsidP="003B73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="004F0BD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Основы калибровки валков.</w:t>
      </w:r>
    </w:p>
    <w:p w:rsidR="00E91FBA" w:rsidRDefault="00E91FBA" w:rsidP="003B73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7937" w:rsidRDefault="00867937" w:rsidP="00867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81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A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Систематизация и закрепление полученных  теоретических знаний.</w:t>
      </w:r>
    </w:p>
    <w:p w:rsidR="00867937" w:rsidRDefault="00867937" w:rsidP="008679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7937" w:rsidRDefault="00DB5370" w:rsidP="008679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к</w:t>
      </w:r>
      <w:r w:rsidR="00867937" w:rsidRPr="0085681C">
        <w:rPr>
          <w:rFonts w:ascii="Times New Roman" w:hAnsi="Times New Roman" w:cs="Times New Roman"/>
          <w:b/>
          <w:sz w:val="24"/>
          <w:szCs w:val="24"/>
        </w:rPr>
        <w:t>онтрол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86793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36591">
        <w:rPr>
          <w:rFonts w:ascii="Times New Roman" w:hAnsi="Times New Roman" w:cs="Times New Roman"/>
          <w:sz w:val="24"/>
          <w:szCs w:val="24"/>
        </w:rPr>
        <w:t>Самокон</w:t>
      </w:r>
      <w:r w:rsidR="00536591" w:rsidRPr="00536591">
        <w:rPr>
          <w:rFonts w:ascii="Times New Roman" w:hAnsi="Times New Roman" w:cs="Times New Roman"/>
          <w:sz w:val="24"/>
          <w:szCs w:val="24"/>
        </w:rPr>
        <w:t>троль</w:t>
      </w:r>
      <w:r w:rsidR="00536591">
        <w:rPr>
          <w:rFonts w:ascii="Times New Roman" w:hAnsi="Times New Roman" w:cs="Times New Roman"/>
          <w:sz w:val="24"/>
          <w:szCs w:val="24"/>
        </w:rPr>
        <w:t xml:space="preserve"> по р</w:t>
      </w:r>
      <w:r w:rsidR="00867937" w:rsidRPr="00867937">
        <w:rPr>
          <w:rFonts w:ascii="Times New Roman" w:hAnsi="Times New Roman" w:cs="Times New Roman"/>
          <w:sz w:val="24"/>
          <w:szCs w:val="24"/>
        </w:rPr>
        <w:t>ешени</w:t>
      </w:r>
      <w:r w:rsidR="00536591">
        <w:rPr>
          <w:rFonts w:ascii="Times New Roman" w:hAnsi="Times New Roman" w:cs="Times New Roman"/>
          <w:sz w:val="24"/>
          <w:szCs w:val="24"/>
        </w:rPr>
        <w:t>ю</w:t>
      </w:r>
      <w:r w:rsidR="00867937" w:rsidRPr="00867937">
        <w:rPr>
          <w:rFonts w:ascii="Times New Roman" w:hAnsi="Times New Roman" w:cs="Times New Roman"/>
          <w:sz w:val="24"/>
          <w:szCs w:val="24"/>
        </w:rPr>
        <w:t xml:space="preserve"> производственных задач</w:t>
      </w:r>
      <w:r w:rsidR="00867937">
        <w:rPr>
          <w:rFonts w:ascii="Times New Roman" w:hAnsi="Times New Roman" w:cs="Times New Roman"/>
          <w:sz w:val="24"/>
          <w:szCs w:val="24"/>
        </w:rPr>
        <w:t xml:space="preserve"> по калибровке.</w:t>
      </w:r>
    </w:p>
    <w:p w:rsidR="00867937" w:rsidRDefault="00867937" w:rsidP="008679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7937" w:rsidRDefault="00867937" w:rsidP="00867937">
      <w:pPr>
        <w:pStyle w:val="a3"/>
        <w:rPr>
          <w:rFonts w:ascii="Times New Roman" w:hAnsi="Times New Roman" w:cs="Times New Roman"/>
          <w:sz w:val="24"/>
          <w:szCs w:val="24"/>
        </w:rPr>
      </w:pPr>
      <w:r w:rsidRPr="004F373F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73F">
        <w:rPr>
          <w:rFonts w:ascii="Times New Roman" w:hAnsi="Times New Roman" w:cs="Times New Roman"/>
          <w:sz w:val="24"/>
          <w:szCs w:val="24"/>
        </w:rPr>
        <w:t xml:space="preserve">Работа с </w:t>
      </w:r>
      <w:r>
        <w:rPr>
          <w:rFonts w:ascii="Times New Roman" w:hAnsi="Times New Roman" w:cs="Times New Roman"/>
          <w:sz w:val="24"/>
          <w:szCs w:val="24"/>
        </w:rPr>
        <w:t xml:space="preserve">конспектом и с </w:t>
      </w:r>
      <w:r w:rsidRPr="004F373F">
        <w:rPr>
          <w:rFonts w:ascii="Times New Roman" w:hAnsi="Times New Roman" w:cs="Times New Roman"/>
          <w:sz w:val="24"/>
          <w:szCs w:val="24"/>
        </w:rPr>
        <w:t>литературой</w:t>
      </w:r>
      <w:r>
        <w:rPr>
          <w:rFonts w:ascii="Times New Roman" w:hAnsi="Times New Roman" w:cs="Times New Roman"/>
          <w:sz w:val="24"/>
          <w:szCs w:val="24"/>
        </w:rPr>
        <w:t>. Составление маршрутной схемы калибровки для прокатки круглых и квадратных профилей.</w:t>
      </w:r>
    </w:p>
    <w:p w:rsidR="00867937" w:rsidRDefault="00867937" w:rsidP="008679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7937" w:rsidRDefault="00867937" w:rsidP="00F44A3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547">
        <w:rPr>
          <w:rFonts w:ascii="Times New Roman" w:hAnsi="Times New Roman" w:cs="Times New Roman"/>
          <w:b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A3A">
        <w:rPr>
          <w:rFonts w:ascii="Times New Roman" w:hAnsi="Times New Roman" w:cs="Times New Roman"/>
          <w:sz w:val="24"/>
          <w:szCs w:val="24"/>
        </w:rPr>
        <w:t>Общая схема калибровки, называется маршрутной схемой, в которой описан принцип калибровки сортового проката.</w:t>
      </w:r>
    </w:p>
    <w:p w:rsidR="00F44A3A" w:rsidRDefault="00F44A3A" w:rsidP="00F44A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Прокатка заготовки 180*180мм начинается в ящичных калибрах и продолжается в вытяжной системе ромб-квадрат. Каждый промежуточный квадрат 2 клети одновременно служит предчистовым для группы профилей соответствующего размера.</w:t>
      </w:r>
    </w:p>
    <w:p w:rsidR="00A74412" w:rsidRDefault="00A74412" w:rsidP="00F44A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Отделочные калибры для круглых профилей – два сопряженных овала, а для квадратных два ромба. (Мастеров В.А. «Теория пластической деформации и обработка металлов давлением», стр 223).</w:t>
      </w:r>
    </w:p>
    <w:p w:rsidR="001335F7" w:rsidRPr="005F0134" w:rsidRDefault="001335F7" w:rsidP="00F44A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7937" w:rsidRPr="000022F5" w:rsidRDefault="00867937" w:rsidP="008679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A6D9E">
        <w:rPr>
          <w:b/>
          <w:sz w:val="28"/>
          <w:szCs w:val="28"/>
        </w:rPr>
        <w:t xml:space="preserve"> </w:t>
      </w:r>
      <w:r w:rsidRPr="000022F5">
        <w:rPr>
          <w:b/>
        </w:rPr>
        <w:t xml:space="preserve">Информационное обеспечение </w:t>
      </w:r>
      <w:r>
        <w:rPr>
          <w:b/>
        </w:rPr>
        <w:t>обучении:</w:t>
      </w:r>
    </w:p>
    <w:p w:rsidR="00867937" w:rsidRPr="000022F5" w:rsidRDefault="00867937" w:rsidP="00867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225EB">
        <w:rPr>
          <w:bCs/>
        </w:rPr>
        <w:t>Перечень рекомендуемых учебных изда</w:t>
      </w:r>
      <w:r w:rsidR="001335F7">
        <w:rPr>
          <w:bCs/>
        </w:rPr>
        <w:t xml:space="preserve">ний, </w:t>
      </w:r>
      <w:r w:rsidRPr="001225EB">
        <w:rPr>
          <w:bCs/>
        </w:rPr>
        <w:t xml:space="preserve"> дополнительной литературы</w:t>
      </w:r>
      <w:r>
        <w:rPr>
          <w:bCs/>
        </w:rPr>
        <w:t>.</w:t>
      </w:r>
    </w:p>
    <w:p w:rsidR="00867937" w:rsidRDefault="00867937" w:rsidP="00867937">
      <w:pPr>
        <w:shd w:val="clear" w:color="auto" w:fill="FFFFFF"/>
        <w:autoSpaceDE w:val="0"/>
        <w:autoSpaceDN w:val="0"/>
        <w:adjustRightInd w:val="0"/>
      </w:pPr>
      <w:r w:rsidRPr="00B0729F">
        <w:t xml:space="preserve">        Основные источники:</w:t>
      </w:r>
    </w:p>
    <w:p w:rsidR="00867937" w:rsidRDefault="00867937" w:rsidP="00A74412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</w:pPr>
      <w:r>
        <w:t>В.А. Мастеров, В.С. Берковский. Теория пластической деформации и обработка металлов давлением. М., « Металлургия», 1976.</w:t>
      </w:r>
    </w:p>
    <w:p w:rsidR="00867937" w:rsidRPr="00B0729F" w:rsidRDefault="00867937" w:rsidP="00A74412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</w:pPr>
      <w:r>
        <w:t>Бахтинов Б.В. Прокатное производство. – М.. Металлургия, 1987.</w:t>
      </w:r>
    </w:p>
    <w:p w:rsidR="00867937" w:rsidRPr="00B0729F" w:rsidRDefault="00867937" w:rsidP="00A7441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0729F">
        <w:rPr>
          <w:color w:val="000000"/>
        </w:rPr>
        <w:t>Зотов В.Ф. Производство проката.- М.: Металлургия, 2000.</w:t>
      </w:r>
    </w:p>
    <w:p w:rsidR="00867937" w:rsidRPr="00B0729F" w:rsidRDefault="00867937" w:rsidP="00A7441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</w:pPr>
      <w:r w:rsidRPr="00B0729F">
        <w:t>Грудев А.П. Теория прокатки.- М.: Металлургия, 1984.</w:t>
      </w:r>
    </w:p>
    <w:p w:rsidR="00867937" w:rsidRPr="00B0729F" w:rsidRDefault="00867937" w:rsidP="00867937">
      <w:pPr>
        <w:shd w:val="clear" w:color="auto" w:fill="FFFFFF"/>
        <w:autoSpaceDE w:val="0"/>
        <w:autoSpaceDN w:val="0"/>
        <w:adjustRightInd w:val="0"/>
      </w:pPr>
    </w:p>
    <w:p w:rsidR="00867937" w:rsidRPr="00B0729F" w:rsidRDefault="00867937" w:rsidP="00867937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B0729F">
        <w:rPr>
          <w:bCs/>
          <w:color w:val="000000"/>
        </w:rPr>
        <w:t xml:space="preserve">       Дополнительные источники</w:t>
      </w:r>
    </w:p>
    <w:p w:rsidR="00867937" w:rsidRPr="00D77CCB" w:rsidRDefault="00867937" w:rsidP="00A74412">
      <w:pPr>
        <w:pStyle w:val="a4"/>
        <w:numPr>
          <w:ilvl w:val="0"/>
          <w:numId w:val="9"/>
        </w:numPr>
        <w:rPr>
          <w:color w:val="000000"/>
        </w:rPr>
      </w:pPr>
      <w:r w:rsidRPr="00D77CCB">
        <w:rPr>
          <w:color w:val="000000"/>
        </w:rPr>
        <w:t>Целиков Н.Р. Теория продольной прокатки. – М.: Металлургия, 1980.</w:t>
      </w:r>
    </w:p>
    <w:p w:rsidR="00867937" w:rsidRPr="00B0729F" w:rsidRDefault="00867937" w:rsidP="00A74412">
      <w:pPr>
        <w:pStyle w:val="a4"/>
        <w:numPr>
          <w:ilvl w:val="0"/>
          <w:numId w:val="9"/>
        </w:numPr>
      </w:pPr>
      <w:r w:rsidRPr="00D77CCB">
        <w:rPr>
          <w:color w:val="000000"/>
        </w:rPr>
        <w:t>Мастеров В.А., Берковский В. и др. Теория пластической деформации и обработки металлов давлением.- М.: Металлургия, 1976.</w:t>
      </w:r>
    </w:p>
    <w:p w:rsidR="00867937" w:rsidRPr="00B0729F" w:rsidRDefault="00867937" w:rsidP="00A74412">
      <w:pPr>
        <w:pStyle w:val="a4"/>
        <w:numPr>
          <w:ilvl w:val="0"/>
          <w:numId w:val="9"/>
        </w:numPr>
      </w:pPr>
      <w:r w:rsidRPr="00D77CCB">
        <w:rPr>
          <w:color w:val="000000"/>
        </w:rPr>
        <w:t>Целиков А.И., Томленов А.Д., Зюзин В.И., Третьяков А.В., Никитин Г.С. Теория прокатки. Справочник  Металлургия», 1982.</w:t>
      </w:r>
    </w:p>
    <w:p w:rsidR="00867937" w:rsidRPr="00B0729F" w:rsidRDefault="00867937" w:rsidP="00A74412">
      <w:pPr>
        <w:pStyle w:val="a4"/>
        <w:numPr>
          <w:ilvl w:val="0"/>
          <w:numId w:val="9"/>
        </w:numPr>
      </w:pPr>
      <w:r w:rsidRPr="00D77CCB">
        <w:rPr>
          <w:color w:val="000000"/>
        </w:rPr>
        <w:t>Зотов В.Ф. Производство проката.- М.: «Интермет Инжиниринг», 2000.</w:t>
      </w:r>
    </w:p>
    <w:p w:rsidR="00867937" w:rsidRPr="00B0729F" w:rsidRDefault="00867937" w:rsidP="00A74412">
      <w:pPr>
        <w:pStyle w:val="a4"/>
        <w:numPr>
          <w:ilvl w:val="0"/>
          <w:numId w:val="9"/>
        </w:numPr>
      </w:pPr>
      <w:r w:rsidRPr="00D77CCB">
        <w:rPr>
          <w:color w:val="000000"/>
        </w:rPr>
        <w:t xml:space="preserve">Галлай Я.С. Материалы по теории прокатки.- М.: Металлургиздат, 1959.  </w:t>
      </w:r>
    </w:p>
    <w:p w:rsidR="00867937" w:rsidRDefault="00867937" w:rsidP="00867937">
      <w:pPr>
        <w:rPr>
          <w:color w:val="000000"/>
        </w:rPr>
      </w:pPr>
    </w:p>
    <w:p w:rsidR="00867937" w:rsidRDefault="00867937" w:rsidP="00867937">
      <w:pPr>
        <w:tabs>
          <w:tab w:val="num" w:pos="360"/>
        </w:tabs>
        <w:ind w:left="360" w:hanging="360"/>
        <w:jc w:val="both"/>
        <w:rPr>
          <w:b/>
        </w:rPr>
      </w:pPr>
      <w:r w:rsidRPr="0094224B">
        <w:rPr>
          <w:b/>
        </w:rPr>
        <w:t xml:space="preserve"> Инструкция</w:t>
      </w:r>
    </w:p>
    <w:p w:rsidR="00A74412" w:rsidRDefault="00867937" w:rsidP="00A74412">
      <w:pPr>
        <w:pStyle w:val="a4"/>
        <w:jc w:val="both"/>
      </w:pPr>
      <w:r>
        <w:t xml:space="preserve">   </w:t>
      </w:r>
      <w:r w:rsidRPr="00FE5E6D">
        <w:t xml:space="preserve">Для выполнения </w:t>
      </w:r>
      <w:r>
        <w:t xml:space="preserve">самостоятельного </w:t>
      </w:r>
      <w:r w:rsidRPr="00FE5E6D">
        <w:t>задания необходимо хорошо проработать лекционный мат</w:t>
      </w:r>
      <w:r>
        <w:t>ериал,</w:t>
      </w:r>
      <w:r w:rsidR="00A74412">
        <w:t xml:space="preserve"> и поработать с книгой.</w:t>
      </w:r>
    </w:p>
    <w:p w:rsidR="00867937" w:rsidRPr="00FE5E6D" w:rsidRDefault="00A74412" w:rsidP="00A74412">
      <w:pPr>
        <w:pStyle w:val="a4"/>
        <w:tabs>
          <w:tab w:val="num" w:pos="360"/>
        </w:tabs>
        <w:jc w:val="both"/>
      </w:pPr>
      <w:r>
        <w:t>Решить ситуационную задачу: Составить маршрутную схему калибровки профиля круга 75 мм. Из заготовки сечения 140*140мм.</w:t>
      </w:r>
    </w:p>
    <w:p w:rsidR="00867937" w:rsidRDefault="00867937" w:rsidP="00867937">
      <w:pPr>
        <w:tabs>
          <w:tab w:val="num" w:pos="360"/>
        </w:tabs>
        <w:ind w:left="360" w:hanging="360"/>
        <w:jc w:val="both"/>
        <w:rPr>
          <w:sz w:val="28"/>
        </w:rPr>
      </w:pPr>
    </w:p>
    <w:p w:rsidR="00867937" w:rsidRDefault="00867937" w:rsidP="00867937">
      <w:pPr>
        <w:tabs>
          <w:tab w:val="num" w:pos="360"/>
        </w:tabs>
        <w:ind w:left="360" w:hanging="360"/>
        <w:jc w:val="both"/>
        <w:rPr>
          <w:sz w:val="28"/>
        </w:rPr>
      </w:pPr>
    </w:p>
    <w:p w:rsidR="00867937" w:rsidRDefault="00867937" w:rsidP="00867937">
      <w:pPr>
        <w:tabs>
          <w:tab w:val="num" w:pos="360"/>
        </w:tabs>
        <w:ind w:left="360" w:hanging="360"/>
        <w:jc w:val="both"/>
        <w:rPr>
          <w:sz w:val="28"/>
        </w:rPr>
      </w:pPr>
    </w:p>
    <w:p w:rsidR="009A67B7" w:rsidRDefault="009A67B7" w:rsidP="00867937">
      <w:pPr>
        <w:tabs>
          <w:tab w:val="num" w:pos="360"/>
        </w:tabs>
        <w:ind w:left="360" w:hanging="360"/>
        <w:jc w:val="both"/>
        <w:rPr>
          <w:sz w:val="28"/>
        </w:rPr>
      </w:pPr>
    </w:p>
    <w:p w:rsidR="009A67B7" w:rsidRDefault="009A67B7" w:rsidP="00867937">
      <w:pPr>
        <w:tabs>
          <w:tab w:val="num" w:pos="360"/>
        </w:tabs>
        <w:ind w:left="360" w:hanging="360"/>
        <w:jc w:val="both"/>
        <w:rPr>
          <w:sz w:val="28"/>
        </w:rPr>
      </w:pPr>
    </w:p>
    <w:p w:rsidR="00867937" w:rsidRDefault="00867937" w:rsidP="00867937">
      <w:pPr>
        <w:tabs>
          <w:tab w:val="num" w:pos="360"/>
        </w:tabs>
        <w:ind w:left="360" w:hanging="360"/>
        <w:jc w:val="both"/>
        <w:rPr>
          <w:sz w:val="28"/>
        </w:rPr>
      </w:pPr>
    </w:p>
    <w:p w:rsidR="00867937" w:rsidRDefault="00867937" w:rsidP="00867937">
      <w:pPr>
        <w:tabs>
          <w:tab w:val="num" w:pos="360"/>
        </w:tabs>
        <w:ind w:left="360" w:hanging="360"/>
        <w:jc w:val="both"/>
        <w:rPr>
          <w:sz w:val="28"/>
        </w:rPr>
      </w:pPr>
    </w:p>
    <w:p w:rsidR="00867937" w:rsidRDefault="00867937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6591" w:rsidRDefault="008B10F5" w:rsidP="005365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</w:t>
      </w:r>
      <w:r w:rsidR="00536591">
        <w:rPr>
          <w:rFonts w:ascii="Times New Roman" w:hAnsi="Times New Roman" w:cs="Times New Roman"/>
          <w:b/>
          <w:sz w:val="28"/>
          <w:szCs w:val="28"/>
        </w:rPr>
        <w:t xml:space="preserve">Производство специальных </w:t>
      </w:r>
      <w:r w:rsidR="00C91531">
        <w:rPr>
          <w:rFonts w:ascii="Times New Roman" w:hAnsi="Times New Roman" w:cs="Times New Roman"/>
          <w:b/>
          <w:sz w:val="28"/>
          <w:szCs w:val="28"/>
        </w:rPr>
        <w:t>видов проката и труб.</w:t>
      </w:r>
    </w:p>
    <w:p w:rsidR="00536591" w:rsidRDefault="00536591" w:rsidP="005365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1531" w:rsidRDefault="00536591" w:rsidP="00536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81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531">
        <w:rPr>
          <w:rFonts w:ascii="Times New Roman" w:hAnsi="Times New Roman" w:cs="Times New Roman"/>
          <w:sz w:val="24"/>
          <w:szCs w:val="24"/>
        </w:rPr>
        <w:t>Развитие</w:t>
      </w:r>
      <w:r w:rsidR="008B10F5">
        <w:rPr>
          <w:rFonts w:ascii="Times New Roman" w:hAnsi="Times New Roman" w:cs="Times New Roman"/>
          <w:sz w:val="24"/>
          <w:szCs w:val="24"/>
        </w:rPr>
        <w:t xml:space="preserve"> познавательной способности и  самостоятельности.</w:t>
      </w:r>
    </w:p>
    <w:p w:rsidR="00536591" w:rsidRDefault="00DB5370" w:rsidP="005365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к</w:t>
      </w:r>
      <w:r w:rsidR="00536591" w:rsidRPr="0085681C">
        <w:rPr>
          <w:rFonts w:ascii="Times New Roman" w:hAnsi="Times New Roman" w:cs="Times New Roman"/>
          <w:b/>
          <w:sz w:val="24"/>
          <w:szCs w:val="24"/>
        </w:rPr>
        <w:t>онтрол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53659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36591">
        <w:rPr>
          <w:rFonts w:ascii="Times New Roman" w:hAnsi="Times New Roman" w:cs="Times New Roman"/>
          <w:sz w:val="24"/>
          <w:szCs w:val="24"/>
        </w:rPr>
        <w:t>Самокон</w:t>
      </w:r>
      <w:r w:rsidR="00536591" w:rsidRPr="00536591">
        <w:rPr>
          <w:rFonts w:ascii="Times New Roman" w:hAnsi="Times New Roman" w:cs="Times New Roman"/>
          <w:sz w:val="24"/>
          <w:szCs w:val="24"/>
        </w:rPr>
        <w:t>троль</w:t>
      </w:r>
      <w:r w:rsidR="008B10F5">
        <w:rPr>
          <w:rFonts w:ascii="Times New Roman" w:hAnsi="Times New Roman" w:cs="Times New Roman"/>
          <w:sz w:val="24"/>
          <w:szCs w:val="24"/>
        </w:rPr>
        <w:t xml:space="preserve"> и письменная работа по</w:t>
      </w:r>
      <w:r w:rsidR="00C91531">
        <w:rPr>
          <w:rFonts w:ascii="Times New Roman" w:hAnsi="Times New Roman" w:cs="Times New Roman"/>
          <w:sz w:val="24"/>
          <w:szCs w:val="24"/>
        </w:rPr>
        <w:t xml:space="preserve"> составлени</w:t>
      </w:r>
      <w:r w:rsidR="008B10F5">
        <w:rPr>
          <w:rFonts w:ascii="Times New Roman" w:hAnsi="Times New Roman" w:cs="Times New Roman"/>
          <w:sz w:val="24"/>
          <w:szCs w:val="24"/>
        </w:rPr>
        <w:t>ю</w:t>
      </w:r>
      <w:r w:rsidR="00C91531">
        <w:rPr>
          <w:rFonts w:ascii="Times New Roman" w:hAnsi="Times New Roman" w:cs="Times New Roman"/>
          <w:sz w:val="24"/>
          <w:szCs w:val="24"/>
        </w:rPr>
        <w:t xml:space="preserve"> структурной схемы производства специальных видов проката</w:t>
      </w:r>
      <w:r w:rsidR="00536591">
        <w:rPr>
          <w:rFonts w:ascii="Times New Roman" w:hAnsi="Times New Roman" w:cs="Times New Roman"/>
          <w:sz w:val="24"/>
          <w:szCs w:val="24"/>
        </w:rPr>
        <w:t>.</w:t>
      </w:r>
    </w:p>
    <w:p w:rsidR="00536591" w:rsidRDefault="00536591" w:rsidP="005365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531" w:rsidRDefault="00536591" w:rsidP="00C915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373F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73F">
        <w:rPr>
          <w:rFonts w:ascii="Times New Roman" w:hAnsi="Times New Roman" w:cs="Times New Roman"/>
          <w:sz w:val="24"/>
          <w:szCs w:val="24"/>
        </w:rPr>
        <w:t xml:space="preserve">Работа с </w:t>
      </w:r>
      <w:r>
        <w:rPr>
          <w:rFonts w:ascii="Times New Roman" w:hAnsi="Times New Roman" w:cs="Times New Roman"/>
          <w:sz w:val="24"/>
          <w:szCs w:val="24"/>
        </w:rPr>
        <w:t xml:space="preserve">конспектом и с </w:t>
      </w:r>
      <w:r w:rsidRPr="004F373F">
        <w:rPr>
          <w:rFonts w:ascii="Times New Roman" w:hAnsi="Times New Roman" w:cs="Times New Roman"/>
          <w:sz w:val="24"/>
          <w:szCs w:val="24"/>
        </w:rPr>
        <w:t>литературой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1531" w:rsidRPr="00C91531">
        <w:rPr>
          <w:rFonts w:ascii="Times New Roman" w:hAnsi="Times New Roman" w:cs="Times New Roman"/>
          <w:sz w:val="24"/>
          <w:szCs w:val="24"/>
        </w:rPr>
        <w:t xml:space="preserve"> </w:t>
      </w:r>
      <w:r w:rsidR="00C91531">
        <w:rPr>
          <w:rFonts w:ascii="Times New Roman" w:hAnsi="Times New Roman" w:cs="Times New Roman"/>
          <w:sz w:val="24"/>
          <w:szCs w:val="24"/>
        </w:rPr>
        <w:t>После изучения каждого технологического процесса по производству  специальных видов проката,</w:t>
      </w:r>
      <w:r w:rsidR="00C91531" w:rsidRPr="004F373F">
        <w:rPr>
          <w:rFonts w:ascii="Times New Roman" w:hAnsi="Times New Roman" w:cs="Times New Roman"/>
          <w:sz w:val="24"/>
          <w:szCs w:val="24"/>
        </w:rPr>
        <w:t xml:space="preserve"> </w:t>
      </w:r>
      <w:r w:rsidR="00C91531">
        <w:rPr>
          <w:rFonts w:ascii="Times New Roman" w:hAnsi="Times New Roman" w:cs="Times New Roman"/>
          <w:sz w:val="24"/>
          <w:szCs w:val="24"/>
        </w:rPr>
        <w:t>составить структурную схему».</w:t>
      </w:r>
    </w:p>
    <w:p w:rsidR="00C91531" w:rsidRDefault="00C91531" w:rsidP="005365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6591" w:rsidRPr="005F0134" w:rsidRDefault="00536591" w:rsidP="00536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547">
        <w:rPr>
          <w:rFonts w:ascii="Times New Roman" w:hAnsi="Times New Roman" w:cs="Times New Roman"/>
          <w:b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5F7">
        <w:rPr>
          <w:rFonts w:ascii="Times New Roman" w:hAnsi="Times New Roman" w:cs="Times New Roman"/>
          <w:sz w:val="24"/>
          <w:szCs w:val="24"/>
        </w:rPr>
        <w:t xml:space="preserve">Конспект лекций или учебник: </w:t>
      </w:r>
      <w:r>
        <w:rPr>
          <w:rFonts w:ascii="Times New Roman" w:hAnsi="Times New Roman" w:cs="Times New Roman"/>
          <w:sz w:val="24"/>
          <w:szCs w:val="24"/>
        </w:rPr>
        <w:t>Мастеров В.А. «Теория пластической деформации и обработка металлов давлением»</w:t>
      </w:r>
      <w:r w:rsidR="001335F7">
        <w:rPr>
          <w:rFonts w:ascii="Times New Roman" w:hAnsi="Times New Roman" w:cs="Times New Roman"/>
          <w:sz w:val="24"/>
          <w:szCs w:val="24"/>
        </w:rPr>
        <w:t>, стр. 271-</w:t>
      </w:r>
      <w:r w:rsidR="00C91531">
        <w:rPr>
          <w:rFonts w:ascii="Times New Roman" w:hAnsi="Times New Roman" w:cs="Times New Roman"/>
          <w:sz w:val="24"/>
          <w:szCs w:val="24"/>
        </w:rPr>
        <w:t xml:space="preserve"> 267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335F7" w:rsidRDefault="001335F7" w:rsidP="001335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1335F7" w:rsidRPr="001335F7" w:rsidRDefault="00536591" w:rsidP="001335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8A6D9E">
        <w:rPr>
          <w:b/>
          <w:sz w:val="28"/>
          <w:szCs w:val="28"/>
        </w:rPr>
        <w:t xml:space="preserve"> </w:t>
      </w:r>
      <w:r w:rsidRPr="000022F5">
        <w:rPr>
          <w:b/>
        </w:rPr>
        <w:t xml:space="preserve">Информационное обеспечение </w:t>
      </w:r>
      <w:r>
        <w:rPr>
          <w:b/>
        </w:rPr>
        <w:t>обучении:</w:t>
      </w:r>
    </w:p>
    <w:p w:rsidR="00536591" w:rsidRPr="000022F5" w:rsidRDefault="00536591" w:rsidP="00536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225EB">
        <w:rPr>
          <w:bCs/>
        </w:rPr>
        <w:t>Перечень рекомендуемых уче</w:t>
      </w:r>
      <w:r w:rsidR="001335F7">
        <w:rPr>
          <w:bCs/>
        </w:rPr>
        <w:t xml:space="preserve">бных изданий, </w:t>
      </w:r>
      <w:r w:rsidRPr="001225EB">
        <w:rPr>
          <w:bCs/>
        </w:rPr>
        <w:t xml:space="preserve"> дополнительной литературы</w:t>
      </w:r>
      <w:r>
        <w:rPr>
          <w:bCs/>
        </w:rPr>
        <w:t>.</w:t>
      </w:r>
    </w:p>
    <w:p w:rsidR="00536591" w:rsidRDefault="00536591" w:rsidP="00536591">
      <w:pPr>
        <w:shd w:val="clear" w:color="auto" w:fill="FFFFFF"/>
        <w:autoSpaceDE w:val="0"/>
        <w:autoSpaceDN w:val="0"/>
        <w:adjustRightInd w:val="0"/>
      </w:pPr>
      <w:r w:rsidRPr="00B0729F">
        <w:t xml:space="preserve">        Основные источники:</w:t>
      </w:r>
    </w:p>
    <w:p w:rsidR="00536591" w:rsidRDefault="00536591" w:rsidP="001335F7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</w:pPr>
      <w:r>
        <w:t>В.А. Мастеров, В.С. Берковский. Теория пластической деформации и обработка металлов давлением. М., « Металлургия», 1976.</w:t>
      </w:r>
    </w:p>
    <w:p w:rsidR="00536591" w:rsidRPr="00B0729F" w:rsidRDefault="00536591" w:rsidP="001335F7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</w:pPr>
      <w:r>
        <w:t>Бахтинов Б.В. Прокатное производство. – М.. Металлургия, 1987.</w:t>
      </w:r>
    </w:p>
    <w:p w:rsidR="00536591" w:rsidRPr="00B0729F" w:rsidRDefault="00536591" w:rsidP="001335F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0729F">
        <w:rPr>
          <w:color w:val="000000"/>
        </w:rPr>
        <w:t>Зотов В.Ф. Производство проката.- М.: Металлургия, 2000.</w:t>
      </w:r>
    </w:p>
    <w:p w:rsidR="00536591" w:rsidRPr="00B0729F" w:rsidRDefault="00536591" w:rsidP="0053659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</w:pPr>
      <w:r w:rsidRPr="00B0729F">
        <w:t>Грудев А.П. Теория прокатки.- М.: Металлургия, 1984.</w:t>
      </w:r>
    </w:p>
    <w:p w:rsidR="00536591" w:rsidRPr="00B0729F" w:rsidRDefault="00536591" w:rsidP="00536591">
      <w:pPr>
        <w:shd w:val="clear" w:color="auto" w:fill="FFFFFF"/>
        <w:autoSpaceDE w:val="0"/>
        <w:autoSpaceDN w:val="0"/>
        <w:adjustRightInd w:val="0"/>
      </w:pPr>
    </w:p>
    <w:p w:rsidR="00536591" w:rsidRPr="00B0729F" w:rsidRDefault="00536591" w:rsidP="00536591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B0729F">
        <w:rPr>
          <w:bCs/>
          <w:color w:val="000000"/>
        </w:rPr>
        <w:t xml:space="preserve">       Дополнительные источники</w:t>
      </w:r>
    </w:p>
    <w:p w:rsidR="00536591" w:rsidRPr="00D77CCB" w:rsidRDefault="00536591" w:rsidP="001335F7">
      <w:pPr>
        <w:pStyle w:val="a4"/>
        <w:numPr>
          <w:ilvl w:val="0"/>
          <w:numId w:val="13"/>
        </w:numPr>
        <w:rPr>
          <w:color w:val="000000"/>
        </w:rPr>
      </w:pPr>
      <w:r w:rsidRPr="00D77CCB">
        <w:rPr>
          <w:color w:val="000000"/>
        </w:rPr>
        <w:t>Целиков Н.Р. Теория продольной прокатки. – М.: Металлургия, 1980.</w:t>
      </w:r>
    </w:p>
    <w:p w:rsidR="00536591" w:rsidRPr="00B0729F" w:rsidRDefault="00536591" w:rsidP="001335F7">
      <w:pPr>
        <w:pStyle w:val="a4"/>
        <w:numPr>
          <w:ilvl w:val="0"/>
          <w:numId w:val="13"/>
        </w:numPr>
      </w:pPr>
      <w:r w:rsidRPr="00D77CCB">
        <w:rPr>
          <w:color w:val="000000"/>
        </w:rPr>
        <w:t>Мастеров В.А., Берковский В. и др. Теория пластической деформации и обработки металлов давлением.- М.: Металлургия, 1976.</w:t>
      </w:r>
    </w:p>
    <w:p w:rsidR="00536591" w:rsidRPr="00B0729F" w:rsidRDefault="00536591" w:rsidP="001335F7">
      <w:pPr>
        <w:pStyle w:val="a4"/>
        <w:numPr>
          <w:ilvl w:val="0"/>
          <w:numId w:val="13"/>
        </w:numPr>
      </w:pPr>
      <w:r w:rsidRPr="00D77CCB">
        <w:rPr>
          <w:color w:val="000000"/>
        </w:rPr>
        <w:t>Целиков А.И., Томленов А.Д., Зюзин В.И., Третьяков А.В., Никитин Г.С. Теория прокатки. Справочник  Металлургия», 1982.</w:t>
      </w:r>
    </w:p>
    <w:p w:rsidR="00536591" w:rsidRPr="00B0729F" w:rsidRDefault="00536591" w:rsidP="001335F7">
      <w:pPr>
        <w:pStyle w:val="a4"/>
        <w:numPr>
          <w:ilvl w:val="0"/>
          <w:numId w:val="13"/>
        </w:numPr>
      </w:pPr>
      <w:r w:rsidRPr="00D77CCB">
        <w:rPr>
          <w:color w:val="000000"/>
        </w:rPr>
        <w:t>Зотов В.Ф. Производство проката.- М.: «Интермет Инжиниринг», 2000.</w:t>
      </w:r>
    </w:p>
    <w:p w:rsidR="00536591" w:rsidRPr="00B0729F" w:rsidRDefault="00536591" w:rsidP="001335F7">
      <w:pPr>
        <w:pStyle w:val="a4"/>
        <w:numPr>
          <w:ilvl w:val="0"/>
          <w:numId w:val="13"/>
        </w:numPr>
      </w:pPr>
      <w:r w:rsidRPr="00D77CCB">
        <w:rPr>
          <w:color w:val="000000"/>
        </w:rPr>
        <w:t xml:space="preserve">Галлай Я.С. Материалы по теории прокатки.- М.: Металлургиздат, 1959.  </w:t>
      </w:r>
    </w:p>
    <w:p w:rsidR="00536591" w:rsidRDefault="00536591" w:rsidP="00536591">
      <w:pPr>
        <w:rPr>
          <w:color w:val="000000"/>
        </w:rPr>
      </w:pPr>
    </w:p>
    <w:p w:rsidR="00536591" w:rsidRDefault="00536591" w:rsidP="00536591">
      <w:pPr>
        <w:tabs>
          <w:tab w:val="num" w:pos="360"/>
        </w:tabs>
        <w:ind w:left="360" w:hanging="360"/>
        <w:jc w:val="both"/>
        <w:rPr>
          <w:b/>
        </w:rPr>
      </w:pPr>
      <w:r w:rsidRPr="0094224B">
        <w:rPr>
          <w:b/>
        </w:rPr>
        <w:t xml:space="preserve"> Инструкция</w:t>
      </w:r>
    </w:p>
    <w:p w:rsidR="00536591" w:rsidRDefault="00536591" w:rsidP="00536591">
      <w:pPr>
        <w:pStyle w:val="a4"/>
        <w:jc w:val="both"/>
      </w:pPr>
      <w:r>
        <w:t xml:space="preserve">   </w:t>
      </w:r>
      <w:r w:rsidRPr="00FE5E6D">
        <w:t xml:space="preserve">Для выполнения </w:t>
      </w:r>
      <w:r>
        <w:t xml:space="preserve">самостоятельного </w:t>
      </w:r>
      <w:r w:rsidRPr="00FE5E6D">
        <w:t>задания необходимо хорошо проработать лекционный мат</w:t>
      </w:r>
      <w:r>
        <w:t>ериал, и поработать с книгой.</w:t>
      </w:r>
    </w:p>
    <w:p w:rsidR="00536591" w:rsidRPr="00C91531" w:rsidRDefault="00C91531" w:rsidP="00536591">
      <w:pPr>
        <w:tabs>
          <w:tab w:val="num" w:pos="360"/>
        </w:tabs>
        <w:ind w:left="360" w:hanging="360"/>
        <w:jc w:val="both"/>
      </w:pPr>
      <w:r w:rsidRPr="00C91531">
        <w:t xml:space="preserve">           Составить</w:t>
      </w:r>
      <w:r>
        <w:t xml:space="preserve"> структурные схемы</w:t>
      </w:r>
    </w:p>
    <w:p w:rsidR="00536591" w:rsidRDefault="00536591" w:rsidP="00536591">
      <w:pPr>
        <w:tabs>
          <w:tab w:val="num" w:pos="360"/>
        </w:tabs>
        <w:ind w:left="360" w:hanging="360"/>
        <w:jc w:val="both"/>
        <w:rPr>
          <w:sz w:val="28"/>
        </w:rPr>
      </w:pPr>
    </w:p>
    <w:p w:rsidR="00536591" w:rsidRDefault="00536591" w:rsidP="00536591">
      <w:pPr>
        <w:tabs>
          <w:tab w:val="num" w:pos="360"/>
        </w:tabs>
        <w:ind w:left="360" w:hanging="360"/>
        <w:jc w:val="both"/>
        <w:rPr>
          <w:sz w:val="28"/>
        </w:rPr>
      </w:pPr>
    </w:p>
    <w:p w:rsidR="00536591" w:rsidRDefault="00536591" w:rsidP="00536591">
      <w:pPr>
        <w:tabs>
          <w:tab w:val="num" w:pos="360"/>
        </w:tabs>
        <w:ind w:left="360" w:hanging="360"/>
        <w:jc w:val="both"/>
        <w:rPr>
          <w:sz w:val="28"/>
        </w:rPr>
      </w:pPr>
    </w:p>
    <w:p w:rsidR="00536591" w:rsidRDefault="00536591" w:rsidP="00536591">
      <w:pPr>
        <w:tabs>
          <w:tab w:val="num" w:pos="360"/>
        </w:tabs>
        <w:ind w:left="360" w:hanging="360"/>
        <w:jc w:val="both"/>
        <w:rPr>
          <w:sz w:val="28"/>
        </w:rPr>
      </w:pPr>
    </w:p>
    <w:p w:rsidR="00536591" w:rsidRDefault="00536591" w:rsidP="00536591">
      <w:pPr>
        <w:tabs>
          <w:tab w:val="num" w:pos="360"/>
        </w:tabs>
        <w:ind w:left="360" w:hanging="360"/>
        <w:jc w:val="both"/>
        <w:rPr>
          <w:sz w:val="28"/>
        </w:rPr>
      </w:pPr>
    </w:p>
    <w:p w:rsidR="00867937" w:rsidRDefault="00867937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7937" w:rsidRDefault="00867937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7937" w:rsidRDefault="00867937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7937" w:rsidRDefault="00867937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7937" w:rsidRDefault="00867937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7937" w:rsidRDefault="00867937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7937" w:rsidRDefault="00867937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7937" w:rsidRDefault="00867937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7937" w:rsidRDefault="00867937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7937" w:rsidRDefault="00867937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7937" w:rsidRDefault="00867937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10F5" w:rsidRDefault="001434F5" w:rsidP="008B10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5</w:t>
      </w:r>
      <w:r w:rsidR="008B10F5">
        <w:rPr>
          <w:rFonts w:ascii="Times New Roman" w:hAnsi="Times New Roman" w:cs="Times New Roman"/>
          <w:b/>
          <w:sz w:val="28"/>
          <w:szCs w:val="28"/>
        </w:rPr>
        <w:t>.</w:t>
      </w:r>
      <w:r w:rsidR="00DB5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0F5">
        <w:rPr>
          <w:rFonts w:ascii="Times New Roman" w:hAnsi="Times New Roman" w:cs="Times New Roman"/>
          <w:b/>
          <w:sz w:val="28"/>
          <w:szCs w:val="28"/>
        </w:rPr>
        <w:t>Прессование.</w:t>
      </w:r>
    </w:p>
    <w:p w:rsidR="008B10F5" w:rsidRDefault="008B10F5" w:rsidP="008B10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10F5" w:rsidRDefault="008B10F5" w:rsidP="008B10F5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81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Систематизация и закрепление полученных  теоретических знаний.</w:t>
      </w:r>
    </w:p>
    <w:p w:rsidR="008B10F5" w:rsidRDefault="008B10F5" w:rsidP="008B10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10F5" w:rsidRDefault="00DB5370" w:rsidP="008B10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к</w:t>
      </w:r>
      <w:r w:rsidR="008B10F5" w:rsidRPr="0085681C">
        <w:rPr>
          <w:rFonts w:ascii="Times New Roman" w:hAnsi="Times New Roman" w:cs="Times New Roman"/>
          <w:b/>
          <w:sz w:val="24"/>
          <w:szCs w:val="24"/>
        </w:rPr>
        <w:t>онтрол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8B10F5">
        <w:rPr>
          <w:rFonts w:ascii="Times New Roman" w:hAnsi="Times New Roman" w:cs="Times New Roman"/>
          <w:b/>
          <w:sz w:val="24"/>
          <w:szCs w:val="24"/>
        </w:rPr>
        <w:t>:</w:t>
      </w:r>
      <w:r w:rsidR="005D3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420" w:rsidRPr="005D3420">
        <w:rPr>
          <w:rFonts w:ascii="Times New Roman" w:hAnsi="Times New Roman" w:cs="Times New Roman"/>
          <w:sz w:val="24"/>
          <w:szCs w:val="24"/>
        </w:rPr>
        <w:t>Самоотчет по составлению схем прессования</w:t>
      </w:r>
    </w:p>
    <w:p w:rsidR="008B10F5" w:rsidRDefault="008B10F5" w:rsidP="008B10F5">
      <w:pPr>
        <w:pStyle w:val="a3"/>
        <w:rPr>
          <w:rFonts w:ascii="Times New Roman" w:hAnsi="Times New Roman" w:cs="Times New Roman"/>
          <w:sz w:val="24"/>
          <w:szCs w:val="24"/>
        </w:rPr>
      </w:pPr>
      <w:r w:rsidRPr="004F373F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73F">
        <w:rPr>
          <w:rFonts w:ascii="Times New Roman" w:hAnsi="Times New Roman" w:cs="Times New Roman"/>
          <w:sz w:val="24"/>
          <w:szCs w:val="24"/>
        </w:rPr>
        <w:t xml:space="preserve">Работа с </w:t>
      </w:r>
      <w:r>
        <w:rPr>
          <w:rFonts w:ascii="Times New Roman" w:hAnsi="Times New Roman" w:cs="Times New Roman"/>
          <w:sz w:val="24"/>
          <w:szCs w:val="24"/>
        </w:rPr>
        <w:t xml:space="preserve">конспектом и с </w:t>
      </w:r>
      <w:r w:rsidRPr="004F373F">
        <w:rPr>
          <w:rFonts w:ascii="Times New Roman" w:hAnsi="Times New Roman" w:cs="Times New Roman"/>
          <w:sz w:val="24"/>
          <w:szCs w:val="24"/>
        </w:rPr>
        <w:t>литературой</w:t>
      </w:r>
      <w:r w:rsidR="005D3420">
        <w:rPr>
          <w:rFonts w:ascii="Times New Roman" w:hAnsi="Times New Roman" w:cs="Times New Roman"/>
          <w:sz w:val="24"/>
          <w:szCs w:val="24"/>
        </w:rPr>
        <w:t xml:space="preserve"> по выполнению схем прямого и обратного прессования.</w:t>
      </w:r>
    </w:p>
    <w:p w:rsidR="005D3420" w:rsidRDefault="005D3420" w:rsidP="008B10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10F5" w:rsidRDefault="008B10F5" w:rsidP="008B10F5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547">
        <w:rPr>
          <w:rFonts w:ascii="Times New Roman" w:hAnsi="Times New Roman" w:cs="Times New Roman"/>
          <w:b/>
          <w:sz w:val="24"/>
          <w:szCs w:val="24"/>
        </w:rPr>
        <w:t>Теория:</w:t>
      </w:r>
      <w:r w:rsidR="005D34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3420" w:rsidRPr="005D3420">
        <w:rPr>
          <w:rFonts w:ascii="Times New Roman" w:hAnsi="Times New Roman" w:cs="Times New Roman"/>
          <w:sz w:val="24"/>
          <w:szCs w:val="24"/>
        </w:rPr>
        <w:t>Т</w:t>
      </w:r>
      <w:r w:rsidR="005D3420">
        <w:rPr>
          <w:rFonts w:ascii="Times New Roman" w:hAnsi="Times New Roman" w:cs="Times New Roman"/>
          <w:sz w:val="24"/>
          <w:szCs w:val="24"/>
        </w:rPr>
        <w:t xml:space="preserve">еоретические вопросы взять из лекционного материала или учебника: </w:t>
      </w:r>
      <w:r>
        <w:rPr>
          <w:rFonts w:ascii="Times New Roman" w:hAnsi="Times New Roman" w:cs="Times New Roman"/>
          <w:sz w:val="24"/>
          <w:szCs w:val="24"/>
        </w:rPr>
        <w:t>Мастеров В.А.</w:t>
      </w:r>
      <w:r w:rsidR="005D34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«Теория пластической деформации и обработ</w:t>
      </w:r>
      <w:r w:rsidR="005D3420">
        <w:rPr>
          <w:rFonts w:ascii="Times New Roman" w:hAnsi="Times New Roman" w:cs="Times New Roman"/>
          <w:sz w:val="24"/>
          <w:szCs w:val="24"/>
        </w:rPr>
        <w:t>ка металлов давлением», стр. 276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D3420" w:rsidRPr="005F0134" w:rsidRDefault="005D3420" w:rsidP="008B10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10F5" w:rsidRPr="000022F5" w:rsidRDefault="008B10F5" w:rsidP="008B10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A6D9E">
        <w:rPr>
          <w:b/>
          <w:sz w:val="28"/>
          <w:szCs w:val="28"/>
        </w:rPr>
        <w:t xml:space="preserve"> </w:t>
      </w:r>
      <w:r w:rsidRPr="000022F5">
        <w:rPr>
          <w:b/>
        </w:rPr>
        <w:t xml:space="preserve">Информационное обеспечение </w:t>
      </w:r>
      <w:r>
        <w:rPr>
          <w:b/>
        </w:rPr>
        <w:t>обучении:</w:t>
      </w:r>
    </w:p>
    <w:p w:rsidR="008B10F5" w:rsidRPr="000022F5" w:rsidRDefault="008B10F5" w:rsidP="008B1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225EB">
        <w:rPr>
          <w:bCs/>
        </w:rPr>
        <w:t>Перечень рекомендуемых уч</w:t>
      </w:r>
      <w:r w:rsidR="001335F7">
        <w:rPr>
          <w:bCs/>
        </w:rPr>
        <w:t>ебных изданий,</w:t>
      </w:r>
      <w:r w:rsidRPr="001225EB">
        <w:rPr>
          <w:bCs/>
        </w:rPr>
        <w:t xml:space="preserve"> дополнительной литературы</w:t>
      </w:r>
      <w:r>
        <w:rPr>
          <w:bCs/>
        </w:rPr>
        <w:t>.</w:t>
      </w:r>
    </w:p>
    <w:p w:rsidR="008B10F5" w:rsidRDefault="008B10F5" w:rsidP="008B10F5">
      <w:pPr>
        <w:shd w:val="clear" w:color="auto" w:fill="FFFFFF"/>
        <w:autoSpaceDE w:val="0"/>
        <w:autoSpaceDN w:val="0"/>
        <w:adjustRightInd w:val="0"/>
      </w:pPr>
      <w:r w:rsidRPr="00B0729F">
        <w:t xml:space="preserve">        Основные источники:</w:t>
      </w:r>
    </w:p>
    <w:p w:rsidR="008B10F5" w:rsidRDefault="008B10F5" w:rsidP="001335F7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</w:pPr>
      <w:r>
        <w:t>В.А. Мастеров, В.С. Берковский. Теория пластической деформации и обработка металлов давлением. М., « Металлургия», 1976.</w:t>
      </w:r>
    </w:p>
    <w:p w:rsidR="008B10F5" w:rsidRPr="00B0729F" w:rsidRDefault="008B10F5" w:rsidP="001335F7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</w:pPr>
      <w:r>
        <w:t>Бахтинов Б.В. Прокатное производство. – М.. Металлургия, 1987.</w:t>
      </w:r>
    </w:p>
    <w:p w:rsidR="008B10F5" w:rsidRPr="001335F7" w:rsidRDefault="008B10F5" w:rsidP="001335F7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335F7">
        <w:rPr>
          <w:color w:val="000000"/>
        </w:rPr>
        <w:t>Зотов В.Ф. Производство проката.- М.: Металлургия, 2000.</w:t>
      </w:r>
    </w:p>
    <w:p w:rsidR="008B10F5" w:rsidRPr="00B0729F" w:rsidRDefault="008B10F5" w:rsidP="001335F7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</w:pPr>
      <w:r w:rsidRPr="00B0729F">
        <w:t>Грудев А.П. Теория прокатки.- М.: Металлургия, 1984.</w:t>
      </w:r>
    </w:p>
    <w:p w:rsidR="008B10F5" w:rsidRPr="00B0729F" w:rsidRDefault="008B10F5" w:rsidP="008B10F5">
      <w:pPr>
        <w:shd w:val="clear" w:color="auto" w:fill="FFFFFF"/>
        <w:autoSpaceDE w:val="0"/>
        <w:autoSpaceDN w:val="0"/>
        <w:adjustRightInd w:val="0"/>
      </w:pPr>
    </w:p>
    <w:p w:rsidR="008B10F5" w:rsidRPr="00B0729F" w:rsidRDefault="008B10F5" w:rsidP="008B10F5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B0729F">
        <w:rPr>
          <w:bCs/>
          <w:color w:val="000000"/>
        </w:rPr>
        <w:t xml:space="preserve">       Дополнительные источники</w:t>
      </w:r>
    </w:p>
    <w:p w:rsidR="008B10F5" w:rsidRPr="00D77CCB" w:rsidRDefault="008B10F5" w:rsidP="001335F7">
      <w:pPr>
        <w:pStyle w:val="a4"/>
        <w:numPr>
          <w:ilvl w:val="0"/>
          <w:numId w:val="11"/>
        </w:numPr>
        <w:rPr>
          <w:color w:val="000000"/>
        </w:rPr>
      </w:pPr>
      <w:r w:rsidRPr="00D77CCB">
        <w:rPr>
          <w:color w:val="000000"/>
        </w:rPr>
        <w:t>Целиков Н.Р. Теория продольной прокатки. – М.: Металлургия, 1980.</w:t>
      </w:r>
    </w:p>
    <w:p w:rsidR="008B10F5" w:rsidRPr="00B0729F" w:rsidRDefault="008B10F5" w:rsidP="001335F7">
      <w:pPr>
        <w:pStyle w:val="a4"/>
        <w:numPr>
          <w:ilvl w:val="0"/>
          <w:numId w:val="11"/>
        </w:numPr>
      </w:pPr>
      <w:r w:rsidRPr="00D77CCB">
        <w:rPr>
          <w:color w:val="000000"/>
        </w:rPr>
        <w:t>Мастеров В.А., Берковский В. и др. Теория пластической деформации и обработки металлов давлением.- М.: Металлургия, 1976.</w:t>
      </w:r>
    </w:p>
    <w:p w:rsidR="008B10F5" w:rsidRPr="00B0729F" w:rsidRDefault="008B10F5" w:rsidP="001335F7">
      <w:pPr>
        <w:pStyle w:val="a4"/>
        <w:numPr>
          <w:ilvl w:val="0"/>
          <w:numId w:val="11"/>
        </w:numPr>
      </w:pPr>
      <w:r w:rsidRPr="00D77CCB">
        <w:rPr>
          <w:color w:val="000000"/>
        </w:rPr>
        <w:t>Целиков А.И., Томленов А.Д., Зюзин В.И., Третьяков А.В., Никитин Г.С. Теория прокатки. Справочник  Металлургия», 1982.</w:t>
      </w:r>
    </w:p>
    <w:p w:rsidR="008B10F5" w:rsidRPr="00B0729F" w:rsidRDefault="008B10F5" w:rsidP="001335F7">
      <w:pPr>
        <w:pStyle w:val="a4"/>
        <w:numPr>
          <w:ilvl w:val="0"/>
          <w:numId w:val="11"/>
        </w:numPr>
      </w:pPr>
      <w:r w:rsidRPr="00D77CCB">
        <w:rPr>
          <w:color w:val="000000"/>
        </w:rPr>
        <w:t>Зотов В.Ф. Производство проката.- М.: «Интермет Инжиниринг», 2000.</w:t>
      </w:r>
    </w:p>
    <w:p w:rsidR="008B10F5" w:rsidRPr="00B0729F" w:rsidRDefault="008B10F5" w:rsidP="001335F7">
      <w:pPr>
        <w:pStyle w:val="a4"/>
        <w:numPr>
          <w:ilvl w:val="0"/>
          <w:numId w:val="11"/>
        </w:numPr>
      </w:pPr>
      <w:r w:rsidRPr="00D77CCB">
        <w:rPr>
          <w:color w:val="000000"/>
        </w:rPr>
        <w:t xml:space="preserve">Галлай Я.С. Материалы по теории прокатки.- М.: Металлургиздат, 1959.  </w:t>
      </w:r>
    </w:p>
    <w:p w:rsidR="008B10F5" w:rsidRDefault="008B10F5" w:rsidP="008B10F5">
      <w:pPr>
        <w:rPr>
          <w:color w:val="000000"/>
        </w:rPr>
      </w:pPr>
    </w:p>
    <w:p w:rsidR="008B10F5" w:rsidRDefault="008B10F5" w:rsidP="008B10F5">
      <w:pPr>
        <w:tabs>
          <w:tab w:val="num" w:pos="360"/>
        </w:tabs>
        <w:ind w:left="360" w:hanging="360"/>
        <w:jc w:val="both"/>
        <w:rPr>
          <w:b/>
        </w:rPr>
      </w:pPr>
      <w:r w:rsidRPr="0094224B">
        <w:rPr>
          <w:b/>
        </w:rPr>
        <w:t xml:space="preserve"> Инструкция</w:t>
      </w:r>
    </w:p>
    <w:p w:rsidR="008B10F5" w:rsidRDefault="008B10F5" w:rsidP="008B10F5">
      <w:pPr>
        <w:pStyle w:val="a4"/>
        <w:jc w:val="both"/>
      </w:pPr>
      <w:r>
        <w:t xml:space="preserve">   </w:t>
      </w:r>
      <w:r w:rsidRPr="00FE5E6D">
        <w:t xml:space="preserve">Для выполнения </w:t>
      </w:r>
      <w:r>
        <w:t xml:space="preserve">самостоятельного </w:t>
      </w:r>
      <w:r w:rsidRPr="00FE5E6D">
        <w:t>задания необходимо хорошо проработать лекционный мат</w:t>
      </w:r>
      <w:r>
        <w:t>ериал, и поработать с книгой.</w:t>
      </w:r>
    </w:p>
    <w:p w:rsidR="008B10F5" w:rsidRPr="007F150D" w:rsidRDefault="008B10F5" w:rsidP="008B10F5">
      <w:pPr>
        <w:tabs>
          <w:tab w:val="num" w:pos="360"/>
        </w:tabs>
        <w:ind w:left="360" w:hanging="360"/>
        <w:jc w:val="both"/>
      </w:pPr>
      <w:r w:rsidRPr="00C91531">
        <w:t xml:space="preserve">           Составить</w:t>
      </w:r>
      <w:r w:rsidR="007F150D">
        <w:t xml:space="preserve"> </w:t>
      </w:r>
      <w:r>
        <w:t xml:space="preserve"> схемы</w:t>
      </w:r>
      <w:r w:rsidR="007F150D" w:rsidRPr="007F150D">
        <w:t xml:space="preserve"> </w:t>
      </w:r>
      <w:r w:rsidR="007F150D">
        <w:t>составить схемы прямого и обратного прессования.</w:t>
      </w:r>
    </w:p>
    <w:p w:rsidR="008B10F5" w:rsidRDefault="008B10F5" w:rsidP="008B10F5">
      <w:pPr>
        <w:tabs>
          <w:tab w:val="num" w:pos="360"/>
        </w:tabs>
        <w:ind w:left="360" w:hanging="360"/>
        <w:jc w:val="both"/>
        <w:rPr>
          <w:sz w:val="28"/>
        </w:rPr>
      </w:pPr>
    </w:p>
    <w:p w:rsidR="008B10F5" w:rsidRDefault="008B10F5" w:rsidP="008B10F5">
      <w:pPr>
        <w:tabs>
          <w:tab w:val="num" w:pos="360"/>
        </w:tabs>
        <w:ind w:left="360" w:hanging="360"/>
        <w:jc w:val="both"/>
        <w:rPr>
          <w:sz w:val="28"/>
        </w:rPr>
      </w:pPr>
    </w:p>
    <w:p w:rsidR="008B10F5" w:rsidRDefault="008B10F5" w:rsidP="008B10F5">
      <w:pPr>
        <w:tabs>
          <w:tab w:val="num" w:pos="360"/>
        </w:tabs>
        <w:ind w:left="360" w:hanging="360"/>
        <w:jc w:val="both"/>
        <w:rPr>
          <w:sz w:val="28"/>
        </w:rPr>
      </w:pPr>
    </w:p>
    <w:p w:rsidR="008B10F5" w:rsidRDefault="008B10F5" w:rsidP="008B10F5">
      <w:pPr>
        <w:tabs>
          <w:tab w:val="num" w:pos="360"/>
        </w:tabs>
        <w:ind w:left="360" w:hanging="360"/>
        <w:jc w:val="both"/>
        <w:rPr>
          <w:sz w:val="28"/>
        </w:rPr>
      </w:pPr>
    </w:p>
    <w:p w:rsidR="008B10F5" w:rsidRDefault="008B10F5" w:rsidP="008B10F5">
      <w:pPr>
        <w:tabs>
          <w:tab w:val="num" w:pos="360"/>
        </w:tabs>
        <w:ind w:left="360" w:hanging="360"/>
        <w:jc w:val="both"/>
        <w:rPr>
          <w:sz w:val="28"/>
        </w:rPr>
      </w:pPr>
    </w:p>
    <w:p w:rsidR="00867937" w:rsidRDefault="00867937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7937" w:rsidRDefault="00867937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7937" w:rsidRDefault="00867937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7937" w:rsidRDefault="00867937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45BF" w:rsidRDefault="009245BF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45BF" w:rsidRDefault="009245BF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45BF" w:rsidRDefault="009245BF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45BF" w:rsidRDefault="009245BF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45BF" w:rsidRDefault="009245BF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45BF" w:rsidRDefault="009245BF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45BF" w:rsidRDefault="009245BF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7937" w:rsidRDefault="00867937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7937" w:rsidRDefault="00867937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7937" w:rsidRDefault="00867937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7937" w:rsidRDefault="00867937" w:rsidP="00E9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D3420" w:rsidRPr="005D3420" w:rsidRDefault="005D3420" w:rsidP="00E91F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420">
        <w:rPr>
          <w:rFonts w:ascii="Times New Roman" w:hAnsi="Times New Roman" w:cs="Times New Roman"/>
          <w:b/>
          <w:sz w:val="28"/>
          <w:szCs w:val="28"/>
        </w:rPr>
        <w:t>Раздел 6 Метизное производство и волочение</w:t>
      </w:r>
    </w:p>
    <w:p w:rsidR="005D3420" w:rsidRPr="005D3420" w:rsidRDefault="005D3420" w:rsidP="005D34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3420" w:rsidRPr="009C437E" w:rsidRDefault="005D3420" w:rsidP="005D3420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81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37E" w:rsidRPr="009C437E">
        <w:rPr>
          <w:rFonts w:ascii="Times New Roman" w:hAnsi="Times New Roman" w:cs="Times New Roman"/>
          <w:sz w:val="24"/>
          <w:szCs w:val="24"/>
        </w:rPr>
        <w:t>Формирование умений использовать учебную и справочную литературу.</w:t>
      </w:r>
    </w:p>
    <w:p w:rsidR="009C437E" w:rsidRPr="009C437E" w:rsidRDefault="009C437E" w:rsidP="005D3420">
      <w:pPr>
        <w:pStyle w:val="a3"/>
        <w:rPr>
          <w:rFonts w:ascii="Times New Roman" w:hAnsi="Times New Roman" w:cs="Times New Roman"/>
          <w:sz w:val="24"/>
          <w:szCs w:val="24"/>
        </w:rPr>
      </w:pPr>
      <w:r w:rsidRPr="009C437E">
        <w:rPr>
          <w:rFonts w:ascii="Times New Roman" w:hAnsi="Times New Roman" w:cs="Times New Roman"/>
          <w:sz w:val="24"/>
          <w:szCs w:val="24"/>
        </w:rPr>
        <w:t>Развивать познавательные способности.</w:t>
      </w:r>
    </w:p>
    <w:p w:rsidR="005D3420" w:rsidRDefault="005D3420" w:rsidP="005D34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437E" w:rsidRDefault="00DB5370" w:rsidP="005D34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к</w:t>
      </w:r>
      <w:r w:rsidR="005D3420" w:rsidRPr="0085681C">
        <w:rPr>
          <w:rFonts w:ascii="Times New Roman" w:hAnsi="Times New Roman" w:cs="Times New Roman"/>
          <w:b/>
          <w:sz w:val="24"/>
          <w:szCs w:val="24"/>
        </w:rPr>
        <w:t>онтрол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5D34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C437E" w:rsidRPr="001335F7">
        <w:rPr>
          <w:rFonts w:ascii="Times New Roman" w:hAnsi="Times New Roman" w:cs="Times New Roman"/>
          <w:sz w:val="24"/>
          <w:szCs w:val="24"/>
        </w:rPr>
        <w:t>Самоотчет, составление</w:t>
      </w:r>
      <w:r w:rsidR="001335F7" w:rsidRPr="001335F7">
        <w:rPr>
          <w:rFonts w:ascii="Times New Roman" w:hAnsi="Times New Roman" w:cs="Times New Roman"/>
          <w:sz w:val="24"/>
          <w:szCs w:val="24"/>
        </w:rPr>
        <w:t xml:space="preserve"> кроссворда по операциям ковки</w:t>
      </w:r>
      <w:r w:rsidR="001335F7">
        <w:rPr>
          <w:rFonts w:ascii="Times New Roman" w:hAnsi="Times New Roman" w:cs="Times New Roman"/>
          <w:b/>
          <w:sz w:val="24"/>
          <w:szCs w:val="24"/>
        </w:rPr>
        <w:t>.</w:t>
      </w:r>
    </w:p>
    <w:p w:rsidR="009C437E" w:rsidRDefault="009C437E" w:rsidP="005D34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3420" w:rsidRDefault="005D3420" w:rsidP="005D34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547">
        <w:rPr>
          <w:rFonts w:ascii="Times New Roman" w:hAnsi="Times New Roman" w:cs="Times New Roman"/>
          <w:b/>
          <w:sz w:val="24"/>
          <w:szCs w:val="24"/>
        </w:rPr>
        <w:t>Теория: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335F7">
        <w:rPr>
          <w:rFonts w:ascii="Times New Roman" w:hAnsi="Times New Roman" w:cs="Times New Roman"/>
          <w:sz w:val="24"/>
          <w:szCs w:val="24"/>
        </w:rPr>
        <w:t xml:space="preserve">Операции ковки, материал для составления кроссвордов взять с лекционного материала после изучения темы или из </w:t>
      </w:r>
      <w:r>
        <w:rPr>
          <w:rFonts w:ascii="Times New Roman" w:hAnsi="Times New Roman" w:cs="Times New Roman"/>
          <w:sz w:val="24"/>
          <w:szCs w:val="24"/>
        </w:rPr>
        <w:t xml:space="preserve"> учебника: Мастеров В.А.,  «Теория пластической деформации и обработ</w:t>
      </w:r>
      <w:r w:rsidR="001335F7">
        <w:rPr>
          <w:rFonts w:ascii="Times New Roman" w:hAnsi="Times New Roman" w:cs="Times New Roman"/>
          <w:sz w:val="24"/>
          <w:szCs w:val="24"/>
        </w:rPr>
        <w:t>ка металлов давлением», стр. 309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D3420" w:rsidRDefault="005D3420" w:rsidP="004F0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4F0BD0" w:rsidRPr="000022F5" w:rsidRDefault="004F0BD0" w:rsidP="004F0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0022F5">
        <w:rPr>
          <w:b/>
        </w:rPr>
        <w:t>Информационное обеспечение обучения</w:t>
      </w:r>
    </w:p>
    <w:p w:rsidR="004F0BD0" w:rsidRPr="001434F5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434F5">
        <w:rPr>
          <w:bCs/>
        </w:rPr>
        <w:t>Перечень рекомендуемых уче</w:t>
      </w:r>
      <w:r w:rsidR="001335F7" w:rsidRPr="001434F5">
        <w:rPr>
          <w:bCs/>
        </w:rPr>
        <w:t xml:space="preserve">бных изданий, </w:t>
      </w:r>
      <w:r w:rsidRPr="001434F5">
        <w:rPr>
          <w:bCs/>
        </w:rPr>
        <w:t xml:space="preserve"> дополнительной литературы</w:t>
      </w:r>
      <w:r w:rsidRPr="001434F5">
        <w:rPr>
          <w:bCs/>
          <w:sz w:val="28"/>
          <w:szCs w:val="28"/>
        </w:rPr>
        <w:t xml:space="preserve"> </w:t>
      </w:r>
    </w:p>
    <w:p w:rsidR="004F0BD0" w:rsidRDefault="004F0BD0" w:rsidP="0013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bCs/>
          <w:sz w:val="28"/>
          <w:szCs w:val="28"/>
        </w:rPr>
        <w:t>Основные источники:</w:t>
      </w:r>
    </w:p>
    <w:p w:rsidR="001335F7" w:rsidRDefault="001335F7" w:rsidP="001335F7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</w:pPr>
      <w:r>
        <w:t>В.А. Мастеров, В.С. Берковский. Теория пластической деформации и обработка металлов давлением. М., « Металлургия», 1976.</w:t>
      </w:r>
    </w:p>
    <w:p w:rsidR="001335F7" w:rsidRPr="00B0729F" w:rsidRDefault="001335F7" w:rsidP="001335F7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</w:pPr>
      <w:r>
        <w:t>Бахтинов Б.В. Прокатное производство. – М.. Металлургия, 1987.</w:t>
      </w:r>
    </w:p>
    <w:p w:rsidR="001335F7" w:rsidRPr="001335F7" w:rsidRDefault="001335F7" w:rsidP="001335F7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335F7">
        <w:rPr>
          <w:color w:val="000000"/>
        </w:rPr>
        <w:t>Зотов В.Ф. Производство проката.- М.: Металлургия, 2000.</w:t>
      </w:r>
    </w:p>
    <w:p w:rsidR="001335F7" w:rsidRPr="00B0729F" w:rsidRDefault="001335F7" w:rsidP="001335F7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</w:pPr>
      <w:r w:rsidRPr="00B0729F">
        <w:t>Грудев А.П. Теория прокатки.- М.: Металлургия, 1984.</w:t>
      </w:r>
    </w:p>
    <w:p w:rsidR="001335F7" w:rsidRPr="00B0729F" w:rsidRDefault="001335F7" w:rsidP="001335F7">
      <w:pPr>
        <w:shd w:val="clear" w:color="auto" w:fill="FFFFFF"/>
        <w:autoSpaceDE w:val="0"/>
        <w:autoSpaceDN w:val="0"/>
        <w:adjustRightInd w:val="0"/>
      </w:pPr>
    </w:p>
    <w:p w:rsidR="001335F7" w:rsidRPr="00B0729F" w:rsidRDefault="001335F7" w:rsidP="001335F7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B0729F">
        <w:rPr>
          <w:bCs/>
          <w:color w:val="000000"/>
        </w:rPr>
        <w:t xml:space="preserve">       Дополнительные источники</w:t>
      </w:r>
    </w:p>
    <w:p w:rsidR="001335F7" w:rsidRPr="00D77CCB" w:rsidRDefault="001335F7" w:rsidP="001335F7">
      <w:pPr>
        <w:pStyle w:val="a4"/>
        <w:numPr>
          <w:ilvl w:val="0"/>
          <w:numId w:val="15"/>
        </w:numPr>
        <w:rPr>
          <w:color w:val="000000"/>
        </w:rPr>
      </w:pPr>
      <w:r w:rsidRPr="00D77CCB">
        <w:rPr>
          <w:color w:val="000000"/>
        </w:rPr>
        <w:t>Целиков Н.Р. Теория продольной прокатки. – М.: Металлургия, 1980.</w:t>
      </w:r>
    </w:p>
    <w:p w:rsidR="001335F7" w:rsidRPr="00B0729F" w:rsidRDefault="001335F7" w:rsidP="001335F7">
      <w:pPr>
        <w:pStyle w:val="a4"/>
        <w:numPr>
          <w:ilvl w:val="0"/>
          <w:numId w:val="15"/>
        </w:numPr>
      </w:pPr>
      <w:r w:rsidRPr="00D77CCB">
        <w:rPr>
          <w:color w:val="000000"/>
        </w:rPr>
        <w:t>Мастеров В.А., Берковский В. и др. Теория пластической деформации и обработки металлов давлением.- М.: Металлургия, 1976.</w:t>
      </w:r>
    </w:p>
    <w:p w:rsidR="001335F7" w:rsidRPr="00B0729F" w:rsidRDefault="001335F7" w:rsidP="001335F7">
      <w:pPr>
        <w:pStyle w:val="a4"/>
        <w:numPr>
          <w:ilvl w:val="0"/>
          <w:numId w:val="15"/>
        </w:numPr>
      </w:pPr>
      <w:r w:rsidRPr="00D77CCB">
        <w:rPr>
          <w:color w:val="000000"/>
        </w:rPr>
        <w:t>Целиков А.И., Томленов А.Д., Зюзин В.И., Третьяков А.В., Никитин Г.С. Теория прокатки. Справочник  Металлургия», 1982.</w:t>
      </w:r>
    </w:p>
    <w:p w:rsidR="001335F7" w:rsidRPr="00B0729F" w:rsidRDefault="001335F7" w:rsidP="001335F7">
      <w:pPr>
        <w:pStyle w:val="a4"/>
        <w:numPr>
          <w:ilvl w:val="0"/>
          <w:numId w:val="15"/>
        </w:numPr>
      </w:pPr>
      <w:r w:rsidRPr="00D77CCB">
        <w:rPr>
          <w:color w:val="000000"/>
        </w:rPr>
        <w:t>Зотов В.Ф. Производство проката.- М.: «Интермет Инжиниринг», 2000.</w:t>
      </w:r>
    </w:p>
    <w:p w:rsidR="001335F7" w:rsidRPr="00B0729F" w:rsidRDefault="001335F7" w:rsidP="001335F7">
      <w:pPr>
        <w:pStyle w:val="a4"/>
        <w:numPr>
          <w:ilvl w:val="0"/>
          <w:numId w:val="15"/>
        </w:numPr>
      </w:pPr>
      <w:r w:rsidRPr="00D77CCB">
        <w:rPr>
          <w:color w:val="000000"/>
        </w:rPr>
        <w:t xml:space="preserve">Галлай Я.С. Материалы по теории прокатки.- М.: Металлургиздат, 1959.  </w:t>
      </w:r>
    </w:p>
    <w:p w:rsidR="001335F7" w:rsidRDefault="001335F7" w:rsidP="001335F7">
      <w:pPr>
        <w:rPr>
          <w:color w:val="000000"/>
        </w:rPr>
      </w:pPr>
    </w:p>
    <w:p w:rsidR="004F0BD0" w:rsidRPr="000022F5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F0BD0" w:rsidRPr="002912CC" w:rsidRDefault="004F0BD0" w:rsidP="004F0BD0">
      <w:pPr>
        <w:ind w:firstLine="284"/>
        <w:jc w:val="both"/>
        <w:rPr>
          <w:b/>
        </w:rPr>
      </w:pPr>
      <w:r w:rsidRPr="002912CC">
        <w:rPr>
          <w:b/>
        </w:rPr>
        <w:t>Задание</w:t>
      </w:r>
    </w:p>
    <w:p w:rsidR="009C437E" w:rsidRDefault="009C437E" w:rsidP="009C437E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73F">
        <w:rPr>
          <w:rFonts w:ascii="Times New Roman" w:hAnsi="Times New Roman" w:cs="Times New Roman"/>
          <w:sz w:val="24"/>
          <w:szCs w:val="24"/>
        </w:rPr>
        <w:t xml:space="preserve">Работа с </w:t>
      </w:r>
      <w:r>
        <w:rPr>
          <w:rFonts w:ascii="Times New Roman" w:hAnsi="Times New Roman" w:cs="Times New Roman"/>
          <w:sz w:val="24"/>
          <w:szCs w:val="24"/>
        </w:rPr>
        <w:t xml:space="preserve">конспектом и с </w:t>
      </w:r>
      <w:r w:rsidRPr="004F373F">
        <w:rPr>
          <w:rFonts w:ascii="Times New Roman" w:hAnsi="Times New Roman" w:cs="Times New Roman"/>
          <w:sz w:val="24"/>
          <w:szCs w:val="24"/>
        </w:rPr>
        <w:t>литературой</w:t>
      </w:r>
      <w:r>
        <w:rPr>
          <w:rFonts w:ascii="Times New Roman" w:hAnsi="Times New Roman" w:cs="Times New Roman"/>
          <w:sz w:val="24"/>
          <w:szCs w:val="24"/>
        </w:rPr>
        <w:t xml:space="preserve"> по выполнению структурной схемы процесса волочения. Особенности технологического процесса по производству метизов.</w:t>
      </w:r>
    </w:p>
    <w:p w:rsidR="004F0BD0" w:rsidRDefault="004F0BD0" w:rsidP="009C437E">
      <w:pPr>
        <w:ind w:firstLine="284"/>
        <w:jc w:val="both"/>
        <w:rPr>
          <w:bCs/>
        </w:rPr>
      </w:pPr>
    </w:p>
    <w:p w:rsidR="004F0BD0" w:rsidRDefault="004F0BD0" w:rsidP="004F0BD0">
      <w:pPr>
        <w:ind w:firstLine="284"/>
        <w:jc w:val="both"/>
        <w:rPr>
          <w:bCs/>
        </w:rPr>
      </w:pPr>
    </w:p>
    <w:p w:rsidR="005D3420" w:rsidRDefault="005D3420" w:rsidP="004F0BD0">
      <w:pPr>
        <w:ind w:firstLine="284"/>
        <w:jc w:val="both"/>
        <w:rPr>
          <w:bCs/>
        </w:rPr>
      </w:pPr>
    </w:p>
    <w:p w:rsidR="005D3420" w:rsidRDefault="005D3420" w:rsidP="004F0BD0">
      <w:pPr>
        <w:ind w:firstLine="284"/>
        <w:jc w:val="both"/>
        <w:rPr>
          <w:bCs/>
        </w:rPr>
      </w:pPr>
    </w:p>
    <w:p w:rsidR="001434F5" w:rsidRDefault="001434F5" w:rsidP="004F0BD0">
      <w:pPr>
        <w:ind w:firstLine="284"/>
        <w:jc w:val="both"/>
        <w:rPr>
          <w:bCs/>
        </w:rPr>
      </w:pPr>
    </w:p>
    <w:p w:rsidR="001434F5" w:rsidRDefault="001434F5" w:rsidP="004F0BD0">
      <w:pPr>
        <w:ind w:firstLine="284"/>
        <w:jc w:val="both"/>
        <w:rPr>
          <w:bCs/>
        </w:rPr>
      </w:pPr>
    </w:p>
    <w:p w:rsidR="001434F5" w:rsidRDefault="001434F5" w:rsidP="004F0BD0">
      <w:pPr>
        <w:ind w:firstLine="284"/>
        <w:jc w:val="both"/>
        <w:rPr>
          <w:bCs/>
        </w:rPr>
      </w:pPr>
    </w:p>
    <w:p w:rsidR="001434F5" w:rsidRDefault="001434F5" w:rsidP="004F0BD0">
      <w:pPr>
        <w:ind w:firstLine="284"/>
        <w:jc w:val="both"/>
        <w:rPr>
          <w:bCs/>
        </w:rPr>
      </w:pPr>
    </w:p>
    <w:p w:rsidR="001434F5" w:rsidRDefault="001434F5" w:rsidP="004F0BD0">
      <w:pPr>
        <w:ind w:firstLine="284"/>
        <w:jc w:val="both"/>
        <w:rPr>
          <w:bCs/>
        </w:rPr>
      </w:pPr>
    </w:p>
    <w:p w:rsidR="001434F5" w:rsidRDefault="001434F5" w:rsidP="004F0BD0">
      <w:pPr>
        <w:ind w:firstLine="284"/>
        <w:jc w:val="both"/>
        <w:rPr>
          <w:bCs/>
        </w:rPr>
      </w:pPr>
    </w:p>
    <w:p w:rsidR="001434F5" w:rsidRDefault="001434F5" w:rsidP="004F0BD0">
      <w:pPr>
        <w:ind w:firstLine="284"/>
        <w:jc w:val="both"/>
        <w:rPr>
          <w:bCs/>
        </w:rPr>
      </w:pPr>
    </w:p>
    <w:p w:rsidR="005D3420" w:rsidRDefault="005D3420" w:rsidP="004F0BD0">
      <w:pPr>
        <w:ind w:firstLine="284"/>
        <w:jc w:val="both"/>
        <w:rPr>
          <w:bCs/>
        </w:rPr>
      </w:pPr>
    </w:p>
    <w:p w:rsidR="005D3420" w:rsidRDefault="005D3420" w:rsidP="004F0BD0">
      <w:pPr>
        <w:ind w:firstLine="284"/>
        <w:jc w:val="both"/>
        <w:rPr>
          <w:bCs/>
        </w:rPr>
      </w:pPr>
    </w:p>
    <w:p w:rsidR="005D3420" w:rsidRDefault="005D3420" w:rsidP="004F0BD0">
      <w:pPr>
        <w:ind w:firstLine="284"/>
        <w:jc w:val="both"/>
        <w:rPr>
          <w:bCs/>
        </w:rPr>
      </w:pPr>
    </w:p>
    <w:p w:rsidR="005D3420" w:rsidRDefault="005D3420" w:rsidP="004F0BD0">
      <w:pPr>
        <w:ind w:firstLine="284"/>
        <w:jc w:val="both"/>
        <w:rPr>
          <w:bCs/>
        </w:rPr>
      </w:pPr>
    </w:p>
    <w:p w:rsidR="005D3420" w:rsidRDefault="005D3420" w:rsidP="004F0BD0">
      <w:pPr>
        <w:ind w:firstLine="284"/>
        <w:jc w:val="both"/>
        <w:rPr>
          <w:bCs/>
        </w:rPr>
      </w:pPr>
    </w:p>
    <w:p w:rsidR="005D3420" w:rsidRDefault="005D3420" w:rsidP="004F0BD0">
      <w:pPr>
        <w:ind w:firstLine="284"/>
        <w:jc w:val="both"/>
        <w:rPr>
          <w:bCs/>
        </w:rPr>
      </w:pPr>
    </w:p>
    <w:p w:rsidR="005D3420" w:rsidRDefault="005D3420" w:rsidP="004F0BD0">
      <w:pPr>
        <w:ind w:firstLine="284"/>
        <w:jc w:val="both"/>
        <w:rPr>
          <w:bCs/>
        </w:rPr>
      </w:pPr>
    </w:p>
    <w:p w:rsidR="009C437E" w:rsidRDefault="009C437E" w:rsidP="004F0BD0">
      <w:pPr>
        <w:ind w:firstLine="284"/>
        <w:jc w:val="both"/>
      </w:pPr>
    </w:p>
    <w:p w:rsidR="009C437E" w:rsidRPr="005D3420" w:rsidRDefault="009C437E" w:rsidP="009C43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1434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7.  Ковка</w:t>
      </w:r>
    </w:p>
    <w:p w:rsidR="009C437E" w:rsidRPr="005D3420" w:rsidRDefault="009C437E" w:rsidP="009C43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437E" w:rsidRPr="001434F5" w:rsidRDefault="009C437E" w:rsidP="009C437E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81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4F5" w:rsidRPr="001434F5">
        <w:rPr>
          <w:rFonts w:ascii="Times New Roman" w:hAnsi="Times New Roman" w:cs="Times New Roman"/>
          <w:sz w:val="24"/>
          <w:szCs w:val="24"/>
        </w:rPr>
        <w:t>Формирование умений по составлению систематизации полученных знаний</w:t>
      </w:r>
      <w:r w:rsidRPr="001434F5">
        <w:rPr>
          <w:rFonts w:ascii="Times New Roman" w:hAnsi="Times New Roman" w:cs="Times New Roman"/>
          <w:sz w:val="24"/>
          <w:szCs w:val="24"/>
        </w:rPr>
        <w:t>.</w:t>
      </w:r>
    </w:p>
    <w:p w:rsidR="009C437E" w:rsidRPr="001434F5" w:rsidRDefault="009C437E" w:rsidP="009C43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437E" w:rsidRDefault="009C437E" w:rsidP="009C43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к</w:t>
      </w:r>
      <w:r w:rsidRPr="0085681C">
        <w:rPr>
          <w:rFonts w:ascii="Times New Roman" w:hAnsi="Times New Roman" w:cs="Times New Roman"/>
          <w:b/>
          <w:sz w:val="24"/>
          <w:szCs w:val="24"/>
        </w:rPr>
        <w:t>онтрол</w:t>
      </w:r>
      <w:r>
        <w:rPr>
          <w:rFonts w:ascii="Times New Roman" w:hAnsi="Times New Roman" w:cs="Times New Roman"/>
          <w:b/>
          <w:sz w:val="24"/>
          <w:szCs w:val="24"/>
        </w:rPr>
        <w:t xml:space="preserve">я: </w:t>
      </w:r>
      <w:r w:rsidRPr="005D3420">
        <w:rPr>
          <w:rFonts w:ascii="Times New Roman" w:hAnsi="Times New Roman" w:cs="Times New Roman"/>
          <w:sz w:val="24"/>
          <w:szCs w:val="24"/>
        </w:rPr>
        <w:t>Самоотчет</w:t>
      </w:r>
      <w:r w:rsidR="001434F5">
        <w:rPr>
          <w:rFonts w:ascii="Times New Roman" w:hAnsi="Times New Roman" w:cs="Times New Roman"/>
          <w:sz w:val="24"/>
          <w:szCs w:val="24"/>
        </w:rPr>
        <w:t>,   составление кроссворда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37E" w:rsidRDefault="009C437E" w:rsidP="009C43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437E" w:rsidRDefault="009C437E" w:rsidP="009C437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547">
        <w:rPr>
          <w:rFonts w:ascii="Times New Roman" w:hAnsi="Times New Roman" w:cs="Times New Roman"/>
          <w:b/>
          <w:sz w:val="24"/>
          <w:szCs w:val="24"/>
        </w:rPr>
        <w:t>Теория: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342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еоретические вопросы взять из лекционного материала или учебника: Мастеров В.А.,  «Теория пластической деформации и обработка металлов давлением», стр. 295.).</w:t>
      </w:r>
    </w:p>
    <w:p w:rsidR="009C437E" w:rsidRDefault="009C437E" w:rsidP="009C43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9C437E" w:rsidRPr="000022F5" w:rsidRDefault="009C437E" w:rsidP="009C43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0022F5">
        <w:rPr>
          <w:b/>
        </w:rPr>
        <w:t>Информационное обеспечение обучения</w:t>
      </w:r>
    </w:p>
    <w:p w:rsidR="009C437E" w:rsidRDefault="009C437E" w:rsidP="009C4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022F5">
        <w:rPr>
          <w:b/>
          <w:bCs/>
        </w:rPr>
        <w:t>Перечень рекомендуемых учебных изданий, Интернет-ресурсов, дополнительной литературы</w:t>
      </w:r>
      <w:r w:rsidRPr="004C5B8B">
        <w:rPr>
          <w:bCs/>
          <w:sz w:val="28"/>
          <w:szCs w:val="28"/>
        </w:rPr>
        <w:t xml:space="preserve"> </w:t>
      </w:r>
    </w:p>
    <w:p w:rsidR="009C437E" w:rsidRDefault="009C437E" w:rsidP="009C4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AD03B8" w:rsidRDefault="009C437E" w:rsidP="00AD0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807C8F">
        <w:rPr>
          <w:sz w:val="28"/>
        </w:rPr>
        <w:t xml:space="preserve">1. </w:t>
      </w:r>
      <w:r w:rsidR="00AD03B8">
        <w:rPr>
          <w:bCs/>
          <w:sz w:val="28"/>
          <w:szCs w:val="28"/>
        </w:rPr>
        <w:t>Основные источники:</w:t>
      </w:r>
    </w:p>
    <w:p w:rsidR="00AD03B8" w:rsidRDefault="00AD03B8" w:rsidP="00AD03B8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</w:pPr>
      <w:r>
        <w:t>В.А. Мастеров, В.С. Берковский. Теория пластической деформации и обработка металлов давлением. М., « Металлургия», 1976.</w:t>
      </w:r>
    </w:p>
    <w:p w:rsidR="00AD03B8" w:rsidRPr="00B0729F" w:rsidRDefault="00AD03B8" w:rsidP="00AD03B8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</w:pPr>
      <w:r>
        <w:t>Бахтинов Б.В. Прокатное производство. – М.. Металлургия, 1987.</w:t>
      </w:r>
    </w:p>
    <w:p w:rsidR="00AD03B8" w:rsidRPr="001335F7" w:rsidRDefault="00AD03B8" w:rsidP="00AD03B8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335F7">
        <w:rPr>
          <w:color w:val="000000"/>
        </w:rPr>
        <w:t>Зотов В.Ф. Производство проката.- М.: Металлургия, 2000.</w:t>
      </w:r>
    </w:p>
    <w:p w:rsidR="00AD03B8" w:rsidRPr="00B0729F" w:rsidRDefault="00AD03B8" w:rsidP="00AD03B8">
      <w:pPr>
        <w:pStyle w:val="a4"/>
        <w:numPr>
          <w:ilvl w:val="0"/>
          <w:numId w:val="16"/>
        </w:numPr>
        <w:shd w:val="clear" w:color="auto" w:fill="FFFFFF"/>
        <w:autoSpaceDE w:val="0"/>
        <w:autoSpaceDN w:val="0"/>
        <w:adjustRightInd w:val="0"/>
      </w:pPr>
      <w:r w:rsidRPr="00B0729F">
        <w:t>Грудев А.П. Теория прокатки.- М.: Металлургия, 1984.</w:t>
      </w:r>
    </w:p>
    <w:p w:rsidR="00AD03B8" w:rsidRPr="00B0729F" w:rsidRDefault="00AD03B8" w:rsidP="00AD03B8">
      <w:pPr>
        <w:shd w:val="clear" w:color="auto" w:fill="FFFFFF"/>
        <w:autoSpaceDE w:val="0"/>
        <w:autoSpaceDN w:val="0"/>
        <w:adjustRightInd w:val="0"/>
      </w:pPr>
    </w:p>
    <w:p w:rsidR="00AD03B8" w:rsidRPr="00B0729F" w:rsidRDefault="00AD03B8" w:rsidP="00AD03B8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B0729F">
        <w:rPr>
          <w:bCs/>
          <w:color w:val="000000"/>
        </w:rPr>
        <w:t xml:space="preserve">       Дополнительные источники</w:t>
      </w:r>
    </w:p>
    <w:p w:rsidR="00AD03B8" w:rsidRPr="00D77CCB" w:rsidRDefault="00AD03B8" w:rsidP="00AD03B8">
      <w:pPr>
        <w:pStyle w:val="a4"/>
        <w:numPr>
          <w:ilvl w:val="0"/>
          <w:numId w:val="17"/>
        </w:numPr>
        <w:rPr>
          <w:color w:val="000000"/>
        </w:rPr>
      </w:pPr>
      <w:r w:rsidRPr="00D77CCB">
        <w:rPr>
          <w:color w:val="000000"/>
        </w:rPr>
        <w:t>Целиков Н.Р. Теория продольной прокатки. – М.: Металлургия, 1980.</w:t>
      </w:r>
    </w:p>
    <w:p w:rsidR="00AD03B8" w:rsidRPr="00B0729F" w:rsidRDefault="00AD03B8" w:rsidP="00AD03B8">
      <w:pPr>
        <w:pStyle w:val="a4"/>
        <w:numPr>
          <w:ilvl w:val="0"/>
          <w:numId w:val="17"/>
        </w:numPr>
      </w:pPr>
      <w:r w:rsidRPr="00D77CCB">
        <w:rPr>
          <w:color w:val="000000"/>
        </w:rPr>
        <w:t>Мастеров В.А., Берковский В. и др. Теория пластической деформации и обработки металлов давлением.- М.: Металлургия, 1976.</w:t>
      </w:r>
    </w:p>
    <w:p w:rsidR="00AD03B8" w:rsidRPr="00B0729F" w:rsidRDefault="00AD03B8" w:rsidP="00AD03B8">
      <w:pPr>
        <w:pStyle w:val="a4"/>
        <w:numPr>
          <w:ilvl w:val="0"/>
          <w:numId w:val="17"/>
        </w:numPr>
      </w:pPr>
      <w:r w:rsidRPr="00D77CCB">
        <w:rPr>
          <w:color w:val="000000"/>
        </w:rPr>
        <w:t>Целиков А.И., Томленов А.Д., Зюзин В.И., Третьяков А.В., Никитин Г.С. Теория прокатки. Справочник  Металлургия», 1982.</w:t>
      </w:r>
    </w:p>
    <w:p w:rsidR="00AD03B8" w:rsidRPr="00B0729F" w:rsidRDefault="00AD03B8" w:rsidP="00AD03B8">
      <w:pPr>
        <w:pStyle w:val="a4"/>
        <w:numPr>
          <w:ilvl w:val="0"/>
          <w:numId w:val="17"/>
        </w:numPr>
      </w:pPr>
      <w:r w:rsidRPr="00D77CCB">
        <w:rPr>
          <w:color w:val="000000"/>
        </w:rPr>
        <w:t>Зотов В.Ф. Производство проката.- М.: «Интермет Инжиниринг», 2000.</w:t>
      </w:r>
    </w:p>
    <w:p w:rsidR="00AD03B8" w:rsidRPr="00B0729F" w:rsidRDefault="00AD03B8" w:rsidP="00AD03B8">
      <w:pPr>
        <w:pStyle w:val="a4"/>
        <w:numPr>
          <w:ilvl w:val="0"/>
          <w:numId w:val="17"/>
        </w:numPr>
      </w:pPr>
      <w:r w:rsidRPr="00D77CCB">
        <w:rPr>
          <w:color w:val="000000"/>
        </w:rPr>
        <w:t xml:space="preserve">Галлай Я.С. Материалы по теории прокатки.- М.: Металлургиздат, 1959.  </w:t>
      </w:r>
    </w:p>
    <w:p w:rsidR="00AD03B8" w:rsidRDefault="00AD03B8" w:rsidP="00AD03B8">
      <w:pPr>
        <w:rPr>
          <w:color w:val="000000"/>
        </w:rPr>
      </w:pPr>
    </w:p>
    <w:p w:rsidR="009C437E" w:rsidRPr="000022F5" w:rsidRDefault="009C437E" w:rsidP="00AD03B8">
      <w:pPr>
        <w:tabs>
          <w:tab w:val="num" w:pos="360"/>
        </w:tabs>
        <w:ind w:left="360" w:hanging="360"/>
        <w:jc w:val="both"/>
        <w:rPr>
          <w:b/>
          <w:bCs/>
        </w:rPr>
      </w:pPr>
    </w:p>
    <w:p w:rsidR="009C437E" w:rsidRPr="002912CC" w:rsidRDefault="009C437E" w:rsidP="009C437E">
      <w:pPr>
        <w:ind w:firstLine="284"/>
        <w:jc w:val="both"/>
        <w:rPr>
          <w:b/>
        </w:rPr>
      </w:pPr>
      <w:r w:rsidRPr="002912CC">
        <w:rPr>
          <w:b/>
        </w:rPr>
        <w:t>Задание</w:t>
      </w:r>
    </w:p>
    <w:p w:rsidR="009C437E" w:rsidRDefault="009C437E" w:rsidP="009C437E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4F5">
        <w:rPr>
          <w:rFonts w:ascii="Times New Roman" w:hAnsi="Times New Roman" w:cs="Times New Roman"/>
          <w:sz w:val="24"/>
          <w:szCs w:val="24"/>
        </w:rPr>
        <w:t>Систематизировать материала по операциям ковки в структуру кроссворда.</w:t>
      </w:r>
    </w:p>
    <w:p w:rsidR="009C437E" w:rsidRDefault="009C437E" w:rsidP="009C437E">
      <w:pPr>
        <w:ind w:firstLine="284"/>
        <w:jc w:val="both"/>
        <w:rPr>
          <w:bCs/>
        </w:rPr>
      </w:pPr>
    </w:p>
    <w:p w:rsidR="009C437E" w:rsidRDefault="009C437E" w:rsidP="009C437E">
      <w:pPr>
        <w:ind w:firstLine="284"/>
        <w:jc w:val="both"/>
        <w:rPr>
          <w:bCs/>
        </w:rPr>
      </w:pPr>
    </w:p>
    <w:p w:rsidR="009C437E" w:rsidRDefault="009C437E" w:rsidP="009C437E">
      <w:pPr>
        <w:ind w:firstLine="284"/>
        <w:jc w:val="both"/>
        <w:rPr>
          <w:bCs/>
        </w:rPr>
      </w:pPr>
    </w:p>
    <w:p w:rsidR="009C437E" w:rsidRDefault="009C437E" w:rsidP="009C437E">
      <w:pPr>
        <w:ind w:firstLine="284"/>
        <w:jc w:val="both"/>
        <w:rPr>
          <w:bCs/>
        </w:rPr>
      </w:pPr>
    </w:p>
    <w:p w:rsidR="009C437E" w:rsidRDefault="009C437E" w:rsidP="009C437E">
      <w:pPr>
        <w:ind w:firstLine="284"/>
        <w:jc w:val="both"/>
        <w:rPr>
          <w:bCs/>
        </w:rPr>
      </w:pPr>
    </w:p>
    <w:p w:rsidR="009C437E" w:rsidRDefault="009C437E" w:rsidP="009C437E">
      <w:pPr>
        <w:ind w:firstLine="284"/>
        <w:jc w:val="both"/>
        <w:rPr>
          <w:bCs/>
        </w:rPr>
      </w:pPr>
    </w:p>
    <w:p w:rsidR="009C437E" w:rsidRDefault="009C437E" w:rsidP="009C437E">
      <w:pPr>
        <w:ind w:firstLine="284"/>
        <w:jc w:val="both"/>
        <w:rPr>
          <w:bCs/>
        </w:rPr>
      </w:pPr>
    </w:p>
    <w:p w:rsidR="009C437E" w:rsidRDefault="009C437E" w:rsidP="004F0BD0">
      <w:pPr>
        <w:ind w:firstLine="284"/>
        <w:jc w:val="both"/>
      </w:pPr>
    </w:p>
    <w:p w:rsidR="00AD03B8" w:rsidRDefault="00AD03B8" w:rsidP="004F0BD0">
      <w:pPr>
        <w:ind w:firstLine="284"/>
        <w:jc w:val="both"/>
      </w:pPr>
    </w:p>
    <w:p w:rsidR="00AD03B8" w:rsidRDefault="00AD03B8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1434F5" w:rsidRPr="005D3420" w:rsidRDefault="001434F5" w:rsidP="001434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8. Объемная штамповка</w:t>
      </w:r>
    </w:p>
    <w:p w:rsidR="001434F5" w:rsidRPr="005D3420" w:rsidRDefault="001434F5" w:rsidP="001434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34F5" w:rsidRDefault="001434F5" w:rsidP="00143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81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3B8" w:rsidRPr="00AD03B8">
        <w:rPr>
          <w:rFonts w:ascii="Times New Roman" w:hAnsi="Times New Roman" w:cs="Times New Roman"/>
          <w:sz w:val="24"/>
          <w:szCs w:val="24"/>
        </w:rPr>
        <w:t>Решение производственных задач</w:t>
      </w:r>
      <w:r w:rsidR="00AD03B8">
        <w:rPr>
          <w:rFonts w:ascii="Times New Roman" w:hAnsi="Times New Roman" w:cs="Times New Roman"/>
          <w:sz w:val="24"/>
          <w:szCs w:val="24"/>
        </w:rPr>
        <w:t xml:space="preserve"> с помощью методической и учебной литературы.</w:t>
      </w:r>
    </w:p>
    <w:p w:rsidR="00AD03B8" w:rsidRPr="001434F5" w:rsidRDefault="00AD03B8" w:rsidP="00143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34F5" w:rsidRDefault="001434F5" w:rsidP="001434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к</w:t>
      </w:r>
      <w:r w:rsidRPr="0085681C">
        <w:rPr>
          <w:rFonts w:ascii="Times New Roman" w:hAnsi="Times New Roman" w:cs="Times New Roman"/>
          <w:b/>
          <w:sz w:val="24"/>
          <w:szCs w:val="24"/>
        </w:rPr>
        <w:t>онтрол</w:t>
      </w:r>
      <w:r>
        <w:rPr>
          <w:rFonts w:ascii="Times New Roman" w:hAnsi="Times New Roman" w:cs="Times New Roman"/>
          <w:b/>
          <w:sz w:val="24"/>
          <w:szCs w:val="24"/>
        </w:rPr>
        <w:t xml:space="preserve">я: </w:t>
      </w:r>
      <w:r w:rsidRPr="005D3420">
        <w:rPr>
          <w:rFonts w:ascii="Times New Roman" w:hAnsi="Times New Roman" w:cs="Times New Roman"/>
          <w:sz w:val="24"/>
          <w:szCs w:val="24"/>
        </w:rPr>
        <w:t>Самоотчет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D03B8">
        <w:rPr>
          <w:rFonts w:ascii="Times New Roman" w:hAnsi="Times New Roman" w:cs="Times New Roman"/>
          <w:sz w:val="24"/>
          <w:szCs w:val="24"/>
        </w:rPr>
        <w:t xml:space="preserve">по составлению схемы открытых и закрытых штампов.  </w:t>
      </w:r>
    </w:p>
    <w:p w:rsidR="001434F5" w:rsidRDefault="001434F5" w:rsidP="00143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34F5" w:rsidRDefault="001434F5" w:rsidP="00143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547">
        <w:rPr>
          <w:rFonts w:ascii="Times New Roman" w:hAnsi="Times New Roman" w:cs="Times New Roman"/>
          <w:b/>
          <w:sz w:val="24"/>
          <w:szCs w:val="24"/>
        </w:rPr>
        <w:t>Теория: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342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еоретические вопросы взять из лекционного материала или учебника: Мастеров В.А.,  «Теория пластической деформации и обработ</w:t>
      </w:r>
      <w:r w:rsidR="00AD03B8">
        <w:rPr>
          <w:rFonts w:ascii="Times New Roman" w:hAnsi="Times New Roman" w:cs="Times New Roman"/>
          <w:sz w:val="24"/>
          <w:szCs w:val="24"/>
        </w:rPr>
        <w:t>ка металлов давлением», стр. 327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434F5" w:rsidRDefault="001434F5" w:rsidP="001434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AD03B8" w:rsidRPr="00AD03B8" w:rsidRDefault="001434F5" w:rsidP="00AD03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0022F5">
        <w:rPr>
          <w:b/>
        </w:rPr>
        <w:t>Информационное обеспечение обучения</w:t>
      </w:r>
    </w:p>
    <w:p w:rsidR="001434F5" w:rsidRPr="00AD03B8" w:rsidRDefault="001434F5" w:rsidP="00143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D03B8">
        <w:rPr>
          <w:bCs/>
        </w:rPr>
        <w:t>Перечень рекомендуемых уче</w:t>
      </w:r>
      <w:r w:rsidR="00AD03B8">
        <w:rPr>
          <w:bCs/>
        </w:rPr>
        <w:t xml:space="preserve">бных изданий, </w:t>
      </w:r>
      <w:r w:rsidRPr="00AD03B8">
        <w:rPr>
          <w:bCs/>
        </w:rPr>
        <w:t xml:space="preserve"> дополнительной литературы</w:t>
      </w:r>
      <w:r w:rsidRPr="00AD03B8">
        <w:rPr>
          <w:bCs/>
          <w:sz w:val="28"/>
          <w:szCs w:val="28"/>
        </w:rPr>
        <w:t xml:space="preserve"> </w:t>
      </w:r>
    </w:p>
    <w:p w:rsidR="001434F5" w:rsidRDefault="001434F5" w:rsidP="00143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D03B8" w:rsidRDefault="001434F5" w:rsidP="00AD0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807C8F">
        <w:rPr>
          <w:sz w:val="28"/>
        </w:rPr>
        <w:t>1</w:t>
      </w:r>
      <w:r w:rsidR="00AD03B8" w:rsidRPr="00AD03B8">
        <w:rPr>
          <w:bCs/>
          <w:sz w:val="28"/>
          <w:szCs w:val="28"/>
        </w:rPr>
        <w:t xml:space="preserve"> </w:t>
      </w:r>
      <w:r w:rsidR="00AD03B8">
        <w:rPr>
          <w:bCs/>
          <w:sz w:val="28"/>
          <w:szCs w:val="28"/>
        </w:rPr>
        <w:t>Основные источники:</w:t>
      </w:r>
    </w:p>
    <w:p w:rsidR="00AD03B8" w:rsidRDefault="00AD03B8" w:rsidP="00AD03B8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</w:pPr>
      <w:r>
        <w:t>В.А. Мастеров, В.С. Берковский. Теория пластической деформации и обработка металлов давлением. М., « Металлургия», 1976.</w:t>
      </w:r>
    </w:p>
    <w:p w:rsidR="00AD03B8" w:rsidRPr="00B0729F" w:rsidRDefault="00AD03B8" w:rsidP="00AD03B8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</w:pPr>
      <w:r>
        <w:t>Бахтинов Б.В. Прокатное производство. – М.. Металлургия, 1987.</w:t>
      </w:r>
    </w:p>
    <w:p w:rsidR="00AD03B8" w:rsidRPr="001335F7" w:rsidRDefault="00AD03B8" w:rsidP="00AD03B8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335F7">
        <w:rPr>
          <w:color w:val="000000"/>
        </w:rPr>
        <w:t>Зотов В.Ф. Производство проката.- М.: Металлургия, 2000.</w:t>
      </w:r>
    </w:p>
    <w:p w:rsidR="00AD03B8" w:rsidRPr="00B0729F" w:rsidRDefault="00AD03B8" w:rsidP="00AD03B8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</w:pPr>
      <w:r w:rsidRPr="00B0729F">
        <w:t>Грудев А.П. Теория прокатки.- М.: Металлургия, 1984.</w:t>
      </w:r>
    </w:p>
    <w:p w:rsidR="00AD03B8" w:rsidRPr="00B0729F" w:rsidRDefault="00AD03B8" w:rsidP="00AD03B8">
      <w:pPr>
        <w:shd w:val="clear" w:color="auto" w:fill="FFFFFF"/>
        <w:autoSpaceDE w:val="0"/>
        <w:autoSpaceDN w:val="0"/>
        <w:adjustRightInd w:val="0"/>
      </w:pPr>
    </w:p>
    <w:p w:rsidR="00AD03B8" w:rsidRPr="00B0729F" w:rsidRDefault="00AD03B8" w:rsidP="00AD03B8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B0729F">
        <w:rPr>
          <w:bCs/>
          <w:color w:val="000000"/>
        </w:rPr>
        <w:t xml:space="preserve">       Дополнительные источники</w:t>
      </w:r>
    </w:p>
    <w:p w:rsidR="00AD03B8" w:rsidRPr="00D77CCB" w:rsidRDefault="00AD03B8" w:rsidP="00AD03B8">
      <w:pPr>
        <w:pStyle w:val="a4"/>
        <w:numPr>
          <w:ilvl w:val="0"/>
          <w:numId w:val="19"/>
        </w:numPr>
        <w:rPr>
          <w:color w:val="000000"/>
        </w:rPr>
      </w:pPr>
      <w:r w:rsidRPr="00D77CCB">
        <w:rPr>
          <w:color w:val="000000"/>
        </w:rPr>
        <w:t>Целиков Н.Р. Теория продольной прокатки. – М.: Металлургия, 1980.</w:t>
      </w:r>
    </w:p>
    <w:p w:rsidR="00AD03B8" w:rsidRPr="00B0729F" w:rsidRDefault="00AD03B8" w:rsidP="00AD03B8">
      <w:pPr>
        <w:pStyle w:val="a4"/>
        <w:numPr>
          <w:ilvl w:val="0"/>
          <w:numId w:val="19"/>
        </w:numPr>
      </w:pPr>
      <w:r w:rsidRPr="00D77CCB">
        <w:rPr>
          <w:color w:val="000000"/>
        </w:rPr>
        <w:t>Мастеров В.А., Берковский В. и др. Теория пластической деформации и обработки металлов давлением.- М.: Металлургия, 1976.</w:t>
      </w:r>
    </w:p>
    <w:p w:rsidR="00AD03B8" w:rsidRPr="00B0729F" w:rsidRDefault="00AD03B8" w:rsidP="00AD03B8">
      <w:pPr>
        <w:pStyle w:val="a4"/>
        <w:numPr>
          <w:ilvl w:val="0"/>
          <w:numId w:val="19"/>
        </w:numPr>
      </w:pPr>
      <w:r w:rsidRPr="00D77CCB">
        <w:rPr>
          <w:color w:val="000000"/>
        </w:rPr>
        <w:t>Целиков А.И., Томленов А.Д., Зюзин В.И., Третьяков А.В., Никитин Г.С. Теория прокатки. Справочник  Металлургия», 1982.</w:t>
      </w:r>
    </w:p>
    <w:p w:rsidR="00AD03B8" w:rsidRPr="00B0729F" w:rsidRDefault="00AD03B8" w:rsidP="00AD03B8">
      <w:pPr>
        <w:pStyle w:val="a4"/>
        <w:numPr>
          <w:ilvl w:val="0"/>
          <w:numId w:val="19"/>
        </w:numPr>
      </w:pPr>
      <w:r w:rsidRPr="00D77CCB">
        <w:rPr>
          <w:color w:val="000000"/>
        </w:rPr>
        <w:t>Зотов В.Ф. Производство проката.- М.: «Интермет Инжиниринг», 2000.</w:t>
      </w:r>
    </w:p>
    <w:p w:rsidR="00AD03B8" w:rsidRPr="00B0729F" w:rsidRDefault="00AD03B8" w:rsidP="00AD03B8">
      <w:pPr>
        <w:pStyle w:val="a4"/>
        <w:numPr>
          <w:ilvl w:val="0"/>
          <w:numId w:val="19"/>
        </w:numPr>
      </w:pPr>
      <w:r w:rsidRPr="00D77CCB">
        <w:rPr>
          <w:color w:val="000000"/>
        </w:rPr>
        <w:t xml:space="preserve">Галлай Я.С. Материалы по теории прокатки.- М.: Металлургиздат, 1959.  </w:t>
      </w:r>
    </w:p>
    <w:p w:rsidR="00AD03B8" w:rsidRDefault="00AD03B8" w:rsidP="00AD03B8">
      <w:pPr>
        <w:rPr>
          <w:color w:val="000000"/>
        </w:rPr>
      </w:pPr>
    </w:p>
    <w:p w:rsidR="00AD03B8" w:rsidRDefault="00AD03B8" w:rsidP="00AD03B8">
      <w:pPr>
        <w:tabs>
          <w:tab w:val="num" w:pos="360"/>
        </w:tabs>
        <w:ind w:left="360" w:hanging="360"/>
        <w:jc w:val="both"/>
        <w:rPr>
          <w:sz w:val="28"/>
        </w:rPr>
      </w:pPr>
    </w:p>
    <w:p w:rsidR="001434F5" w:rsidRPr="002912CC" w:rsidRDefault="001434F5" w:rsidP="001434F5">
      <w:pPr>
        <w:ind w:firstLine="284"/>
        <w:jc w:val="both"/>
        <w:rPr>
          <w:b/>
        </w:rPr>
      </w:pPr>
      <w:r w:rsidRPr="002912CC">
        <w:rPr>
          <w:b/>
        </w:rPr>
        <w:t>Задание</w:t>
      </w:r>
    </w:p>
    <w:p w:rsidR="001434F5" w:rsidRPr="00AD03B8" w:rsidRDefault="001434F5" w:rsidP="00143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3B8">
        <w:t xml:space="preserve">      </w:t>
      </w:r>
      <w:r w:rsidRPr="00AD03B8">
        <w:rPr>
          <w:rFonts w:ascii="Times New Roman" w:hAnsi="Times New Roman" w:cs="Times New Roman"/>
          <w:sz w:val="24"/>
          <w:szCs w:val="24"/>
        </w:rPr>
        <w:t xml:space="preserve"> </w:t>
      </w:r>
      <w:r w:rsidR="00AD03B8" w:rsidRPr="00AD03B8">
        <w:rPr>
          <w:rFonts w:ascii="Times New Roman" w:hAnsi="Times New Roman" w:cs="Times New Roman"/>
          <w:sz w:val="24"/>
          <w:szCs w:val="24"/>
        </w:rPr>
        <w:t>Зарисовать схе</w:t>
      </w:r>
      <w:r w:rsidR="00AD03B8">
        <w:rPr>
          <w:rFonts w:ascii="Times New Roman" w:hAnsi="Times New Roman" w:cs="Times New Roman"/>
          <w:sz w:val="24"/>
          <w:szCs w:val="24"/>
        </w:rPr>
        <w:t>мы открытого и закрытого штампа, отметить отличие.</w:t>
      </w:r>
    </w:p>
    <w:p w:rsidR="001434F5" w:rsidRPr="00AD03B8" w:rsidRDefault="001434F5" w:rsidP="001434F5">
      <w:pPr>
        <w:ind w:firstLine="284"/>
        <w:jc w:val="both"/>
        <w:rPr>
          <w:bCs/>
        </w:rPr>
      </w:pPr>
    </w:p>
    <w:p w:rsidR="001434F5" w:rsidRDefault="001434F5" w:rsidP="001434F5">
      <w:pPr>
        <w:ind w:firstLine="284"/>
        <w:jc w:val="both"/>
        <w:rPr>
          <w:bCs/>
        </w:rPr>
      </w:pPr>
    </w:p>
    <w:p w:rsidR="001434F5" w:rsidRDefault="001434F5" w:rsidP="001434F5">
      <w:pPr>
        <w:ind w:firstLine="284"/>
        <w:jc w:val="both"/>
        <w:rPr>
          <w:bCs/>
        </w:rPr>
      </w:pPr>
    </w:p>
    <w:p w:rsidR="001434F5" w:rsidRDefault="001434F5" w:rsidP="001434F5">
      <w:pPr>
        <w:ind w:firstLine="284"/>
        <w:jc w:val="both"/>
        <w:rPr>
          <w:bCs/>
        </w:rPr>
      </w:pPr>
    </w:p>
    <w:p w:rsidR="001434F5" w:rsidRDefault="001434F5" w:rsidP="001434F5">
      <w:pPr>
        <w:ind w:firstLine="284"/>
        <w:jc w:val="both"/>
        <w:rPr>
          <w:bCs/>
        </w:rPr>
      </w:pPr>
    </w:p>
    <w:p w:rsidR="001434F5" w:rsidRDefault="001434F5" w:rsidP="001434F5">
      <w:pPr>
        <w:ind w:firstLine="284"/>
        <w:jc w:val="both"/>
        <w:rPr>
          <w:bCs/>
        </w:rPr>
      </w:pPr>
    </w:p>
    <w:p w:rsidR="001434F5" w:rsidRDefault="001434F5" w:rsidP="001434F5">
      <w:pPr>
        <w:ind w:firstLine="284"/>
        <w:jc w:val="both"/>
        <w:rPr>
          <w:bCs/>
        </w:rPr>
      </w:pPr>
    </w:p>
    <w:p w:rsidR="001434F5" w:rsidRDefault="001434F5" w:rsidP="001434F5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AD03B8" w:rsidRPr="005D3420" w:rsidRDefault="00AD03B8" w:rsidP="00AD03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8. Листовая штамповка</w:t>
      </w:r>
    </w:p>
    <w:p w:rsidR="00AD03B8" w:rsidRPr="005D3420" w:rsidRDefault="00AD03B8" w:rsidP="00AD03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03B8" w:rsidRPr="00AD03B8" w:rsidRDefault="00AD03B8" w:rsidP="00AD0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81C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12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3B8">
        <w:rPr>
          <w:rFonts w:ascii="Times New Roman" w:hAnsi="Times New Roman" w:cs="Times New Roman"/>
          <w:sz w:val="24"/>
          <w:szCs w:val="24"/>
        </w:rPr>
        <w:t>Формирование самостоятельности мышления, развитие исследовательских мышлений.</w:t>
      </w:r>
    </w:p>
    <w:p w:rsidR="00AD03B8" w:rsidRPr="001434F5" w:rsidRDefault="00AD03B8" w:rsidP="00AD03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03B8" w:rsidRDefault="00AD03B8" w:rsidP="00AD03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к</w:t>
      </w:r>
      <w:r w:rsidRPr="0085681C">
        <w:rPr>
          <w:rFonts w:ascii="Times New Roman" w:hAnsi="Times New Roman" w:cs="Times New Roman"/>
          <w:b/>
          <w:sz w:val="24"/>
          <w:szCs w:val="24"/>
        </w:rPr>
        <w:t>онтрол</w:t>
      </w:r>
      <w:r>
        <w:rPr>
          <w:rFonts w:ascii="Times New Roman" w:hAnsi="Times New Roman" w:cs="Times New Roman"/>
          <w:b/>
          <w:sz w:val="24"/>
          <w:szCs w:val="24"/>
        </w:rPr>
        <w:t xml:space="preserve">я: </w:t>
      </w:r>
      <w:r w:rsidRPr="005D3420">
        <w:rPr>
          <w:rFonts w:ascii="Times New Roman" w:hAnsi="Times New Roman" w:cs="Times New Roman"/>
          <w:sz w:val="24"/>
          <w:szCs w:val="24"/>
        </w:rPr>
        <w:t>Самоотчет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275C">
        <w:rPr>
          <w:rFonts w:ascii="Times New Roman" w:hAnsi="Times New Roman" w:cs="Times New Roman"/>
          <w:sz w:val="24"/>
          <w:szCs w:val="24"/>
        </w:rPr>
        <w:t>по составлению классификации способов пластической деформации штамповки листа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D03B8" w:rsidRDefault="00AD03B8" w:rsidP="00AD03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03B8" w:rsidRDefault="00AD03B8" w:rsidP="00AD03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547">
        <w:rPr>
          <w:rFonts w:ascii="Times New Roman" w:hAnsi="Times New Roman" w:cs="Times New Roman"/>
          <w:b/>
          <w:sz w:val="24"/>
          <w:szCs w:val="24"/>
        </w:rPr>
        <w:t>Теория: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342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еоретические вопросы взять из лекционного материала или учебника: Мастеров В.А.,  «Теория пластической деформации и обработка металлов давлением», </w:t>
      </w:r>
      <w:r w:rsidR="00A1275C">
        <w:rPr>
          <w:rFonts w:ascii="Times New Roman" w:hAnsi="Times New Roman" w:cs="Times New Roman"/>
          <w:sz w:val="24"/>
          <w:szCs w:val="24"/>
        </w:rPr>
        <w:t>стр. 342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D03B8" w:rsidRDefault="00AD03B8" w:rsidP="00AD03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AD03B8" w:rsidRPr="00AD03B8" w:rsidRDefault="00AD03B8" w:rsidP="00AD03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0022F5">
        <w:rPr>
          <w:b/>
        </w:rPr>
        <w:t>Информационное обеспечение обучения</w:t>
      </w:r>
    </w:p>
    <w:p w:rsidR="00AD03B8" w:rsidRDefault="00AD03B8" w:rsidP="00AD0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D03B8">
        <w:rPr>
          <w:bCs/>
        </w:rPr>
        <w:t>Перечень рекомендуемых уче</w:t>
      </w:r>
      <w:r>
        <w:rPr>
          <w:bCs/>
        </w:rPr>
        <w:t xml:space="preserve">бных изданий, </w:t>
      </w:r>
      <w:r w:rsidRPr="00AD03B8">
        <w:rPr>
          <w:bCs/>
        </w:rPr>
        <w:t xml:space="preserve"> дополнительной литературы</w:t>
      </w:r>
      <w:r w:rsidR="00A1275C">
        <w:rPr>
          <w:bCs/>
          <w:sz w:val="28"/>
          <w:szCs w:val="28"/>
        </w:rPr>
        <w:t>.</w:t>
      </w:r>
    </w:p>
    <w:p w:rsidR="00AD03B8" w:rsidRDefault="00AD03B8" w:rsidP="00AD0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807C8F">
        <w:rPr>
          <w:sz w:val="28"/>
        </w:rPr>
        <w:t>1</w:t>
      </w:r>
      <w:r w:rsidRPr="00AD03B8">
        <w:rPr>
          <w:bCs/>
          <w:sz w:val="28"/>
          <w:szCs w:val="28"/>
        </w:rPr>
        <w:t xml:space="preserve"> </w:t>
      </w:r>
      <w:r w:rsidRPr="00A1275C">
        <w:rPr>
          <w:bCs/>
        </w:rPr>
        <w:t>Основные источники:</w:t>
      </w:r>
    </w:p>
    <w:p w:rsidR="00AD03B8" w:rsidRDefault="00AD03B8" w:rsidP="00AD03B8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</w:pPr>
      <w:r>
        <w:t>В.А. Мастеров, В.С. Берковский. Теория пластической деформации и обработка металлов давлением. М., « Металлургия», 1976.</w:t>
      </w:r>
    </w:p>
    <w:p w:rsidR="00AD03B8" w:rsidRPr="00B0729F" w:rsidRDefault="00AD03B8" w:rsidP="00AD03B8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</w:pPr>
      <w:r>
        <w:t>Бахтинов Б.В. Прокатное производство. – М.. Металлургия, 1987.</w:t>
      </w:r>
    </w:p>
    <w:p w:rsidR="00AD03B8" w:rsidRPr="001335F7" w:rsidRDefault="00AD03B8" w:rsidP="00AD03B8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335F7">
        <w:rPr>
          <w:color w:val="000000"/>
        </w:rPr>
        <w:t>Зотов В.Ф. Производство проката.- М.: Металлургия, 2000.</w:t>
      </w:r>
    </w:p>
    <w:p w:rsidR="00AD03B8" w:rsidRPr="00B0729F" w:rsidRDefault="00AD03B8" w:rsidP="00AD03B8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</w:pPr>
      <w:r w:rsidRPr="00B0729F">
        <w:t>Грудев А.П. Теория прокатки.- М.: Металлургия, 1984.</w:t>
      </w:r>
    </w:p>
    <w:p w:rsidR="00AD03B8" w:rsidRPr="00B0729F" w:rsidRDefault="00AD03B8" w:rsidP="00AD03B8">
      <w:pPr>
        <w:shd w:val="clear" w:color="auto" w:fill="FFFFFF"/>
        <w:autoSpaceDE w:val="0"/>
        <w:autoSpaceDN w:val="0"/>
        <w:adjustRightInd w:val="0"/>
      </w:pPr>
    </w:p>
    <w:p w:rsidR="00AD03B8" w:rsidRPr="00B0729F" w:rsidRDefault="00AD03B8" w:rsidP="00AD03B8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B0729F">
        <w:rPr>
          <w:bCs/>
          <w:color w:val="000000"/>
        </w:rPr>
        <w:t xml:space="preserve">       Дополнительные источники</w:t>
      </w:r>
    </w:p>
    <w:p w:rsidR="00AD03B8" w:rsidRPr="00D77CCB" w:rsidRDefault="00AD03B8" w:rsidP="00AD03B8">
      <w:pPr>
        <w:pStyle w:val="a4"/>
        <w:numPr>
          <w:ilvl w:val="0"/>
          <w:numId w:val="19"/>
        </w:numPr>
        <w:rPr>
          <w:color w:val="000000"/>
        </w:rPr>
      </w:pPr>
      <w:r w:rsidRPr="00D77CCB">
        <w:rPr>
          <w:color w:val="000000"/>
        </w:rPr>
        <w:t>Целиков Н.Р. Теория продольной прокатки. – М.: Металлургия, 1980.</w:t>
      </w:r>
    </w:p>
    <w:p w:rsidR="00AD03B8" w:rsidRPr="00B0729F" w:rsidRDefault="00AD03B8" w:rsidP="00AD03B8">
      <w:pPr>
        <w:pStyle w:val="a4"/>
        <w:numPr>
          <w:ilvl w:val="0"/>
          <w:numId w:val="19"/>
        </w:numPr>
      </w:pPr>
      <w:r w:rsidRPr="00D77CCB">
        <w:rPr>
          <w:color w:val="000000"/>
        </w:rPr>
        <w:t>Мастеров В.А., Берковский В. и др. Теория пластической деформации и обработки металлов давлением.- М.: Металлургия, 1976.</w:t>
      </w:r>
    </w:p>
    <w:p w:rsidR="00AD03B8" w:rsidRPr="00B0729F" w:rsidRDefault="00AD03B8" w:rsidP="00AD03B8">
      <w:pPr>
        <w:pStyle w:val="a4"/>
        <w:numPr>
          <w:ilvl w:val="0"/>
          <w:numId w:val="19"/>
        </w:numPr>
      </w:pPr>
      <w:r w:rsidRPr="00D77CCB">
        <w:rPr>
          <w:color w:val="000000"/>
        </w:rPr>
        <w:t>Целиков А.И., Томленов А.Д., Зюзин В.И., Третьяков А.В., Никитин Г.С. Теория прокатки. Справочник  Металлургия», 1982.</w:t>
      </w:r>
    </w:p>
    <w:p w:rsidR="00AD03B8" w:rsidRPr="00B0729F" w:rsidRDefault="00AD03B8" w:rsidP="00AD03B8">
      <w:pPr>
        <w:pStyle w:val="a4"/>
        <w:numPr>
          <w:ilvl w:val="0"/>
          <w:numId w:val="19"/>
        </w:numPr>
      </w:pPr>
      <w:r w:rsidRPr="00D77CCB">
        <w:rPr>
          <w:color w:val="000000"/>
        </w:rPr>
        <w:t>Зотов В.Ф. Производство проката.- М.: «Интермет Инжиниринг», 2000.</w:t>
      </w:r>
    </w:p>
    <w:p w:rsidR="00AD03B8" w:rsidRPr="00B0729F" w:rsidRDefault="00AD03B8" w:rsidP="00AD03B8">
      <w:pPr>
        <w:pStyle w:val="a4"/>
        <w:numPr>
          <w:ilvl w:val="0"/>
          <w:numId w:val="19"/>
        </w:numPr>
      </w:pPr>
      <w:r w:rsidRPr="00D77CCB">
        <w:rPr>
          <w:color w:val="000000"/>
        </w:rPr>
        <w:t xml:space="preserve">Галлай Я.С. Материалы по теории прокатки.- М.: Металлургиздат, 1959.  </w:t>
      </w:r>
    </w:p>
    <w:p w:rsidR="00AD03B8" w:rsidRDefault="00AD03B8" w:rsidP="00AD03B8">
      <w:pPr>
        <w:rPr>
          <w:color w:val="000000"/>
        </w:rPr>
      </w:pPr>
    </w:p>
    <w:p w:rsidR="00AD03B8" w:rsidRDefault="00AD03B8" w:rsidP="00AD03B8">
      <w:pPr>
        <w:tabs>
          <w:tab w:val="num" w:pos="360"/>
        </w:tabs>
        <w:ind w:left="360" w:hanging="360"/>
        <w:jc w:val="both"/>
        <w:rPr>
          <w:sz w:val="28"/>
        </w:rPr>
      </w:pPr>
    </w:p>
    <w:p w:rsidR="00AD03B8" w:rsidRPr="002912CC" w:rsidRDefault="00AD03B8" w:rsidP="00AD03B8">
      <w:pPr>
        <w:ind w:firstLine="284"/>
        <w:jc w:val="both"/>
        <w:rPr>
          <w:b/>
        </w:rPr>
      </w:pPr>
      <w:r w:rsidRPr="002912CC">
        <w:rPr>
          <w:b/>
        </w:rPr>
        <w:t>Задание</w:t>
      </w:r>
    </w:p>
    <w:p w:rsidR="00AD03B8" w:rsidRPr="00AD03B8" w:rsidRDefault="00AD03B8" w:rsidP="00A1275C">
      <w:pPr>
        <w:pStyle w:val="a3"/>
        <w:rPr>
          <w:bCs/>
        </w:rPr>
      </w:pPr>
      <w:r w:rsidRPr="00AD03B8">
        <w:t xml:space="preserve">      </w:t>
      </w:r>
      <w:r w:rsidRPr="00AD03B8">
        <w:rPr>
          <w:rFonts w:ascii="Times New Roman" w:hAnsi="Times New Roman" w:cs="Times New Roman"/>
          <w:sz w:val="24"/>
          <w:szCs w:val="24"/>
        </w:rPr>
        <w:t xml:space="preserve"> </w:t>
      </w:r>
      <w:r w:rsidR="00A1275C">
        <w:rPr>
          <w:rFonts w:ascii="Times New Roman" w:hAnsi="Times New Roman" w:cs="Times New Roman"/>
          <w:sz w:val="24"/>
          <w:szCs w:val="24"/>
        </w:rPr>
        <w:t>Составить классификацию  способов деформации листа при штамповке.</w:t>
      </w:r>
    </w:p>
    <w:p w:rsidR="00AD03B8" w:rsidRDefault="00AD03B8" w:rsidP="00AD03B8">
      <w:pPr>
        <w:ind w:firstLine="284"/>
        <w:jc w:val="both"/>
        <w:rPr>
          <w:bCs/>
        </w:rPr>
      </w:pPr>
    </w:p>
    <w:p w:rsidR="00AD03B8" w:rsidRDefault="00AD03B8" w:rsidP="00AD03B8">
      <w:pPr>
        <w:ind w:firstLine="284"/>
        <w:jc w:val="both"/>
        <w:rPr>
          <w:bCs/>
        </w:rPr>
      </w:pPr>
    </w:p>
    <w:p w:rsidR="009C437E" w:rsidRDefault="009C437E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p w:rsidR="009C437E" w:rsidRDefault="009C437E" w:rsidP="004F0BD0">
      <w:pPr>
        <w:ind w:firstLine="284"/>
        <w:jc w:val="both"/>
      </w:pPr>
    </w:p>
    <w:sectPr w:rsidR="009C437E" w:rsidSect="003956A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5E1" w:rsidRDefault="005F65E1" w:rsidP="00BA221F">
      <w:r>
        <w:separator/>
      </w:r>
    </w:p>
  </w:endnote>
  <w:endnote w:type="continuationSeparator" w:id="1">
    <w:p w:rsidR="005F65E1" w:rsidRDefault="005F65E1" w:rsidP="00BA2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6844"/>
      <w:docPartObj>
        <w:docPartGallery w:val="Page Numbers (Bottom of Page)"/>
        <w:docPartUnique/>
      </w:docPartObj>
    </w:sdtPr>
    <w:sdtContent>
      <w:p w:rsidR="00BA221F" w:rsidRDefault="00CA45A9">
        <w:pPr>
          <w:pStyle w:val="a8"/>
          <w:jc w:val="center"/>
        </w:pPr>
        <w:fldSimple w:instr=" PAGE   \* MERGEFORMAT ">
          <w:r w:rsidR="008D02DB">
            <w:rPr>
              <w:noProof/>
            </w:rPr>
            <w:t>1</w:t>
          </w:r>
        </w:fldSimple>
      </w:p>
    </w:sdtContent>
  </w:sdt>
  <w:p w:rsidR="00BA221F" w:rsidRDefault="00BA22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5E1" w:rsidRDefault="005F65E1" w:rsidP="00BA221F">
      <w:r>
        <w:separator/>
      </w:r>
    </w:p>
  </w:footnote>
  <w:footnote w:type="continuationSeparator" w:id="1">
    <w:p w:rsidR="005F65E1" w:rsidRDefault="005F65E1" w:rsidP="00BA2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76C2"/>
    <w:multiLevelType w:val="hybridMultilevel"/>
    <w:tmpl w:val="65F25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955ED"/>
    <w:multiLevelType w:val="hybridMultilevel"/>
    <w:tmpl w:val="60CE3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B61C7"/>
    <w:multiLevelType w:val="hybridMultilevel"/>
    <w:tmpl w:val="B4607E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0779C"/>
    <w:multiLevelType w:val="hybridMultilevel"/>
    <w:tmpl w:val="FADEB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D6DD7"/>
    <w:multiLevelType w:val="hybridMultilevel"/>
    <w:tmpl w:val="2BE6A4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4902C70"/>
    <w:multiLevelType w:val="hybridMultilevel"/>
    <w:tmpl w:val="AFD4D5A0"/>
    <w:lvl w:ilvl="0" w:tplc="E92AB5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B1F488C"/>
    <w:multiLevelType w:val="hybridMultilevel"/>
    <w:tmpl w:val="AB80B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53A7D"/>
    <w:multiLevelType w:val="hybridMultilevel"/>
    <w:tmpl w:val="40E64CDA"/>
    <w:lvl w:ilvl="0" w:tplc="54F6E9C8">
      <w:start w:val="5"/>
      <w:numFmt w:val="decimal"/>
      <w:lvlText w:val="%1"/>
      <w:lvlJc w:val="left"/>
      <w:pPr>
        <w:ind w:left="6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58127523"/>
    <w:multiLevelType w:val="hybridMultilevel"/>
    <w:tmpl w:val="FA60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30C60"/>
    <w:multiLevelType w:val="hybridMultilevel"/>
    <w:tmpl w:val="BF6A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656B9"/>
    <w:multiLevelType w:val="hybridMultilevel"/>
    <w:tmpl w:val="99304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C3628"/>
    <w:multiLevelType w:val="hybridMultilevel"/>
    <w:tmpl w:val="CB6EE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052CE"/>
    <w:multiLevelType w:val="hybridMultilevel"/>
    <w:tmpl w:val="0432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F43FE"/>
    <w:multiLevelType w:val="hybridMultilevel"/>
    <w:tmpl w:val="70669D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607C93"/>
    <w:multiLevelType w:val="hybridMultilevel"/>
    <w:tmpl w:val="4000A362"/>
    <w:lvl w:ilvl="0" w:tplc="7744EB32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>
    <w:nsid w:val="68CC1E43"/>
    <w:multiLevelType w:val="hybridMultilevel"/>
    <w:tmpl w:val="52367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D3B81"/>
    <w:multiLevelType w:val="hybridMultilevel"/>
    <w:tmpl w:val="E64A2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EC69BD"/>
    <w:multiLevelType w:val="hybridMultilevel"/>
    <w:tmpl w:val="076C0A9A"/>
    <w:lvl w:ilvl="0" w:tplc="E714AF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8121EAF"/>
    <w:multiLevelType w:val="hybridMultilevel"/>
    <w:tmpl w:val="AED23E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335C01"/>
    <w:multiLevelType w:val="hybridMultilevel"/>
    <w:tmpl w:val="DBC6C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18"/>
  </w:num>
  <w:num w:numId="11">
    <w:abstractNumId w:val="12"/>
  </w:num>
  <w:num w:numId="12">
    <w:abstractNumId w:val="19"/>
  </w:num>
  <w:num w:numId="13">
    <w:abstractNumId w:val="9"/>
  </w:num>
  <w:num w:numId="14">
    <w:abstractNumId w:val="2"/>
  </w:num>
  <w:num w:numId="15">
    <w:abstractNumId w:val="0"/>
  </w:num>
  <w:num w:numId="16">
    <w:abstractNumId w:val="13"/>
  </w:num>
  <w:num w:numId="17">
    <w:abstractNumId w:val="10"/>
  </w:num>
  <w:num w:numId="18">
    <w:abstractNumId w:val="16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BD0"/>
    <w:rsid w:val="00000431"/>
    <w:rsid w:val="0000077C"/>
    <w:rsid w:val="000009F5"/>
    <w:rsid w:val="0000243B"/>
    <w:rsid w:val="0000302E"/>
    <w:rsid w:val="00003A1B"/>
    <w:rsid w:val="000057E5"/>
    <w:rsid w:val="0000713C"/>
    <w:rsid w:val="00010A8F"/>
    <w:rsid w:val="000116EF"/>
    <w:rsid w:val="00011AF9"/>
    <w:rsid w:val="00011B22"/>
    <w:rsid w:val="00012492"/>
    <w:rsid w:val="00013B6A"/>
    <w:rsid w:val="00014083"/>
    <w:rsid w:val="00015B95"/>
    <w:rsid w:val="00016EB9"/>
    <w:rsid w:val="0001766B"/>
    <w:rsid w:val="00020DF0"/>
    <w:rsid w:val="000229A6"/>
    <w:rsid w:val="00022B07"/>
    <w:rsid w:val="000248FC"/>
    <w:rsid w:val="00026CBE"/>
    <w:rsid w:val="0002748D"/>
    <w:rsid w:val="00027492"/>
    <w:rsid w:val="0003005E"/>
    <w:rsid w:val="000302D7"/>
    <w:rsid w:val="00030608"/>
    <w:rsid w:val="00033C62"/>
    <w:rsid w:val="000366D6"/>
    <w:rsid w:val="00040F96"/>
    <w:rsid w:val="00041802"/>
    <w:rsid w:val="00042E76"/>
    <w:rsid w:val="00043880"/>
    <w:rsid w:val="00044806"/>
    <w:rsid w:val="0004645D"/>
    <w:rsid w:val="000465C2"/>
    <w:rsid w:val="000501ED"/>
    <w:rsid w:val="00051777"/>
    <w:rsid w:val="00051791"/>
    <w:rsid w:val="00052382"/>
    <w:rsid w:val="00053BC6"/>
    <w:rsid w:val="0005493D"/>
    <w:rsid w:val="00055414"/>
    <w:rsid w:val="00056153"/>
    <w:rsid w:val="00057F27"/>
    <w:rsid w:val="00060FBC"/>
    <w:rsid w:val="00061BBB"/>
    <w:rsid w:val="00062C2A"/>
    <w:rsid w:val="000633D9"/>
    <w:rsid w:val="000640EE"/>
    <w:rsid w:val="0006448D"/>
    <w:rsid w:val="000651CB"/>
    <w:rsid w:val="000661B4"/>
    <w:rsid w:val="00066ACA"/>
    <w:rsid w:val="0007132F"/>
    <w:rsid w:val="0007140A"/>
    <w:rsid w:val="000731F0"/>
    <w:rsid w:val="0007542A"/>
    <w:rsid w:val="00075D4F"/>
    <w:rsid w:val="000769D7"/>
    <w:rsid w:val="000773B1"/>
    <w:rsid w:val="0007759A"/>
    <w:rsid w:val="000800AC"/>
    <w:rsid w:val="00080D6D"/>
    <w:rsid w:val="000817FA"/>
    <w:rsid w:val="00081ADD"/>
    <w:rsid w:val="000831CB"/>
    <w:rsid w:val="00083F39"/>
    <w:rsid w:val="00083FF9"/>
    <w:rsid w:val="00084328"/>
    <w:rsid w:val="00084635"/>
    <w:rsid w:val="00085750"/>
    <w:rsid w:val="0008578B"/>
    <w:rsid w:val="00085A05"/>
    <w:rsid w:val="00086808"/>
    <w:rsid w:val="00087A7C"/>
    <w:rsid w:val="00087E86"/>
    <w:rsid w:val="000903E3"/>
    <w:rsid w:val="0009112E"/>
    <w:rsid w:val="000946C0"/>
    <w:rsid w:val="000948A9"/>
    <w:rsid w:val="000948D6"/>
    <w:rsid w:val="00096383"/>
    <w:rsid w:val="0009697A"/>
    <w:rsid w:val="000975FF"/>
    <w:rsid w:val="0009781D"/>
    <w:rsid w:val="000A053A"/>
    <w:rsid w:val="000A1E44"/>
    <w:rsid w:val="000A26F6"/>
    <w:rsid w:val="000A39A0"/>
    <w:rsid w:val="000A3A7B"/>
    <w:rsid w:val="000A415D"/>
    <w:rsid w:val="000A4F16"/>
    <w:rsid w:val="000A53F0"/>
    <w:rsid w:val="000A6D9A"/>
    <w:rsid w:val="000A7458"/>
    <w:rsid w:val="000A7BD7"/>
    <w:rsid w:val="000A7E48"/>
    <w:rsid w:val="000B1C5D"/>
    <w:rsid w:val="000B21B8"/>
    <w:rsid w:val="000B23CE"/>
    <w:rsid w:val="000B28CA"/>
    <w:rsid w:val="000B31ED"/>
    <w:rsid w:val="000B3515"/>
    <w:rsid w:val="000B47C3"/>
    <w:rsid w:val="000B4A25"/>
    <w:rsid w:val="000B4B6B"/>
    <w:rsid w:val="000B56B4"/>
    <w:rsid w:val="000B57BF"/>
    <w:rsid w:val="000B6039"/>
    <w:rsid w:val="000B6048"/>
    <w:rsid w:val="000B7A17"/>
    <w:rsid w:val="000B7F11"/>
    <w:rsid w:val="000C1F71"/>
    <w:rsid w:val="000C344C"/>
    <w:rsid w:val="000C360C"/>
    <w:rsid w:val="000C37B1"/>
    <w:rsid w:val="000C4BD8"/>
    <w:rsid w:val="000C4DD9"/>
    <w:rsid w:val="000C515F"/>
    <w:rsid w:val="000C6964"/>
    <w:rsid w:val="000C6E5C"/>
    <w:rsid w:val="000C779E"/>
    <w:rsid w:val="000D203F"/>
    <w:rsid w:val="000D21E7"/>
    <w:rsid w:val="000D2BB6"/>
    <w:rsid w:val="000D4757"/>
    <w:rsid w:val="000D547C"/>
    <w:rsid w:val="000D54DD"/>
    <w:rsid w:val="000D6330"/>
    <w:rsid w:val="000D7428"/>
    <w:rsid w:val="000D7709"/>
    <w:rsid w:val="000E0260"/>
    <w:rsid w:val="000E0B19"/>
    <w:rsid w:val="000E1BA7"/>
    <w:rsid w:val="000E1E6B"/>
    <w:rsid w:val="000E1F85"/>
    <w:rsid w:val="000E1FE0"/>
    <w:rsid w:val="000E24B8"/>
    <w:rsid w:val="000E2A25"/>
    <w:rsid w:val="000E2A52"/>
    <w:rsid w:val="000E2E20"/>
    <w:rsid w:val="000E5B0C"/>
    <w:rsid w:val="000E6725"/>
    <w:rsid w:val="000F159B"/>
    <w:rsid w:val="000F24A9"/>
    <w:rsid w:val="000F3EF3"/>
    <w:rsid w:val="000F55C6"/>
    <w:rsid w:val="000F722E"/>
    <w:rsid w:val="000F7476"/>
    <w:rsid w:val="000F774A"/>
    <w:rsid w:val="001018FA"/>
    <w:rsid w:val="00101980"/>
    <w:rsid w:val="00101A7F"/>
    <w:rsid w:val="00101FF8"/>
    <w:rsid w:val="0010230C"/>
    <w:rsid w:val="001025C5"/>
    <w:rsid w:val="001028D3"/>
    <w:rsid w:val="001033D5"/>
    <w:rsid w:val="00104160"/>
    <w:rsid w:val="001056E3"/>
    <w:rsid w:val="00105AAA"/>
    <w:rsid w:val="00106588"/>
    <w:rsid w:val="001066BD"/>
    <w:rsid w:val="00106A4C"/>
    <w:rsid w:val="00107681"/>
    <w:rsid w:val="00107F31"/>
    <w:rsid w:val="00111341"/>
    <w:rsid w:val="001156B1"/>
    <w:rsid w:val="001166B2"/>
    <w:rsid w:val="00117042"/>
    <w:rsid w:val="001177C5"/>
    <w:rsid w:val="00121050"/>
    <w:rsid w:val="00121773"/>
    <w:rsid w:val="00121A73"/>
    <w:rsid w:val="001225EB"/>
    <w:rsid w:val="00122647"/>
    <w:rsid w:val="001250B0"/>
    <w:rsid w:val="001251D6"/>
    <w:rsid w:val="0012648B"/>
    <w:rsid w:val="00127DE9"/>
    <w:rsid w:val="00130C3B"/>
    <w:rsid w:val="00131736"/>
    <w:rsid w:val="0013193B"/>
    <w:rsid w:val="00132AAA"/>
    <w:rsid w:val="001335F7"/>
    <w:rsid w:val="0013370F"/>
    <w:rsid w:val="00133C64"/>
    <w:rsid w:val="0013412C"/>
    <w:rsid w:val="001343AF"/>
    <w:rsid w:val="001359AD"/>
    <w:rsid w:val="001369C0"/>
    <w:rsid w:val="00136BD0"/>
    <w:rsid w:val="001404C8"/>
    <w:rsid w:val="001405EE"/>
    <w:rsid w:val="00142638"/>
    <w:rsid w:val="001434F5"/>
    <w:rsid w:val="0014385B"/>
    <w:rsid w:val="00143BE0"/>
    <w:rsid w:val="001448BA"/>
    <w:rsid w:val="001454F2"/>
    <w:rsid w:val="00146FA8"/>
    <w:rsid w:val="00147C8A"/>
    <w:rsid w:val="00147D42"/>
    <w:rsid w:val="001502C9"/>
    <w:rsid w:val="001536B3"/>
    <w:rsid w:val="00154732"/>
    <w:rsid w:val="001550E2"/>
    <w:rsid w:val="00156355"/>
    <w:rsid w:val="00157E5D"/>
    <w:rsid w:val="001604C0"/>
    <w:rsid w:val="00163447"/>
    <w:rsid w:val="00163CAD"/>
    <w:rsid w:val="0016453A"/>
    <w:rsid w:val="00164CB2"/>
    <w:rsid w:val="00165313"/>
    <w:rsid w:val="00165AA9"/>
    <w:rsid w:val="00165CAE"/>
    <w:rsid w:val="00165D17"/>
    <w:rsid w:val="00165F31"/>
    <w:rsid w:val="00166133"/>
    <w:rsid w:val="0016650E"/>
    <w:rsid w:val="00166E0E"/>
    <w:rsid w:val="00167F82"/>
    <w:rsid w:val="00170DC4"/>
    <w:rsid w:val="001710C4"/>
    <w:rsid w:val="001717F2"/>
    <w:rsid w:val="001727A7"/>
    <w:rsid w:val="00173266"/>
    <w:rsid w:val="00174BF3"/>
    <w:rsid w:val="00174CD0"/>
    <w:rsid w:val="001816FC"/>
    <w:rsid w:val="00181A9B"/>
    <w:rsid w:val="00181F28"/>
    <w:rsid w:val="00183016"/>
    <w:rsid w:val="001844EB"/>
    <w:rsid w:val="00184859"/>
    <w:rsid w:val="00184DE6"/>
    <w:rsid w:val="0018503B"/>
    <w:rsid w:val="001859C3"/>
    <w:rsid w:val="001863CF"/>
    <w:rsid w:val="00187D5D"/>
    <w:rsid w:val="00193318"/>
    <w:rsid w:val="00193724"/>
    <w:rsid w:val="001938EB"/>
    <w:rsid w:val="001940F9"/>
    <w:rsid w:val="00194C63"/>
    <w:rsid w:val="00196BFA"/>
    <w:rsid w:val="00196C66"/>
    <w:rsid w:val="00196EBC"/>
    <w:rsid w:val="00196FD7"/>
    <w:rsid w:val="00197149"/>
    <w:rsid w:val="0019798A"/>
    <w:rsid w:val="00197E09"/>
    <w:rsid w:val="001A1D75"/>
    <w:rsid w:val="001A438E"/>
    <w:rsid w:val="001A46DB"/>
    <w:rsid w:val="001A5428"/>
    <w:rsid w:val="001A7565"/>
    <w:rsid w:val="001A7F2C"/>
    <w:rsid w:val="001B002C"/>
    <w:rsid w:val="001B0D0D"/>
    <w:rsid w:val="001B1FE3"/>
    <w:rsid w:val="001B28E6"/>
    <w:rsid w:val="001B2C0C"/>
    <w:rsid w:val="001B3925"/>
    <w:rsid w:val="001B3DA0"/>
    <w:rsid w:val="001B3F6F"/>
    <w:rsid w:val="001B4355"/>
    <w:rsid w:val="001B491B"/>
    <w:rsid w:val="001B4DFF"/>
    <w:rsid w:val="001B54DD"/>
    <w:rsid w:val="001B5ABA"/>
    <w:rsid w:val="001C02D9"/>
    <w:rsid w:val="001C0C97"/>
    <w:rsid w:val="001C148A"/>
    <w:rsid w:val="001C2483"/>
    <w:rsid w:val="001C2545"/>
    <w:rsid w:val="001C3F8B"/>
    <w:rsid w:val="001C4905"/>
    <w:rsid w:val="001C4BCE"/>
    <w:rsid w:val="001C546A"/>
    <w:rsid w:val="001C6ED9"/>
    <w:rsid w:val="001C776C"/>
    <w:rsid w:val="001D175C"/>
    <w:rsid w:val="001D20FE"/>
    <w:rsid w:val="001D30D6"/>
    <w:rsid w:val="001D4128"/>
    <w:rsid w:val="001D4D4E"/>
    <w:rsid w:val="001D528F"/>
    <w:rsid w:val="001D6540"/>
    <w:rsid w:val="001D7BFD"/>
    <w:rsid w:val="001E0FEC"/>
    <w:rsid w:val="001E13DD"/>
    <w:rsid w:val="001E1CDD"/>
    <w:rsid w:val="001E1FBA"/>
    <w:rsid w:val="001E2A32"/>
    <w:rsid w:val="001E2B28"/>
    <w:rsid w:val="001E35DE"/>
    <w:rsid w:val="001E3842"/>
    <w:rsid w:val="001E6D10"/>
    <w:rsid w:val="001E6F41"/>
    <w:rsid w:val="001E7382"/>
    <w:rsid w:val="001E7CE3"/>
    <w:rsid w:val="001F03E8"/>
    <w:rsid w:val="001F15BA"/>
    <w:rsid w:val="001F23EF"/>
    <w:rsid w:val="001F2FE2"/>
    <w:rsid w:val="001F3741"/>
    <w:rsid w:val="001F39D5"/>
    <w:rsid w:val="001F3A7A"/>
    <w:rsid w:val="001F5364"/>
    <w:rsid w:val="001F5AF9"/>
    <w:rsid w:val="001F6009"/>
    <w:rsid w:val="0020408D"/>
    <w:rsid w:val="002051B2"/>
    <w:rsid w:val="00207307"/>
    <w:rsid w:val="0021141D"/>
    <w:rsid w:val="00212DDD"/>
    <w:rsid w:val="00213A44"/>
    <w:rsid w:val="0021443A"/>
    <w:rsid w:val="002157F1"/>
    <w:rsid w:val="0021614B"/>
    <w:rsid w:val="00216AF7"/>
    <w:rsid w:val="00220B67"/>
    <w:rsid w:val="00222EC3"/>
    <w:rsid w:val="002250FF"/>
    <w:rsid w:val="0022668A"/>
    <w:rsid w:val="00227D97"/>
    <w:rsid w:val="00227F1A"/>
    <w:rsid w:val="00230251"/>
    <w:rsid w:val="002327BB"/>
    <w:rsid w:val="00235324"/>
    <w:rsid w:val="00235363"/>
    <w:rsid w:val="002358C3"/>
    <w:rsid w:val="00236696"/>
    <w:rsid w:val="002368D0"/>
    <w:rsid w:val="00236FD1"/>
    <w:rsid w:val="00237965"/>
    <w:rsid w:val="00240EF8"/>
    <w:rsid w:val="00240F8A"/>
    <w:rsid w:val="00242673"/>
    <w:rsid w:val="00243C88"/>
    <w:rsid w:val="00244F21"/>
    <w:rsid w:val="00245CC6"/>
    <w:rsid w:val="0024652A"/>
    <w:rsid w:val="00247027"/>
    <w:rsid w:val="00247CEE"/>
    <w:rsid w:val="00250EA7"/>
    <w:rsid w:val="00251621"/>
    <w:rsid w:val="002522F8"/>
    <w:rsid w:val="00253A17"/>
    <w:rsid w:val="00254051"/>
    <w:rsid w:val="00254C9C"/>
    <w:rsid w:val="00255890"/>
    <w:rsid w:val="00256218"/>
    <w:rsid w:val="00256D61"/>
    <w:rsid w:val="00260666"/>
    <w:rsid w:val="00261CDA"/>
    <w:rsid w:val="0026238C"/>
    <w:rsid w:val="00262CDF"/>
    <w:rsid w:val="00262CE0"/>
    <w:rsid w:val="002635E4"/>
    <w:rsid w:val="00264147"/>
    <w:rsid w:val="002650DB"/>
    <w:rsid w:val="0026602E"/>
    <w:rsid w:val="00267F62"/>
    <w:rsid w:val="00270107"/>
    <w:rsid w:val="0027106A"/>
    <w:rsid w:val="00271312"/>
    <w:rsid w:val="00271A48"/>
    <w:rsid w:val="002722ED"/>
    <w:rsid w:val="00274B9A"/>
    <w:rsid w:val="0027601E"/>
    <w:rsid w:val="00276D03"/>
    <w:rsid w:val="00277D03"/>
    <w:rsid w:val="00280583"/>
    <w:rsid w:val="002811E9"/>
    <w:rsid w:val="00281ADA"/>
    <w:rsid w:val="00281C91"/>
    <w:rsid w:val="00282E81"/>
    <w:rsid w:val="00285310"/>
    <w:rsid w:val="00285648"/>
    <w:rsid w:val="00286EDB"/>
    <w:rsid w:val="0029013C"/>
    <w:rsid w:val="002908B0"/>
    <w:rsid w:val="00290DDA"/>
    <w:rsid w:val="00291034"/>
    <w:rsid w:val="00291476"/>
    <w:rsid w:val="00293290"/>
    <w:rsid w:val="0029501B"/>
    <w:rsid w:val="00295934"/>
    <w:rsid w:val="0029602B"/>
    <w:rsid w:val="00296462"/>
    <w:rsid w:val="00297EFD"/>
    <w:rsid w:val="002A0518"/>
    <w:rsid w:val="002A064F"/>
    <w:rsid w:val="002A2FE9"/>
    <w:rsid w:val="002A3F2A"/>
    <w:rsid w:val="002A3F47"/>
    <w:rsid w:val="002A50B6"/>
    <w:rsid w:val="002A6020"/>
    <w:rsid w:val="002A6219"/>
    <w:rsid w:val="002A65BD"/>
    <w:rsid w:val="002A7150"/>
    <w:rsid w:val="002B04CF"/>
    <w:rsid w:val="002B1DF3"/>
    <w:rsid w:val="002B238E"/>
    <w:rsid w:val="002B3255"/>
    <w:rsid w:val="002B37EF"/>
    <w:rsid w:val="002B4154"/>
    <w:rsid w:val="002B4334"/>
    <w:rsid w:val="002B65DD"/>
    <w:rsid w:val="002B7700"/>
    <w:rsid w:val="002C1D11"/>
    <w:rsid w:val="002C5A39"/>
    <w:rsid w:val="002C5FD9"/>
    <w:rsid w:val="002C6ABD"/>
    <w:rsid w:val="002C6BA8"/>
    <w:rsid w:val="002C7B33"/>
    <w:rsid w:val="002D0120"/>
    <w:rsid w:val="002D14D3"/>
    <w:rsid w:val="002D1A56"/>
    <w:rsid w:val="002D25E6"/>
    <w:rsid w:val="002D3015"/>
    <w:rsid w:val="002D3791"/>
    <w:rsid w:val="002D3CC2"/>
    <w:rsid w:val="002D4B80"/>
    <w:rsid w:val="002D6508"/>
    <w:rsid w:val="002D6593"/>
    <w:rsid w:val="002D7396"/>
    <w:rsid w:val="002D76E3"/>
    <w:rsid w:val="002D7877"/>
    <w:rsid w:val="002D7B10"/>
    <w:rsid w:val="002E1381"/>
    <w:rsid w:val="002E53EA"/>
    <w:rsid w:val="002E6576"/>
    <w:rsid w:val="002E6C33"/>
    <w:rsid w:val="002F05A9"/>
    <w:rsid w:val="002F1437"/>
    <w:rsid w:val="002F1483"/>
    <w:rsid w:val="002F2587"/>
    <w:rsid w:val="002F3A1A"/>
    <w:rsid w:val="002F3CDD"/>
    <w:rsid w:val="002F4858"/>
    <w:rsid w:val="002F4A3D"/>
    <w:rsid w:val="002F4ECE"/>
    <w:rsid w:val="002F6B94"/>
    <w:rsid w:val="002F77A3"/>
    <w:rsid w:val="002F7F97"/>
    <w:rsid w:val="0030083D"/>
    <w:rsid w:val="00301735"/>
    <w:rsid w:val="003018EF"/>
    <w:rsid w:val="00302389"/>
    <w:rsid w:val="00302401"/>
    <w:rsid w:val="00302BED"/>
    <w:rsid w:val="00302D06"/>
    <w:rsid w:val="003040B3"/>
    <w:rsid w:val="00304141"/>
    <w:rsid w:val="00304279"/>
    <w:rsid w:val="003061E8"/>
    <w:rsid w:val="00306525"/>
    <w:rsid w:val="003106BE"/>
    <w:rsid w:val="00311069"/>
    <w:rsid w:val="00312976"/>
    <w:rsid w:val="003132C0"/>
    <w:rsid w:val="00313AF5"/>
    <w:rsid w:val="00316547"/>
    <w:rsid w:val="0031764C"/>
    <w:rsid w:val="00317C73"/>
    <w:rsid w:val="003204FE"/>
    <w:rsid w:val="0032127F"/>
    <w:rsid w:val="00322E3C"/>
    <w:rsid w:val="00323E89"/>
    <w:rsid w:val="0032451C"/>
    <w:rsid w:val="0032454D"/>
    <w:rsid w:val="00325ACB"/>
    <w:rsid w:val="00330B0C"/>
    <w:rsid w:val="00333192"/>
    <w:rsid w:val="003346D0"/>
    <w:rsid w:val="00335FA3"/>
    <w:rsid w:val="00336E0D"/>
    <w:rsid w:val="003378A5"/>
    <w:rsid w:val="00341953"/>
    <w:rsid w:val="00341AE1"/>
    <w:rsid w:val="00341AEC"/>
    <w:rsid w:val="0034208E"/>
    <w:rsid w:val="003421E8"/>
    <w:rsid w:val="00342704"/>
    <w:rsid w:val="00343D40"/>
    <w:rsid w:val="0034460E"/>
    <w:rsid w:val="00344757"/>
    <w:rsid w:val="00345A92"/>
    <w:rsid w:val="0034759F"/>
    <w:rsid w:val="003476DF"/>
    <w:rsid w:val="00347846"/>
    <w:rsid w:val="00350158"/>
    <w:rsid w:val="0035190E"/>
    <w:rsid w:val="00351EDE"/>
    <w:rsid w:val="00352267"/>
    <w:rsid w:val="00353136"/>
    <w:rsid w:val="00353532"/>
    <w:rsid w:val="00353671"/>
    <w:rsid w:val="00355A64"/>
    <w:rsid w:val="003564F0"/>
    <w:rsid w:val="003570A6"/>
    <w:rsid w:val="0035740D"/>
    <w:rsid w:val="00357F80"/>
    <w:rsid w:val="00363D5E"/>
    <w:rsid w:val="0036485D"/>
    <w:rsid w:val="003655C5"/>
    <w:rsid w:val="00365F2A"/>
    <w:rsid w:val="00366495"/>
    <w:rsid w:val="00367496"/>
    <w:rsid w:val="003675AF"/>
    <w:rsid w:val="0037064E"/>
    <w:rsid w:val="00371028"/>
    <w:rsid w:val="003722ED"/>
    <w:rsid w:val="00372ABE"/>
    <w:rsid w:val="00372B1D"/>
    <w:rsid w:val="0037321A"/>
    <w:rsid w:val="003749B1"/>
    <w:rsid w:val="00374F6E"/>
    <w:rsid w:val="00375997"/>
    <w:rsid w:val="00375DB6"/>
    <w:rsid w:val="00375E95"/>
    <w:rsid w:val="00376EC8"/>
    <w:rsid w:val="00381991"/>
    <w:rsid w:val="00383E47"/>
    <w:rsid w:val="00383E5F"/>
    <w:rsid w:val="0038422F"/>
    <w:rsid w:val="0038467D"/>
    <w:rsid w:val="00384CC6"/>
    <w:rsid w:val="003853D5"/>
    <w:rsid w:val="00386741"/>
    <w:rsid w:val="00390047"/>
    <w:rsid w:val="0039346A"/>
    <w:rsid w:val="00393C49"/>
    <w:rsid w:val="003940A1"/>
    <w:rsid w:val="0039411A"/>
    <w:rsid w:val="00394F6F"/>
    <w:rsid w:val="0039547E"/>
    <w:rsid w:val="0039642B"/>
    <w:rsid w:val="00396DA2"/>
    <w:rsid w:val="00397D48"/>
    <w:rsid w:val="003A0AEA"/>
    <w:rsid w:val="003A1238"/>
    <w:rsid w:val="003A182B"/>
    <w:rsid w:val="003A1886"/>
    <w:rsid w:val="003A22EB"/>
    <w:rsid w:val="003A28CB"/>
    <w:rsid w:val="003A37D9"/>
    <w:rsid w:val="003A39A8"/>
    <w:rsid w:val="003A4642"/>
    <w:rsid w:val="003A470C"/>
    <w:rsid w:val="003A5A05"/>
    <w:rsid w:val="003A638F"/>
    <w:rsid w:val="003A63A6"/>
    <w:rsid w:val="003A7B37"/>
    <w:rsid w:val="003A7E3C"/>
    <w:rsid w:val="003B06AD"/>
    <w:rsid w:val="003B0744"/>
    <w:rsid w:val="003B1DE8"/>
    <w:rsid w:val="003B2521"/>
    <w:rsid w:val="003B37A9"/>
    <w:rsid w:val="003B3BFA"/>
    <w:rsid w:val="003B3C16"/>
    <w:rsid w:val="003B5183"/>
    <w:rsid w:val="003B51C8"/>
    <w:rsid w:val="003B7306"/>
    <w:rsid w:val="003C0E83"/>
    <w:rsid w:val="003C1863"/>
    <w:rsid w:val="003C1B5A"/>
    <w:rsid w:val="003C2160"/>
    <w:rsid w:val="003C2CBE"/>
    <w:rsid w:val="003C336B"/>
    <w:rsid w:val="003C74CA"/>
    <w:rsid w:val="003D0F77"/>
    <w:rsid w:val="003D2923"/>
    <w:rsid w:val="003D2F9B"/>
    <w:rsid w:val="003D30FA"/>
    <w:rsid w:val="003D4D40"/>
    <w:rsid w:val="003D5751"/>
    <w:rsid w:val="003D7DB2"/>
    <w:rsid w:val="003D7DF9"/>
    <w:rsid w:val="003D7FD2"/>
    <w:rsid w:val="003E0070"/>
    <w:rsid w:val="003E33C6"/>
    <w:rsid w:val="003E34E3"/>
    <w:rsid w:val="003E399C"/>
    <w:rsid w:val="003E6220"/>
    <w:rsid w:val="003E71BC"/>
    <w:rsid w:val="003F27B5"/>
    <w:rsid w:val="003F2998"/>
    <w:rsid w:val="003F3BE9"/>
    <w:rsid w:val="003F3C6A"/>
    <w:rsid w:val="003F3CA4"/>
    <w:rsid w:val="003F49A4"/>
    <w:rsid w:val="003F5BD4"/>
    <w:rsid w:val="003F5C55"/>
    <w:rsid w:val="003F7C93"/>
    <w:rsid w:val="003F7E7A"/>
    <w:rsid w:val="00401DE1"/>
    <w:rsid w:val="00402561"/>
    <w:rsid w:val="0040427A"/>
    <w:rsid w:val="00404BC3"/>
    <w:rsid w:val="00404E46"/>
    <w:rsid w:val="0040585E"/>
    <w:rsid w:val="0040726F"/>
    <w:rsid w:val="004106B0"/>
    <w:rsid w:val="00410D5E"/>
    <w:rsid w:val="0041100E"/>
    <w:rsid w:val="00412C71"/>
    <w:rsid w:val="0041303E"/>
    <w:rsid w:val="00416E3C"/>
    <w:rsid w:val="004171B9"/>
    <w:rsid w:val="00420AAD"/>
    <w:rsid w:val="00421E99"/>
    <w:rsid w:val="004221CA"/>
    <w:rsid w:val="00423B8F"/>
    <w:rsid w:val="00423EA3"/>
    <w:rsid w:val="004242A1"/>
    <w:rsid w:val="00425709"/>
    <w:rsid w:val="00427B68"/>
    <w:rsid w:val="00427CAD"/>
    <w:rsid w:val="004304D7"/>
    <w:rsid w:val="00431321"/>
    <w:rsid w:val="004319A3"/>
    <w:rsid w:val="00432154"/>
    <w:rsid w:val="004322BC"/>
    <w:rsid w:val="00432B69"/>
    <w:rsid w:val="00432CA6"/>
    <w:rsid w:val="004332CD"/>
    <w:rsid w:val="00433598"/>
    <w:rsid w:val="00434183"/>
    <w:rsid w:val="00434693"/>
    <w:rsid w:val="00434866"/>
    <w:rsid w:val="004353D5"/>
    <w:rsid w:val="00436869"/>
    <w:rsid w:val="004401E8"/>
    <w:rsid w:val="0044665D"/>
    <w:rsid w:val="00446C6B"/>
    <w:rsid w:val="004471F7"/>
    <w:rsid w:val="00447E2D"/>
    <w:rsid w:val="00451CDA"/>
    <w:rsid w:val="00452747"/>
    <w:rsid w:val="00452BE0"/>
    <w:rsid w:val="004557F8"/>
    <w:rsid w:val="00456E8B"/>
    <w:rsid w:val="00460486"/>
    <w:rsid w:val="00460588"/>
    <w:rsid w:val="00461014"/>
    <w:rsid w:val="004628AC"/>
    <w:rsid w:val="00462CCA"/>
    <w:rsid w:val="004644B0"/>
    <w:rsid w:val="00464BEE"/>
    <w:rsid w:val="00465532"/>
    <w:rsid w:val="00466084"/>
    <w:rsid w:val="0046778D"/>
    <w:rsid w:val="00470B4C"/>
    <w:rsid w:val="00470EBC"/>
    <w:rsid w:val="00472855"/>
    <w:rsid w:val="00473163"/>
    <w:rsid w:val="004733CB"/>
    <w:rsid w:val="00473C0F"/>
    <w:rsid w:val="004742CE"/>
    <w:rsid w:val="00474A50"/>
    <w:rsid w:val="00475AEF"/>
    <w:rsid w:val="00476020"/>
    <w:rsid w:val="00476042"/>
    <w:rsid w:val="004771BE"/>
    <w:rsid w:val="00477607"/>
    <w:rsid w:val="00480371"/>
    <w:rsid w:val="00481FA5"/>
    <w:rsid w:val="00483025"/>
    <w:rsid w:val="00483AC1"/>
    <w:rsid w:val="0048415B"/>
    <w:rsid w:val="0048452D"/>
    <w:rsid w:val="004845A8"/>
    <w:rsid w:val="00484C24"/>
    <w:rsid w:val="00484CD0"/>
    <w:rsid w:val="00486985"/>
    <w:rsid w:val="00487090"/>
    <w:rsid w:val="00487C7C"/>
    <w:rsid w:val="004902E9"/>
    <w:rsid w:val="00490DBF"/>
    <w:rsid w:val="0049456E"/>
    <w:rsid w:val="00495F5A"/>
    <w:rsid w:val="004967B4"/>
    <w:rsid w:val="004974D2"/>
    <w:rsid w:val="00497C89"/>
    <w:rsid w:val="004A086D"/>
    <w:rsid w:val="004A1386"/>
    <w:rsid w:val="004A224D"/>
    <w:rsid w:val="004A2D51"/>
    <w:rsid w:val="004A2D87"/>
    <w:rsid w:val="004A34B8"/>
    <w:rsid w:val="004A5BDF"/>
    <w:rsid w:val="004A665F"/>
    <w:rsid w:val="004A6D75"/>
    <w:rsid w:val="004A6EEC"/>
    <w:rsid w:val="004B0F26"/>
    <w:rsid w:val="004B119A"/>
    <w:rsid w:val="004B1292"/>
    <w:rsid w:val="004B217C"/>
    <w:rsid w:val="004B3221"/>
    <w:rsid w:val="004B407D"/>
    <w:rsid w:val="004B4EE9"/>
    <w:rsid w:val="004B5759"/>
    <w:rsid w:val="004B5C9D"/>
    <w:rsid w:val="004B6ED5"/>
    <w:rsid w:val="004B702A"/>
    <w:rsid w:val="004B7104"/>
    <w:rsid w:val="004B7B4C"/>
    <w:rsid w:val="004C01F1"/>
    <w:rsid w:val="004C020C"/>
    <w:rsid w:val="004C0436"/>
    <w:rsid w:val="004C3BA7"/>
    <w:rsid w:val="004C4032"/>
    <w:rsid w:val="004C5C1B"/>
    <w:rsid w:val="004C7B01"/>
    <w:rsid w:val="004D2BE7"/>
    <w:rsid w:val="004D2E72"/>
    <w:rsid w:val="004D4C6B"/>
    <w:rsid w:val="004D4ED1"/>
    <w:rsid w:val="004D5A90"/>
    <w:rsid w:val="004D623E"/>
    <w:rsid w:val="004D67F4"/>
    <w:rsid w:val="004E2642"/>
    <w:rsid w:val="004E3388"/>
    <w:rsid w:val="004E354E"/>
    <w:rsid w:val="004E4C9E"/>
    <w:rsid w:val="004E583F"/>
    <w:rsid w:val="004E79F6"/>
    <w:rsid w:val="004E7BDC"/>
    <w:rsid w:val="004F0BD0"/>
    <w:rsid w:val="004F263D"/>
    <w:rsid w:val="004F294E"/>
    <w:rsid w:val="004F373F"/>
    <w:rsid w:val="004F3F3D"/>
    <w:rsid w:val="004F5ED1"/>
    <w:rsid w:val="004F6406"/>
    <w:rsid w:val="004F7E07"/>
    <w:rsid w:val="00501D01"/>
    <w:rsid w:val="00502269"/>
    <w:rsid w:val="005023B3"/>
    <w:rsid w:val="0050275A"/>
    <w:rsid w:val="00502C97"/>
    <w:rsid w:val="005038E5"/>
    <w:rsid w:val="00503B82"/>
    <w:rsid w:val="00504839"/>
    <w:rsid w:val="00504C08"/>
    <w:rsid w:val="00504CEC"/>
    <w:rsid w:val="00505600"/>
    <w:rsid w:val="00505C63"/>
    <w:rsid w:val="00506206"/>
    <w:rsid w:val="00506559"/>
    <w:rsid w:val="005079B9"/>
    <w:rsid w:val="005122C2"/>
    <w:rsid w:val="005137E4"/>
    <w:rsid w:val="00513A3A"/>
    <w:rsid w:val="005145DC"/>
    <w:rsid w:val="0051717C"/>
    <w:rsid w:val="00517224"/>
    <w:rsid w:val="00517B6B"/>
    <w:rsid w:val="005205F3"/>
    <w:rsid w:val="00520CB3"/>
    <w:rsid w:val="00521D59"/>
    <w:rsid w:val="00523D3C"/>
    <w:rsid w:val="00524BC1"/>
    <w:rsid w:val="00525DE6"/>
    <w:rsid w:val="005264E2"/>
    <w:rsid w:val="0052725B"/>
    <w:rsid w:val="00530E33"/>
    <w:rsid w:val="0053111B"/>
    <w:rsid w:val="0053192A"/>
    <w:rsid w:val="00532FA7"/>
    <w:rsid w:val="00533154"/>
    <w:rsid w:val="005337BE"/>
    <w:rsid w:val="00533CDA"/>
    <w:rsid w:val="0053587D"/>
    <w:rsid w:val="00536591"/>
    <w:rsid w:val="005368F5"/>
    <w:rsid w:val="00537517"/>
    <w:rsid w:val="00541900"/>
    <w:rsid w:val="00543E69"/>
    <w:rsid w:val="005454BC"/>
    <w:rsid w:val="005467C4"/>
    <w:rsid w:val="0054781E"/>
    <w:rsid w:val="005478C1"/>
    <w:rsid w:val="00552D21"/>
    <w:rsid w:val="0055362B"/>
    <w:rsid w:val="005539C8"/>
    <w:rsid w:val="00555690"/>
    <w:rsid w:val="00555C06"/>
    <w:rsid w:val="00555FB7"/>
    <w:rsid w:val="00556123"/>
    <w:rsid w:val="00557018"/>
    <w:rsid w:val="00557576"/>
    <w:rsid w:val="00560740"/>
    <w:rsid w:val="005620D5"/>
    <w:rsid w:val="0056232C"/>
    <w:rsid w:val="005626FE"/>
    <w:rsid w:val="00566671"/>
    <w:rsid w:val="00566E59"/>
    <w:rsid w:val="005717E3"/>
    <w:rsid w:val="00571CB1"/>
    <w:rsid w:val="00571F07"/>
    <w:rsid w:val="005720E3"/>
    <w:rsid w:val="00574343"/>
    <w:rsid w:val="00575724"/>
    <w:rsid w:val="005800D2"/>
    <w:rsid w:val="00580276"/>
    <w:rsid w:val="00582FF1"/>
    <w:rsid w:val="005842DB"/>
    <w:rsid w:val="00584A3A"/>
    <w:rsid w:val="00585581"/>
    <w:rsid w:val="005858F7"/>
    <w:rsid w:val="005865B3"/>
    <w:rsid w:val="00587121"/>
    <w:rsid w:val="00587721"/>
    <w:rsid w:val="00591FDE"/>
    <w:rsid w:val="00592F60"/>
    <w:rsid w:val="0059434C"/>
    <w:rsid w:val="00597457"/>
    <w:rsid w:val="005976C1"/>
    <w:rsid w:val="00597D71"/>
    <w:rsid w:val="005A0457"/>
    <w:rsid w:val="005A1749"/>
    <w:rsid w:val="005A1C4C"/>
    <w:rsid w:val="005A27B0"/>
    <w:rsid w:val="005A4049"/>
    <w:rsid w:val="005A451E"/>
    <w:rsid w:val="005A498A"/>
    <w:rsid w:val="005A4F62"/>
    <w:rsid w:val="005A607A"/>
    <w:rsid w:val="005A6C94"/>
    <w:rsid w:val="005B020A"/>
    <w:rsid w:val="005B1173"/>
    <w:rsid w:val="005B16D3"/>
    <w:rsid w:val="005B33ED"/>
    <w:rsid w:val="005B482F"/>
    <w:rsid w:val="005C0971"/>
    <w:rsid w:val="005C10E3"/>
    <w:rsid w:val="005C12BE"/>
    <w:rsid w:val="005C31F0"/>
    <w:rsid w:val="005C396B"/>
    <w:rsid w:val="005C43FC"/>
    <w:rsid w:val="005C45F7"/>
    <w:rsid w:val="005C48FB"/>
    <w:rsid w:val="005C5F0D"/>
    <w:rsid w:val="005C63A4"/>
    <w:rsid w:val="005C65AA"/>
    <w:rsid w:val="005C6CB6"/>
    <w:rsid w:val="005C742D"/>
    <w:rsid w:val="005C75CA"/>
    <w:rsid w:val="005C7D91"/>
    <w:rsid w:val="005C7ED1"/>
    <w:rsid w:val="005D1DC1"/>
    <w:rsid w:val="005D30A4"/>
    <w:rsid w:val="005D3420"/>
    <w:rsid w:val="005D3CB7"/>
    <w:rsid w:val="005E0359"/>
    <w:rsid w:val="005E539E"/>
    <w:rsid w:val="005E6110"/>
    <w:rsid w:val="005E62A8"/>
    <w:rsid w:val="005E69CD"/>
    <w:rsid w:val="005E72DD"/>
    <w:rsid w:val="005E76FA"/>
    <w:rsid w:val="005F0134"/>
    <w:rsid w:val="005F06BF"/>
    <w:rsid w:val="005F2946"/>
    <w:rsid w:val="005F2B6C"/>
    <w:rsid w:val="005F2D3C"/>
    <w:rsid w:val="005F361C"/>
    <w:rsid w:val="005F4C82"/>
    <w:rsid w:val="005F57DF"/>
    <w:rsid w:val="005F606A"/>
    <w:rsid w:val="005F65E1"/>
    <w:rsid w:val="005F709A"/>
    <w:rsid w:val="0060020F"/>
    <w:rsid w:val="00600928"/>
    <w:rsid w:val="00600C36"/>
    <w:rsid w:val="006016FA"/>
    <w:rsid w:val="00601D2E"/>
    <w:rsid w:val="0060281C"/>
    <w:rsid w:val="00602DA5"/>
    <w:rsid w:val="00602DBF"/>
    <w:rsid w:val="006032F3"/>
    <w:rsid w:val="00603A2C"/>
    <w:rsid w:val="00603A76"/>
    <w:rsid w:val="00603D46"/>
    <w:rsid w:val="0060465B"/>
    <w:rsid w:val="00604B9A"/>
    <w:rsid w:val="00605013"/>
    <w:rsid w:val="00605154"/>
    <w:rsid w:val="00605A0C"/>
    <w:rsid w:val="00605A43"/>
    <w:rsid w:val="0060650B"/>
    <w:rsid w:val="00606F06"/>
    <w:rsid w:val="0060783F"/>
    <w:rsid w:val="00610611"/>
    <w:rsid w:val="0061143C"/>
    <w:rsid w:val="00616F05"/>
    <w:rsid w:val="00617484"/>
    <w:rsid w:val="006178CF"/>
    <w:rsid w:val="00617DD8"/>
    <w:rsid w:val="00621BF3"/>
    <w:rsid w:val="00622DF8"/>
    <w:rsid w:val="00622F60"/>
    <w:rsid w:val="006247E7"/>
    <w:rsid w:val="00624A12"/>
    <w:rsid w:val="00625944"/>
    <w:rsid w:val="00627D11"/>
    <w:rsid w:val="006307D9"/>
    <w:rsid w:val="00630F83"/>
    <w:rsid w:val="00632342"/>
    <w:rsid w:val="00632424"/>
    <w:rsid w:val="00632883"/>
    <w:rsid w:val="00632884"/>
    <w:rsid w:val="00632B1F"/>
    <w:rsid w:val="00632F7F"/>
    <w:rsid w:val="00633339"/>
    <w:rsid w:val="006349C1"/>
    <w:rsid w:val="00634F10"/>
    <w:rsid w:val="006354E4"/>
    <w:rsid w:val="00635634"/>
    <w:rsid w:val="00637220"/>
    <w:rsid w:val="006411B1"/>
    <w:rsid w:val="00642A6F"/>
    <w:rsid w:val="00644541"/>
    <w:rsid w:val="00644B2E"/>
    <w:rsid w:val="00645436"/>
    <w:rsid w:val="00645886"/>
    <w:rsid w:val="00647206"/>
    <w:rsid w:val="00647481"/>
    <w:rsid w:val="00651D48"/>
    <w:rsid w:val="00652CC0"/>
    <w:rsid w:val="00652CCF"/>
    <w:rsid w:val="00653E52"/>
    <w:rsid w:val="006571E7"/>
    <w:rsid w:val="0065752C"/>
    <w:rsid w:val="0065788C"/>
    <w:rsid w:val="006606CA"/>
    <w:rsid w:val="00660AF0"/>
    <w:rsid w:val="006618B7"/>
    <w:rsid w:val="00662857"/>
    <w:rsid w:val="00663BE2"/>
    <w:rsid w:val="0066533C"/>
    <w:rsid w:val="00667802"/>
    <w:rsid w:val="006710C8"/>
    <w:rsid w:val="006745BB"/>
    <w:rsid w:val="0067563D"/>
    <w:rsid w:val="0067619B"/>
    <w:rsid w:val="00677D63"/>
    <w:rsid w:val="006800B3"/>
    <w:rsid w:val="006814E1"/>
    <w:rsid w:val="00681E08"/>
    <w:rsid w:val="006826B7"/>
    <w:rsid w:val="00683F09"/>
    <w:rsid w:val="00684035"/>
    <w:rsid w:val="00684A0E"/>
    <w:rsid w:val="006853A8"/>
    <w:rsid w:val="00690BE3"/>
    <w:rsid w:val="00690CCE"/>
    <w:rsid w:val="00693242"/>
    <w:rsid w:val="00693947"/>
    <w:rsid w:val="00693A7E"/>
    <w:rsid w:val="00693E3C"/>
    <w:rsid w:val="00695035"/>
    <w:rsid w:val="00695483"/>
    <w:rsid w:val="00695DAE"/>
    <w:rsid w:val="00695FBC"/>
    <w:rsid w:val="0069604A"/>
    <w:rsid w:val="0069717E"/>
    <w:rsid w:val="006A0CEF"/>
    <w:rsid w:val="006A0F8D"/>
    <w:rsid w:val="006A10C2"/>
    <w:rsid w:val="006A1172"/>
    <w:rsid w:val="006A124E"/>
    <w:rsid w:val="006A3667"/>
    <w:rsid w:val="006A3EF3"/>
    <w:rsid w:val="006A5C76"/>
    <w:rsid w:val="006A65C3"/>
    <w:rsid w:val="006A7BF6"/>
    <w:rsid w:val="006B1901"/>
    <w:rsid w:val="006B2817"/>
    <w:rsid w:val="006B3A01"/>
    <w:rsid w:val="006B439B"/>
    <w:rsid w:val="006B466A"/>
    <w:rsid w:val="006B6518"/>
    <w:rsid w:val="006C2C45"/>
    <w:rsid w:val="006C571A"/>
    <w:rsid w:val="006C609E"/>
    <w:rsid w:val="006C63D2"/>
    <w:rsid w:val="006C785D"/>
    <w:rsid w:val="006D0651"/>
    <w:rsid w:val="006D0CF9"/>
    <w:rsid w:val="006D0F0A"/>
    <w:rsid w:val="006D18C7"/>
    <w:rsid w:val="006D21D9"/>
    <w:rsid w:val="006D3A51"/>
    <w:rsid w:val="006D413E"/>
    <w:rsid w:val="006D44B8"/>
    <w:rsid w:val="006D45BA"/>
    <w:rsid w:val="006D460B"/>
    <w:rsid w:val="006D629D"/>
    <w:rsid w:val="006E00E3"/>
    <w:rsid w:val="006E0632"/>
    <w:rsid w:val="006E0716"/>
    <w:rsid w:val="006E14C0"/>
    <w:rsid w:val="006E342F"/>
    <w:rsid w:val="006E462E"/>
    <w:rsid w:val="006E4E4F"/>
    <w:rsid w:val="006E56C5"/>
    <w:rsid w:val="006E5766"/>
    <w:rsid w:val="006E65C1"/>
    <w:rsid w:val="006E66DE"/>
    <w:rsid w:val="006F1155"/>
    <w:rsid w:val="006F11AC"/>
    <w:rsid w:val="006F18F8"/>
    <w:rsid w:val="006F1CDB"/>
    <w:rsid w:val="006F2A3C"/>
    <w:rsid w:val="006F337E"/>
    <w:rsid w:val="006F35D7"/>
    <w:rsid w:val="006F3F76"/>
    <w:rsid w:val="006F4A18"/>
    <w:rsid w:val="006F5014"/>
    <w:rsid w:val="006F76B6"/>
    <w:rsid w:val="006F7826"/>
    <w:rsid w:val="006F7BFC"/>
    <w:rsid w:val="0070072A"/>
    <w:rsid w:val="00701227"/>
    <w:rsid w:val="0070128E"/>
    <w:rsid w:val="00701D8E"/>
    <w:rsid w:val="00701E83"/>
    <w:rsid w:val="00702605"/>
    <w:rsid w:val="00702B7F"/>
    <w:rsid w:val="00704BE3"/>
    <w:rsid w:val="007057BB"/>
    <w:rsid w:val="00706BF8"/>
    <w:rsid w:val="00707819"/>
    <w:rsid w:val="0070791D"/>
    <w:rsid w:val="00707E1F"/>
    <w:rsid w:val="007102CD"/>
    <w:rsid w:val="00710888"/>
    <w:rsid w:val="00710EC1"/>
    <w:rsid w:val="00712421"/>
    <w:rsid w:val="0071442D"/>
    <w:rsid w:val="00714C41"/>
    <w:rsid w:val="00715C55"/>
    <w:rsid w:val="007164DC"/>
    <w:rsid w:val="00716D95"/>
    <w:rsid w:val="007170D6"/>
    <w:rsid w:val="0071738A"/>
    <w:rsid w:val="00720E9F"/>
    <w:rsid w:val="00721BE6"/>
    <w:rsid w:val="00722447"/>
    <w:rsid w:val="00722C87"/>
    <w:rsid w:val="00724D23"/>
    <w:rsid w:val="00724E80"/>
    <w:rsid w:val="00725FA1"/>
    <w:rsid w:val="00727281"/>
    <w:rsid w:val="0072786F"/>
    <w:rsid w:val="007308E6"/>
    <w:rsid w:val="0073128F"/>
    <w:rsid w:val="00732619"/>
    <w:rsid w:val="00733167"/>
    <w:rsid w:val="007339FF"/>
    <w:rsid w:val="00733C71"/>
    <w:rsid w:val="00734DBC"/>
    <w:rsid w:val="00736110"/>
    <w:rsid w:val="00736207"/>
    <w:rsid w:val="00736B25"/>
    <w:rsid w:val="007377E7"/>
    <w:rsid w:val="0074096F"/>
    <w:rsid w:val="007417A4"/>
    <w:rsid w:val="0074217E"/>
    <w:rsid w:val="0074294A"/>
    <w:rsid w:val="00743AB7"/>
    <w:rsid w:val="00744B03"/>
    <w:rsid w:val="007454C2"/>
    <w:rsid w:val="00746211"/>
    <w:rsid w:val="00751F26"/>
    <w:rsid w:val="0075538C"/>
    <w:rsid w:val="00760933"/>
    <w:rsid w:val="00760A8C"/>
    <w:rsid w:val="007618E1"/>
    <w:rsid w:val="007631B3"/>
    <w:rsid w:val="0076479A"/>
    <w:rsid w:val="00765AB0"/>
    <w:rsid w:val="00766728"/>
    <w:rsid w:val="0076712B"/>
    <w:rsid w:val="007677C0"/>
    <w:rsid w:val="00767FDA"/>
    <w:rsid w:val="0077055B"/>
    <w:rsid w:val="00771692"/>
    <w:rsid w:val="00771BEB"/>
    <w:rsid w:val="00771F9B"/>
    <w:rsid w:val="00772E64"/>
    <w:rsid w:val="00772FF3"/>
    <w:rsid w:val="0077399D"/>
    <w:rsid w:val="00775C41"/>
    <w:rsid w:val="007816AC"/>
    <w:rsid w:val="007824D8"/>
    <w:rsid w:val="00783043"/>
    <w:rsid w:val="00783EE7"/>
    <w:rsid w:val="00784AA3"/>
    <w:rsid w:val="00784EED"/>
    <w:rsid w:val="00785A3C"/>
    <w:rsid w:val="00786D6D"/>
    <w:rsid w:val="00786E93"/>
    <w:rsid w:val="00790C55"/>
    <w:rsid w:val="00791C31"/>
    <w:rsid w:val="00791CE9"/>
    <w:rsid w:val="00791FDE"/>
    <w:rsid w:val="00794D4C"/>
    <w:rsid w:val="00797C70"/>
    <w:rsid w:val="007A08B6"/>
    <w:rsid w:val="007A0EAF"/>
    <w:rsid w:val="007A2088"/>
    <w:rsid w:val="007A2665"/>
    <w:rsid w:val="007A26A6"/>
    <w:rsid w:val="007A2B60"/>
    <w:rsid w:val="007A2EA0"/>
    <w:rsid w:val="007A32E1"/>
    <w:rsid w:val="007A3C40"/>
    <w:rsid w:val="007A4EA0"/>
    <w:rsid w:val="007B05AA"/>
    <w:rsid w:val="007B0818"/>
    <w:rsid w:val="007B114C"/>
    <w:rsid w:val="007B19F4"/>
    <w:rsid w:val="007B2213"/>
    <w:rsid w:val="007B5192"/>
    <w:rsid w:val="007B67FB"/>
    <w:rsid w:val="007B6C4D"/>
    <w:rsid w:val="007B6DE7"/>
    <w:rsid w:val="007C15B5"/>
    <w:rsid w:val="007C1C60"/>
    <w:rsid w:val="007C2077"/>
    <w:rsid w:val="007C46B4"/>
    <w:rsid w:val="007C4994"/>
    <w:rsid w:val="007C69B7"/>
    <w:rsid w:val="007C7D06"/>
    <w:rsid w:val="007D0868"/>
    <w:rsid w:val="007D2411"/>
    <w:rsid w:val="007D2F86"/>
    <w:rsid w:val="007E1CBB"/>
    <w:rsid w:val="007E285A"/>
    <w:rsid w:val="007E2EF8"/>
    <w:rsid w:val="007E374F"/>
    <w:rsid w:val="007E412C"/>
    <w:rsid w:val="007E482E"/>
    <w:rsid w:val="007E51FC"/>
    <w:rsid w:val="007E5467"/>
    <w:rsid w:val="007E66B5"/>
    <w:rsid w:val="007E7628"/>
    <w:rsid w:val="007F00A2"/>
    <w:rsid w:val="007F0B9F"/>
    <w:rsid w:val="007F150D"/>
    <w:rsid w:val="007F2125"/>
    <w:rsid w:val="007F2476"/>
    <w:rsid w:val="007F26DE"/>
    <w:rsid w:val="007F5C2A"/>
    <w:rsid w:val="007F7533"/>
    <w:rsid w:val="00800CEB"/>
    <w:rsid w:val="00804E03"/>
    <w:rsid w:val="00805216"/>
    <w:rsid w:val="00805238"/>
    <w:rsid w:val="00806C51"/>
    <w:rsid w:val="00810E09"/>
    <w:rsid w:val="00810F15"/>
    <w:rsid w:val="0081172C"/>
    <w:rsid w:val="00811A72"/>
    <w:rsid w:val="00811E78"/>
    <w:rsid w:val="00813BD2"/>
    <w:rsid w:val="00813FB1"/>
    <w:rsid w:val="00815B45"/>
    <w:rsid w:val="00816742"/>
    <w:rsid w:val="008170B1"/>
    <w:rsid w:val="00817454"/>
    <w:rsid w:val="0082329C"/>
    <w:rsid w:val="0082353F"/>
    <w:rsid w:val="008236A8"/>
    <w:rsid w:val="00825827"/>
    <w:rsid w:val="008272D2"/>
    <w:rsid w:val="008300AB"/>
    <w:rsid w:val="00831502"/>
    <w:rsid w:val="00831734"/>
    <w:rsid w:val="008336A4"/>
    <w:rsid w:val="0083478A"/>
    <w:rsid w:val="00834E5C"/>
    <w:rsid w:val="0083599D"/>
    <w:rsid w:val="00836168"/>
    <w:rsid w:val="008365A5"/>
    <w:rsid w:val="00836D88"/>
    <w:rsid w:val="00837E71"/>
    <w:rsid w:val="00840CF6"/>
    <w:rsid w:val="00841883"/>
    <w:rsid w:val="00842118"/>
    <w:rsid w:val="008425A9"/>
    <w:rsid w:val="00842C59"/>
    <w:rsid w:val="0084362E"/>
    <w:rsid w:val="00843754"/>
    <w:rsid w:val="00843EC9"/>
    <w:rsid w:val="00844914"/>
    <w:rsid w:val="008457D8"/>
    <w:rsid w:val="0085000F"/>
    <w:rsid w:val="008505F0"/>
    <w:rsid w:val="00850F5F"/>
    <w:rsid w:val="008511A9"/>
    <w:rsid w:val="00851C1A"/>
    <w:rsid w:val="00851DA5"/>
    <w:rsid w:val="008529FF"/>
    <w:rsid w:val="00852FF0"/>
    <w:rsid w:val="0085360C"/>
    <w:rsid w:val="008540F4"/>
    <w:rsid w:val="00854E0D"/>
    <w:rsid w:val="00855D33"/>
    <w:rsid w:val="008560C9"/>
    <w:rsid w:val="008602A9"/>
    <w:rsid w:val="00860360"/>
    <w:rsid w:val="00860C8C"/>
    <w:rsid w:val="00860FE8"/>
    <w:rsid w:val="008611B8"/>
    <w:rsid w:val="00861BC9"/>
    <w:rsid w:val="0086295D"/>
    <w:rsid w:val="00863493"/>
    <w:rsid w:val="008639DF"/>
    <w:rsid w:val="00863D2F"/>
    <w:rsid w:val="00863E04"/>
    <w:rsid w:val="008642ED"/>
    <w:rsid w:val="0086592F"/>
    <w:rsid w:val="00865C27"/>
    <w:rsid w:val="0086666A"/>
    <w:rsid w:val="00866B23"/>
    <w:rsid w:val="00867694"/>
    <w:rsid w:val="00867937"/>
    <w:rsid w:val="008703BD"/>
    <w:rsid w:val="00871474"/>
    <w:rsid w:val="00871EE2"/>
    <w:rsid w:val="00871FE3"/>
    <w:rsid w:val="00873203"/>
    <w:rsid w:val="00874160"/>
    <w:rsid w:val="00874983"/>
    <w:rsid w:val="00874D83"/>
    <w:rsid w:val="00876FE5"/>
    <w:rsid w:val="0087710F"/>
    <w:rsid w:val="0087721E"/>
    <w:rsid w:val="008802B2"/>
    <w:rsid w:val="008814C8"/>
    <w:rsid w:val="0088173D"/>
    <w:rsid w:val="0088281C"/>
    <w:rsid w:val="00882A19"/>
    <w:rsid w:val="00882EF7"/>
    <w:rsid w:val="00883D10"/>
    <w:rsid w:val="00883E4D"/>
    <w:rsid w:val="008861C6"/>
    <w:rsid w:val="00886B5F"/>
    <w:rsid w:val="00887FA1"/>
    <w:rsid w:val="008911EF"/>
    <w:rsid w:val="0089221B"/>
    <w:rsid w:val="0089277B"/>
    <w:rsid w:val="0089518D"/>
    <w:rsid w:val="008958A6"/>
    <w:rsid w:val="00895907"/>
    <w:rsid w:val="00895EF3"/>
    <w:rsid w:val="00897F9E"/>
    <w:rsid w:val="008A1016"/>
    <w:rsid w:val="008A11FE"/>
    <w:rsid w:val="008A134B"/>
    <w:rsid w:val="008A177D"/>
    <w:rsid w:val="008A2E88"/>
    <w:rsid w:val="008A3180"/>
    <w:rsid w:val="008A3DC2"/>
    <w:rsid w:val="008A4A7C"/>
    <w:rsid w:val="008A4CAA"/>
    <w:rsid w:val="008A563B"/>
    <w:rsid w:val="008A7291"/>
    <w:rsid w:val="008B08C0"/>
    <w:rsid w:val="008B10F5"/>
    <w:rsid w:val="008B1AEF"/>
    <w:rsid w:val="008B5166"/>
    <w:rsid w:val="008B589A"/>
    <w:rsid w:val="008B5EDD"/>
    <w:rsid w:val="008B7F12"/>
    <w:rsid w:val="008C1C60"/>
    <w:rsid w:val="008C1E72"/>
    <w:rsid w:val="008C1F4A"/>
    <w:rsid w:val="008C24FF"/>
    <w:rsid w:val="008C3998"/>
    <w:rsid w:val="008C40A2"/>
    <w:rsid w:val="008C5071"/>
    <w:rsid w:val="008C6BF2"/>
    <w:rsid w:val="008C7207"/>
    <w:rsid w:val="008D02DB"/>
    <w:rsid w:val="008D0E4F"/>
    <w:rsid w:val="008D0F2A"/>
    <w:rsid w:val="008D255D"/>
    <w:rsid w:val="008D3B8E"/>
    <w:rsid w:val="008D55BA"/>
    <w:rsid w:val="008E0B48"/>
    <w:rsid w:val="008E16C0"/>
    <w:rsid w:val="008E26E6"/>
    <w:rsid w:val="008E2F0A"/>
    <w:rsid w:val="008E39A7"/>
    <w:rsid w:val="008E4DCD"/>
    <w:rsid w:val="008E51C7"/>
    <w:rsid w:val="008E6DD5"/>
    <w:rsid w:val="008F03F2"/>
    <w:rsid w:val="008F07D6"/>
    <w:rsid w:val="008F0FD2"/>
    <w:rsid w:val="008F1A24"/>
    <w:rsid w:val="008F247A"/>
    <w:rsid w:val="008F28F1"/>
    <w:rsid w:val="008F2B2B"/>
    <w:rsid w:val="008F351A"/>
    <w:rsid w:val="008F3C8A"/>
    <w:rsid w:val="008F4BEE"/>
    <w:rsid w:val="008F7643"/>
    <w:rsid w:val="008F7B35"/>
    <w:rsid w:val="00901553"/>
    <w:rsid w:val="009019A2"/>
    <w:rsid w:val="009051A6"/>
    <w:rsid w:val="00905628"/>
    <w:rsid w:val="00907476"/>
    <w:rsid w:val="00907638"/>
    <w:rsid w:val="00907D45"/>
    <w:rsid w:val="00907E47"/>
    <w:rsid w:val="009102C5"/>
    <w:rsid w:val="009114E6"/>
    <w:rsid w:val="00912C1C"/>
    <w:rsid w:val="009142E2"/>
    <w:rsid w:val="00915AF6"/>
    <w:rsid w:val="00916395"/>
    <w:rsid w:val="009170AD"/>
    <w:rsid w:val="009206A6"/>
    <w:rsid w:val="00920A6F"/>
    <w:rsid w:val="009226BE"/>
    <w:rsid w:val="009231C5"/>
    <w:rsid w:val="00923926"/>
    <w:rsid w:val="009245BF"/>
    <w:rsid w:val="00924894"/>
    <w:rsid w:val="00926FC4"/>
    <w:rsid w:val="00927B51"/>
    <w:rsid w:val="009301DC"/>
    <w:rsid w:val="009302A5"/>
    <w:rsid w:val="00931F91"/>
    <w:rsid w:val="00933E5B"/>
    <w:rsid w:val="009364F3"/>
    <w:rsid w:val="009366D1"/>
    <w:rsid w:val="00936B69"/>
    <w:rsid w:val="00936D81"/>
    <w:rsid w:val="00937AF8"/>
    <w:rsid w:val="00937BB7"/>
    <w:rsid w:val="00937F1A"/>
    <w:rsid w:val="00940EA3"/>
    <w:rsid w:val="0094137B"/>
    <w:rsid w:val="0094224B"/>
    <w:rsid w:val="0094227D"/>
    <w:rsid w:val="0094235C"/>
    <w:rsid w:val="00942656"/>
    <w:rsid w:val="009427E3"/>
    <w:rsid w:val="00942AB4"/>
    <w:rsid w:val="00945CF9"/>
    <w:rsid w:val="00946533"/>
    <w:rsid w:val="00946740"/>
    <w:rsid w:val="0094692E"/>
    <w:rsid w:val="00946F87"/>
    <w:rsid w:val="00947931"/>
    <w:rsid w:val="009501B7"/>
    <w:rsid w:val="009508B4"/>
    <w:rsid w:val="00951EC1"/>
    <w:rsid w:val="009569D1"/>
    <w:rsid w:val="00957327"/>
    <w:rsid w:val="009577A6"/>
    <w:rsid w:val="00960822"/>
    <w:rsid w:val="00961209"/>
    <w:rsid w:val="009635F6"/>
    <w:rsid w:val="00964A59"/>
    <w:rsid w:val="00966AB2"/>
    <w:rsid w:val="00970099"/>
    <w:rsid w:val="00970EE4"/>
    <w:rsid w:val="00971553"/>
    <w:rsid w:val="00972526"/>
    <w:rsid w:val="009749AC"/>
    <w:rsid w:val="00974D1A"/>
    <w:rsid w:val="00976557"/>
    <w:rsid w:val="009768DF"/>
    <w:rsid w:val="00976DE9"/>
    <w:rsid w:val="009801F3"/>
    <w:rsid w:val="00980F33"/>
    <w:rsid w:val="009815B1"/>
    <w:rsid w:val="00981828"/>
    <w:rsid w:val="009828C0"/>
    <w:rsid w:val="00982A0A"/>
    <w:rsid w:val="00982C8D"/>
    <w:rsid w:val="00982EAA"/>
    <w:rsid w:val="00983503"/>
    <w:rsid w:val="009856D2"/>
    <w:rsid w:val="00985CC0"/>
    <w:rsid w:val="009868BB"/>
    <w:rsid w:val="00987AEC"/>
    <w:rsid w:val="00990B4D"/>
    <w:rsid w:val="00990DD0"/>
    <w:rsid w:val="00991EFC"/>
    <w:rsid w:val="009938AC"/>
    <w:rsid w:val="009938FA"/>
    <w:rsid w:val="00994D6F"/>
    <w:rsid w:val="009968DB"/>
    <w:rsid w:val="00996B26"/>
    <w:rsid w:val="00996B2C"/>
    <w:rsid w:val="009970BD"/>
    <w:rsid w:val="009970D6"/>
    <w:rsid w:val="009975C6"/>
    <w:rsid w:val="00997716"/>
    <w:rsid w:val="00997EE8"/>
    <w:rsid w:val="009A11A0"/>
    <w:rsid w:val="009A1593"/>
    <w:rsid w:val="009A1B92"/>
    <w:rsid w:val="009A336D"/>
    <w:rsid w:val="009A3A42"/>
    <w:rsid w:val="009A457C"/>
    <w:rsid w:val="009A4A37"/>
    <w:rsid w:val="009A4BFA"/>
    <w:rsid w:val="009A51D4"/>
    <w:rsid w:val="009A59DF"/>
    <w:rsid w:val="009A67B7"/>
    <w:rsid w:val="009B1496"/>
    <w:rsid w:val="009B1766"/>
    <w:rsid w:val="009B20C4"/>
    <w:rsid w:val="009B3341"/>
    <w:rsid w:val="009B383C"/>
    <w:rsid w:val="009B4EDC"/>
    <w:rsid w:val="009B52AA"/>
    <w:rsid w:val="009B6671"/>
    <w:rsid w:val="009B6E90"/>
    <w:rsid w:val="009B72B3"/>
    <w:rsid w:val="009C162C"/>
    <w:rsid w:val="009C2631"/>
    <w:rsid w:val="009C3A71"/>
    <w:rsid w:val="009C437E"/>
    <w:rsid w:val="009C43B7"/>
    <w:rsid w:val="009C4727"/>
    <w:rsid w:val="009C5B57"/>
    <w:rsid w:val="009C72F3"/>
    <w:rsid w:val="009D063F"/>
    <w:rsid w:val="009D198B"/>
    <w:rsid w:val="009D19C5"/>
    <w:rsid w:val="009D1CD5"/>
    <w:rsid w:val="009D257C"/>
    <w:rsid w:val="009D261C"/>
    <w:rsid w:val="009D3472"/>
    <w:rsid w:val="009D35B9"/>
    <w:rsid w:val="009D3A64"/>
    <w:rsid w:val="009D460F"/>
    <w:rsid w:val="009D5292"/>
    <w:rsid w:val="009D5645"/>
    <w:rsid w:val="009D5DD7"/>
    <w:rsid w:val="009D5E75"/>
    <w:rsid w:val="009D60F0"/>
    <w:rsid w:val="009D62E7"/>
    <w:rsid w:val="009E19BF"/>
    <w:rsid w:val="009E2410"/>
    <w:rsid w:val="009E397D"/>
    <w:rsid w:val="009E49BB"/>
    <w:rsid w:val="009E51AC"/>
    <w:rsid w:val="009E55C6"/>
    <w:rsid w:val="009E7083"/>
    <w:rsid w:val="009E7948"/>
    <w:rsid w:val="009E7BA5"/>
    <w:rsid w:val="009E7DC3"/>
    <w:rsid w:val="009F1A1B"/>
    <w:rsid w:val="009F2350"/>
    <w:rsid w:val="009F2959"/>
    <w:rsid w:val="009F2B82"/>
    <w:rsid w:val="009F49A3"/>
    <w:rsid w:val="009F5224"/>
    <w:rsid w:val="009F5228"/>
    <w:rsid w:val="009F5530"/>
    <w:rsid w:val="009F5F79"/>
    <w:rsid w:val="009F6E7A"/>
    <w:rsid w:val="009F78CB"/>
    <w:rsid w:val="00A01441"/>
    <w:rsid w:val="00A0180E"/>
    <w:rsid w:val="00A01C68"/>
    <w:rsid w:val="00A02E23"/>
    <w:rsid w:val="00A033EC"/>
    <w:rsid w:val="00A03452"/>
    <w:rsid w:val="00A03C32"/>
    <w:rsid w:val="00A048EF"/>
    <w:rsid w:val="00A0583B"/>
    <w:rsid w:val="00A100E7"/>
    <w:rsid w:val="00A11DE2"/>
    <w:rsid w:val="00A1275C"/>
    <w:rsid w:val="00A13488"/>
    <w:rsid w:val="00A13556"/>
    <w:rsid w:val="00A1390E"/>
    <w:rsid w:val="00A13A97"/>
    <w:rsid w:val="00A13D95"/>
    <w:rsid w:val="00A14EEC"/>
    <w:rsid w:val="00A16553"/>
    <w:rsid w:val="00A16B3F"/>
    <w:rsid w:val="00A1705F"/>
    <w:rsid w:val="00A20660"/>
    <w:rsid w:val="00A20B17"/>
    <w:rsid w:val="00A21064"/>
    <w:rsid w:val="00A21978"/>
    <w:rsid w:val="00A21F7A"/>
    <w:rsid w:val="00A22917"/>
    <w:rsid w:val="00A230BD"/>
    <w:rsid w:val="00A23669"/>
    <w:rsid w:val="00A23D04"/>
    <w:rsid w:val="00A2529F"/>
    <w:rsid w:val="00A27943"/>
    <w:rsid w:val="00A3054D"/>
    <w:rsid w:val="00A32373"/>
    <w:rsid w:val="00A32F4F"/>
    <w:rsid w:val="00A3309A"/>
    <w:rsid w:val="00A3401E"/>
    <w:rsid w:val="00A34B69"/>
    <w:rsid w:val="00A356D6"/>
    <w:rsid w:val="00A35B9A"/>
    <w:rsid w:val="00A3621E"/>
    <w:rsid w:val="00A36A6E"/>
    <w:rsid w:val="00A36D4D"/>
    <w:rsid w:val="00A372B4"/>
    <w:rsid w:val="00A41C78"/>
    <w:rsid w:val="00A44296"/>
    <w:rsid w:val="00A45285"/>
    <w:rsid w:val="00A4591B"/>
    <w:rsid w:val="00A45B76"/>
    <w:rsid w:val="00A46660"/>
    <w:rsid w:val="00A46912"/>
    <w:rsid w:val="00A473D2"/>
    <w:rsid w:val="00A52C50"/>
    <w:rsid w:val="00A53EF8"/>
    <w:rsid w:val="00A55409"/>
    <w:rsid w:val="00A557F0"/>
    <w:rsid w:val="00A5682D"/>
    <w:rsid w:val="00A5690F"/>
    <w:rsid w:val="00A56DA8"/>
    <w:rsid w:val="00A56E29"/>
    <w:rsid w:val="00A572DE"/>
    <w:rsid w:val="00A57718"/>
    <w:rsid w:val="00A57914"/>
    <w:rsid w:val="00A57929"/>
    <w:rsid w:val="00A606C0"/>
    <w:rsid w:val="00A60ED4"/>
    <w:rsid w:val="00A6198C"/>
    <w:rsid w:val="00A62D3D"/>
    <w:rsid w:val="00A62DC6"/>
    <w:rsid w:val="00A64D82"/>
    <w:rsid w:val="00A65B41"/>
    <w:rsid w:val="00A66D81"/>
    <w:rsid w:val="00A67990"/>
    <w:rsid w:val="00A71003"/>
    <w:rsid w:val="00A711C2"/>
    <w:rsid w:val="00A71D1E"/>
    <w:rsid w:val="00A72023"/>
    <w:rsid w:val="00A7356E"/>
    <w:rsid w:val="00A73E6E"/>
    <w:rsid w:val="00A73F0A"/>
    <w:rsid w:val="00A743EA"/>
    <w:rsid w:val="00A74412"/>
    <w:rsid w:val="00A74B3C"/>
    <w:rsid w:val="00A75A6D"/>
    <w:rsid w:val="00A764EC"/>
    <w:rsid w:val="00A7776A"/>
    <w:rsid w:val="00A77960"/>
    <w:rsid w:val="00A81DA9"/>
    <w:rsid w:val="00A835F0"/>
    <w:rsid w:val="00A838D9"/>
    <w:rsid w:val="00A83B79"/>
    <w:rsid w:val="00A858EB"/>
    <w:rsid w:val="00A86275"/>
    <w:rsid w:val="00A86F70"/>
    <w:rsid w:val="00A87B61"/>
    <w:rsid w:val="00A87BDA"/>
    <w:rsid w:val="00A90467"/>
    <w:rsid w:val="00A90E09"/>
    <w:rsid w:val="00A92D28"/>
    <w:rsid w:val="00A93F28"/>
    <w:rsid w:val="00A95D99"/>
    <w:rsid w:val="00A96AE6"/>
    <w:rsid w:val="00A96DD5"/>
    <w:rsid w:val="00A9794A"/>
    <w:rsid w:val="00AA19E6"/>
    <w:rsid w:val="00AA24E6"/>
    <w:rsid w:val="00AA2819"/>
    <w:rsid w:val="00AA3679"/>
    <w:rsid w:val="00AA5297"/>
    <w:rsid w:val="00AA5923"/>
    <w:rsid w:val="00AA63FD"/>
    <w:rsid w:val="00AA643E"/>
    <w:rsid w:val="00AA69DF"/>
    <w:rsid w:val="00AB0400"/>
    <w:rsid w:val="00AB103C"/>
    <w:rsid w:val="00AB1809"/>
    <w:rsid w:val="00AB2389"/>
    <w:rsid w:val="00AB2CAE"/>
    <w:rsid w:val="00AB2F30"/>
    <w:rsid w:val="00AB363F"/>
    <w:rsid w:val="00AB3D6D"/>
    <w:rsid w:val="00AB78C5"/>
    <w:rsid w:val="00AC2CAE"/>
    <w:rsid w:val="00AC3309"/>
    <w:rsid w:val="00AC785C"/>
    <w:rsid w:val="00AC78A4"/>
    <w:rsid w:val="00AD03B8"/>
    <w:rsid w:val="00AD0F6A"/>
    <w:rsid w:val="00AD1218"/>
    <w:rsid w:val="00AD22C0"/>
    <w:rsid w:val="00AD23F2"/>
    <w:rsid w:val="00AD3A2C"/>
    <w:rsid w:val="00AD5C7B"/>
    <w:rsid w:val="00AD5EFB"/>
    <w:rsid w:val="00AE0B98"/>
    <w:rsid w:val="00AE2772"/>
    <w:rsid w:val="00AE2F72"/>
    <w:rsid w:val="00AE33A0"/>
    <w:rsid w:val="00AE4DFB"/>
    <w:rsid w:val="00AE5305"/>
    <w:rsid w:val="00AE5D5B"/>
    <w:rsid w:val="00AE6185"/>
    <w:rsid w:val="00AF0936"/>
    <w:rsid w:val="00AF0BE0"/>
    <w:rsid w:val="00AF1BBE"/>
    <w:rsid w:val="00AF20A7"/>
    <w:rsid w:val="00AF372E"/>
    <w:rsid w:val="00AF3AD8"/>
    <w:rsid w:val="00AF3C9F"/>
    <w:rsid w:val="00AF65DB"/>
    <w:rsid w:val="00B02612"/>
    <w:rsid w:val="00B028ED"/>
    <w:rsid w:val="00B031DE"/>
    <w:rsid w:val="00B03769"/>
    <w:rsid w:val="00B0515F"/>
    <w:rsid w:val="00B06BFB"/>
    <w:rsid w:val="00B107B3"/>
    <w:rsid w:val="00B114F9"/>
    <w:rsid w:val="00B12A4F"/>
    <w:rsid w:val="00B13B6E"/>
    <w:rsid w:val="00B13B98"/>
    <w:rsid w:val="00B147B8"/>
    <w:rsid w:val="00B15E03"/>
    <w:rsid w:val="00B16CE8"/>
    <w:rsid w:val="00B172CC"/>
    <w:rsid w:val="00B2138D"/>
    <w:rsid w:val="00B21962"/>
    <w:rsid w:val="00B21FE6"/>
    <w:rsid w:val="00B229A5"/>
    <w:rsid w:val="00B23390"/>
    <w:rsid w:val="00B23436"/>
    <w:rsid w:val="00B23C07"/>
    <w:rsid w:val="00B24272"/>
    <w:rsid w:val="00B24936"/>
    <w:rsid w:val="00B2524B"/>
    <w:rsid w:val="00B253B2"/>
    <w:rsid w:val="00B25433"/>
    <w:rsid w:val="00B27C15"/>
    <w:rsid w:val="00B36162"/>
    <w:rsid w:val="00B3621E"/>
    <w:rsid w:val="00B3677F"/>
    <w:rsid w:val="00B37735"/>
    <w:rsid w:val="00B37F94"/>
    <w:rsid w:val="00B40E6E"/>
    <w:rsid w:val="00B41593"/>
    <w:rsid w:val="00B440CB"/>
    <w:rsid w:val="00B450B7"/>
    <w:rsid w:val="00B461BE"/>
    <w:rsid w:val="00B46236"/>
    <w:rsid w:val="00B4632E"/>
    <w:rsid w:val="00B473B2"/>
    <w:rsid w:val="00B53B1D"/>
    <w:rsid w:val="00B53EF7"/>
    <w:rsid w:val="00B55071"/>
    <w:rsid w:val="00B5523B"/>
    <w:rsid w:val="00B577A0"/>
    <w:rsid w:val="00B57ED2"/>
    <w:rsid w:val="00B61372"/>
    <w:rsid w:val="00B63B74"/>
    <w:rsid w:val="00B64FD3"/>
    <w:rsid w:val="00B65420"/>
    <w:rsid w:val="00B65CCC"/>
    <w:rsid w:val="00B66A5F"/>
    <w:rsid w:val="00B71375"/>
    <w:rsid w:val="00B7208E"/>
    <w:rsid w:val="00B72202"/>
    <w:rsid w:val="00B738B3"/>
    <w:rsid w:val="00B74890"/>
    <w:rsid w:val="00B74FC7"/>
    <w:rsid w:val="00B7520F"/>
    <w:rsid w:val="00B75E13"/>
    <w:rsid w:val="00B76536"/>
    <w:rsid w:val="00B76A57"/>
    <w:rsid w:val="00B76C34"/>
    <w:rsid w:val="00B76C89"/>
    <w:rsid w:val="00B779E7"/>
    <w:rsid w:val="00B80542"/>
    <w:rsid w:val="00B81BDA"/>
    <w:rsid w:val="00B84975"/>
    <w:rsid w:val="00B84C32"/>
    <w:rsid w:val="00B85D8C"/>
    <w:rsid w:val="00B91184"/>
    <w:rsid w:val="00B91B75"/>
    <w:rsid w:val="00B93285"/>
    <w:rsid w:val="00B935ED"/>
    <w:rsid w:val="00B95C73"/>
    <w:rsid w:val="00BA13E3"/>
    <w:rsid w:val="00BA1DC4"/>
    <w:rsid w:val="00BA221F"/>
    <w:rsid w:val="00BA2562"/>
    <w:rsid w:val="00BA3D05"/>
    <w:rsid w:val="00BA71A5"/>
    <w:rsid w:val="00BA72AD"/>
    <w:rsid w:val="00BA7773"/>
    <w:rsid w:val="00BB0975"/>
    <w:rsid w:val="00BB1614"/>
    <w:rsid w:val="00BB1A20"/>
    <w:rsid w:val="00BB1CF1"/>
    <w:rsid w:val="00BB29C0"/>
    <w:rsid w:val="00BB3193"/>
    <w:rsid w:val="00BB4B53"/>
    <w:rsid w:val="00BB5DC4"/>
    <w:rsid w:val="00BB5FC7"/>
    <w:rsid w:val="00BB629E"/>
    <w:rsid w:val="00BB704E"/>
    <w:rsid w:val="00BC0EDF"/>
    <w:rsid w:val="00BC1106"/>
    <w:rsid w:val="00BC2CCE"/>
    <w:rsid w:val="00BC3305"/>
    <w:rsid w:val="00BC3BA0"/>
    <w:rsid w:val="00BC4AB9"/>
    <w:rsid w:val="00BC6F56"/>
    <w:rsid w:val="00BC7847"/>
    <w:rsid w:val="00BC7BE6"/>
    <w:rsid w:val="00BD1EE2"/>
    <w:rsid w:val="00BD2B38"/>
    <w:rsid w:val="00BD3DFF"/>
    <w:rsid w:val="00BD554E"/>
    <w:rsid w:val="00BD61E3"/>
    <w:rsid w:val="00BD6AF6"/>
    <w:rsid w:val="00BE2F8D"/>
    <w:rsid w:val="00BE30C8"/>
    <w:rsid w:val="00BE458A"/>
    <w:rsid w:val="00BE4604"/>
    <w:rsid w:val="00BE4A2A"/>
    <w:rsid w:val="00BE4C09"/>
    <w:rsid w:val="00BE4E6A"/>
    <w:rsid w:val="00BE5338"/>
    <w:rsid w:val="00BE55AB"/>
    <w:rsid w:val="00BF18F6"/>
    <w:rsid w:val="00BF36FD"/>
    <w:rsid w:val="00BF4D17"/>
    <w:rsid w:val="00BF5F40"/>
    <w:rsid w:val="00BF65C8"/>
    <w:rsid w:val="00BF7C38"/>
    <w:rsid w:val="00BF7D68"/>
    <w:rsid w:val="00C00030"/>
    <w:rsid w:val="00C0046F"/>
    <w:rsid w:val="00C00EB3"/>
    <w:rsid w:val="00C00F73"/>
    <w:rsid w:val="00C03F7A"/>
    <w:rsid w:val="00C0412C"/>
    <w:rsid w:val="00C04F11"/>
    <w:rsid w:val="00C06CCF"/>
    <w:rsid w:val="00C074DE"/>
    <w:rsid w:val="00C079EE"/>
    <w:rsid w:val="00C117FF"/>
    <w:rsid w:val="00C12A3E"/>
    <w:rsid w:val="00C13609"/>
    <w:rsid w:val="00C137FB"/>
    <w:rsid w:val="00C139C0"/>
    <w:rsid w:val="00C141BE"/>
    <w:rsid w:val="00C17335"/>
    <w:rsid w:val="00C17460"/>
    <w:rsid w:val="00C17466"/>
    <w:rsid w:val="00C22343"/>
    <w:rsid w:val="00C22684"/>
    <w:rsid w:val="00C235CA"/>
    <w:rsid w:val="00C24EE4"/>
    <w:rsid w:val="00C25142"/>
    <w:rsid w:val="00C2558C"/>
    <w:rsid w:val="00C2680E"/>
    <w:rsid w:val="00C2732A"/>
    <w:rsid w:val="00C306BF"/>
    <w:rsid w:val="00C3082B"/>
    <w:rsid w:val="00C3113B"/>
    <w:rsid w:val="00C31794"/>
    <w:rsid w:val="00C31DE1"/>
    <w:rsid w:val="00C3214E"/>
    <w:rsid w:val="00C337EB"/>
    <w:rsid w:val="00C33B9F"/>
    <w:rsid w:val="00C36742"/>
    <w:rsid w:val="00C40159"/>
    <w:rsid w:val="00C41A12"/>
    <w:rsid w:val="00C41DEA"/>
    <w:rsid w:val="00C432C3"/>
    <w:rsid w:val="00C43875"/>
    <w:rsid w:val="00C4487E"/>
    <w:rsid w:val="00C448DD"/>
    <w:rsid w:val="00C4679B"/>
    <w:rsid w:val="00C503B1"/>
    <w:rsid w:val="00C51051"/>
    <w:rsid w:val="00C516FF"/>
    <w:rsid w:val="00C53CBC"/>
    <w:rsid w:val="00C60F31"/>
    <w:rsid w:val="00C610D7"/>
    <w:rsid w:val="00C63502"/>
    <w:rsid w:val="00C64F8C"/>
    <w:rsid w:val="00C66A48"/>
    <w:rsid w:val="00C71797"/>
    <w:rsid w:val="00C722D6"/>
    <w:rsid w:val="00C72389"/>
    <w:rsid w:val="00C72BBF"/>
    <w:rsid w:val="00C732D2"/>
    <w:rsid w:val="00C74F08"/>
    <w:rsid w:val="00C75CE2"/>
    <w:rsid w:val="00C81F6B"/>
    <w:rsid w:val="00C8378B"/>
    <w:rsid w:val="00C852BF"/>
    <w:rsid w:val="00C858EE"/>
    <w:rsid w:val="00C86093"/>
    <w:rsid w:val="00C86277"/>
    <w:rsid w:val="00C86A85"/>
    <w:rsid w:val="00C86C86"/>
    <w:rsid w:val="00C906F7"/>
    <w:rsid w:val="00C91531"/>
    <w:rsid w:val="00C916F6"/>
    <w:rsid w:val="00C94AEF"/>
    <w:rsid w:val="00C9608A"/>
    <w:rsid w:val="00C97783"/>
    <w:rsid w:val="00CA0BA2"/>
    <w:rsid w:val="00CA17AC"/>
    <w:rsid w:val="00CA1A89"/>
    <w:rsid w:val="00CA1CCC"/>
    <w:rsid w:val="00CA22AF"/>
    <w:rsid w:val="00CA3661"/>
    <w:rsid w:val="00CA3F93"/>
    <w:rsid w:val="00CA45A9"/>
    <w:rsid w:val="00CA5ADF"/>
    <w:rsid w:val="00CA673C"/>
    <w:rsid w:val="00CA6CE1"/>
    <w:rsid w:val="00CB050E"/>
    <w:rsid w:val="00CB06B8"/>
    <w:rsid w:val="00CB19DF"/>
    <w:rsid w:val="00CB1E80"/>
    <w:rsid w:val="00CB21BD"/>
    <w:rsid w:val="00CB2A46"/>
    <w:rsid w:val="00CB40C1"/>
    <w:rsid w:val="00CB7165"/>
    <w:rsid w:val="00CB7896"/>
    <w:rsid w:val="00CB7B9B"/>
    <w:rsid w:val="00CC1A0D"/>
    <w:rsid w:val="00CC2441"/>
    <w:rsid w:val="00CC2CC2"/>
    <w:rsid w:val="00CC35B0"/>
    <w:rsid w:val="00CC3D4D"/>
    <w:rsid w:val="00CD046E"/>
    <w:rsid w:val="00CD06A2"/>
    <w:rsid w:val="00CD11C1"/>
    <w:rsid w:val="00CD16AE"/>
    <w:rsid w:val="00CD56A2"/>
    <w:rsid w:val="00CD6C77"/>
    <w:rsid w:val="00CD7277"/>
    <w:rsid w:val="00CE13DC"/>
    <w:rsid w:val="00CE14D2"/>
    <w:rsid w:val="00CE150F"/>
    <w:rsid w:val="00CE40A3"/>
    <w:rsid w:val="00CE5031"/>
    <w:rsid w:val="00CE50BF"/>
    <w:rsid w:val="00CE51C0"/>
    <w:rsid w:val="00CE5667"/>
    <w:rsid w:val="00CE584D"/>
    <w:rsid w:val="00CE5D0E"/>
    <w:rsid w:val="00CE65A2"/>
    <w:rsid w:val="00CE668E"/>
    <w:rsid w:val="00CE75C9"/>
    <w:rsid w:val="00CE771F"/>
    <w:rsid w:val="00CF1B17"/>
    <w:rsid w:val="00CF3A11"/>
    <w:rsid w:val="00CF4899"/>
    <w:rsid w:val="00CF77D5"/>
    <w:rsid w:val="00CF7E3F"/>
    <w:rsid w:val="00D01936"/>
    <w:rsid w:val="00D023D8"/>
    <w:rsid w:val="00D02D6E"/>
    <w:rsid w:val="00D044EF"/>
    <w:rsid w:val="00D06D42"/>
    <w:rsid w:val="00D07E74"/>
    <w:rsid w:val="00D10D71"/>
    <w:rsid w:val="00D12EA6"/>
    <w:rsid w:val="00D1442D"/>
    <w:rsid w:val="00D148DE"/>
    <w:rsid w:val="00D15011"/>
    <w:rsid w:val="00D1570A"/>
    <w:rsid w:val="00D1665B"/>
    <w:rsid w:val="00D16BB8"/>
    <w:rsid w:val="00D16EDB"/>
    <w:rsid w:val="00D17E75"/>
    <w:rsid w:val="00D21478"/>
    <w:rsid w:val="00D22F1B"/>
    <w:rsid w:val="00D231C4"/>
    <w:rsid w:val="00D25686"/>
    <w:rsid w:val="00D27121"/>
    <w:rsid w:val="00D2734B"/>
    <w:rsid w:val="00D30AA8"/>
    <w:rsid w:val="00D31565"/>
    <w:rsid w:val="00D31AF6"/>
    <w:rsid w:val="00D31CDB"/>
    <w:rsid w:val="00D31FD4"/>
    <w:rsid w:val="00D3200C"/>
    <w:rsid w:val="00D320A5"/>
    <w:rsid w:val="00D32340"/>
    <w:rsid w:val="00D325E0"/>
    <w:rsid w:val="00D328D1"/>
    <w:rsid w:val="00D3455C"/>
    <w:rsid w:val="00D36189"/>
    <w:rsid w:val="00D36B37"/>
    <w:rsid w:val="00D37393"/>
    <w:rsid w:val="00D37B2F"/>
    <w:rsid w:val="00D42476"/>
    <w:rsid w:val="00D429C8"/>
    <w:rsid w:val="00D44E8D"/>
    <w:rsid w:val="00D45E45"/>
    <w:rsid w:val="00D464DE"/>
    <w:rsid w:val="00D4716C"/>
    <w:rsid w:val="00D4729D"/>
    <w:rsid w:val="00D51710"/>
    <w:rsid w:val="00D51944"/>
    <w:rsid w:val="00D51EC3"/>
    <w:rsid w:val="00D52279"/>
    <w:rsid w:val="00D53AC1"/>
    <w:rsid w:val="00D54976"/>
    <w:rsid w:val="00D54ECD"/>
    <w:rsid w:val="00D5587E"/>
    <w:rsid w:val="00D55B94"/>
    <w:rsid w:val="00D5730D"/>
    <w:rsid w:val="00D57A47"/>
    <w:rsid w:val="00D57D96"/>
    <w:rsid w:val="00D605C7"/>
    <w:rsid w:val="00D632E1"/>
    <w:rsid w:val="00D6437E"/>
    <w:rsid w:val="00D6573B"/>
    <w:rsid w:val="00D6734F"/>
    <w:rsid w:val="00D6760F"/>
    <w:rsid w:val="00D7048C"/>
    <w:rsid w:val="00D70BB2"/>
    <w:rsid w:val="00D719B4"/>
    <w:rsid w:val="00D71F3F"/>
    <w:rsid w:val="00D72160"/>
    <w:rsid w:val="00D7284C"/>
    <w:rsid w:val="00D732D6"/>
    <w:rsid w:val="00D73877"/>
    <w:rsid w:val="00D73969"/>
    <w:rsid w:val="00D73A1B"/>
    <w:rsid w:val="00D7418A"/>
    <w:rsid w:val="00D741DA"/>
    <w:rsid w:val="00D76368"/>
    <w:rsid w:val="00D77CCB"/>
    <w:rsid w:val="00D82892"/>
    <w:rsid w:val="00D829AF"/>
    <w:rsid w:val="00D83815"/>
    <w:rsid w:val="00D857DF"/>
    <w:rsid w:val="00D860FF"/>
    <w:rsid w:val="00D86255"/>
    <w:rsid w:val="00D869E3"/>
    <w:rsid w:val="00D903E3"/>
    <w:rsid w:val="00D906AA"/>
    <w:rsid w:val="00D908FA"/>
    <w:rsid w:val="00D90EBF"/>
    <w:rsid w:val="00D91B20"/>
    <w:rsid w:val="00D9343A"/>
    <w:rsid w:val="00D9496C"/>
    <w:rsid w:val="00D94985"/>
    <w:rsid w:val="00D94A07"/>
    <w:rsid w:val="00D95783"/>
    <w:rsid w:val="00D95996"/>
    <w:rsid w:val="00D95B12"/>
    <w:rsid w:val="00D967C9"/>
    <w:rsid w:val="00D97B64"/>
    <w:rsid w:val="00DA2809"/>
    <w:rsid w:val="00DA286C"/>
    <w:rsid w:val="00DA2BA1"/>
    <w:rsid w:val="00DA47A9"/>
    <w:rsid w:val="00DA4CC4"/>
    <w:rsid w:val="00DA54F0"/>
    <w:rsid w:val="00DA5F4D"/>
    <w:rsid w:val="00DA6472"/>
    <w:rsid w:val="00DA7D23"/>
    <w:rsid w:val="00DB0D07"/>
    <w:rsid w:val="00DB2450"/>
    <w:rsid w:val="00DB2B15"/>
    <w:rsid w:val="00DB3230"/>
    <w:rsid w:val="00DB506C"/>
    <w:rsid w:val="00DB5370"/>
    <w:rsid w:val="00DB60DF"/>
    <w:rsid w:val="00DB65B6"/>
    <w:rsid w:val="00DB7146"/>
    <w:rsid w:val="00DC02E1"/>
    <w:rsid w:val="00DC1CDD"/>
    <w:rsid w:val="00DD0964"/>
    <w:rsid w:val="00DD0B03"/>
    <w:rsid w:val="00DD1331"/>
    <w:rsid w:val="00DD229C"/>
    <w:rsid w:val="00DD296F"/>
    <w:rsid w:val="00DD4E60"/>
    <w:rsid w:val="00DD5B27"/>
    <w:rsid w:val="00DD74B3"/>
    <w:rsid w:val="00DD7C3B"/>
    <w:rsid w:val="00DE00D2"/>
    <w:rsid w:val="00DE0661"/>
    <w:rsid w:val="00DE1639"/>
    <w:rsid w:val="00DE1813"/>
    <w:rsid w:val="00DE227A"/>
    <w:rsid w:val="00DE29B1"/>
    <w:rsid w:val="00DE4123"/>
    <w:rsid w:val="00DE4B8E"/>
    <w:rsid w:val="00DE53FD"/>
    <w:rsid w:val="00DE7501"/>
    <w:rsid w:val="00DE79BF"/>
    <w:rsid w:val="00DF1592"/>
    <w:rsid w:val="00DF209E"/>
    <w:rsid w:val="00DF422F"/>
    <w:rsid w:val="00DF7E1D"/>
    <w:rsid w:val="00E00993"/>
    <w:rsid w:val="00E01447"/>
    <w:rsid w:val="00E01874"/>
    <w:rsid w:val="00E01ED2"/>
    <w:rsid w:val="00E0215C"/>
    <w:rsid w:val="00E04445"/>
    <w:rsid w:val="00E12842"/>
    <w:rsid w:val="00E128EA"/>
    <w:rsid w:val="00E12F07"/>
    <w:rsid w:val="00E14A11"/>
    <w:rsid w:val="00E14C16"/>
    <w:rsid w:val="00E15C70"/>
    <w:rsid w:val="00E1606C"/>
    <w:rsid w:val="00E17658"/>
    <w:rsid w:val="00E20C83"/>
    <w:rsid w:val="00E20E7C"/>
    <w:rsid w:val="00E2155B"/>
    <w:rsid w:val="00E228B8"/>
    <w:rsid w:val="00E22BBD"/>
    <w:rsid w:val="00E24DC2"/>
    <w:rsid w:val="00E257BE"/>
    <w:rsid w:val="00E25947"/>
    <w:rsid w:val="00E25D33"/>
    <w:rsid w:val="00E305D5"/>
    <w:rsid w:val="00E315BF"/>
    <w:rsid w:val="00E324E3"/>
    <w:rsid w:val="00E34D74"/>
    <w:rsid w:val="00E35190"/>
    <w:rsid w:val="00E35B3C"/>
    <w:rsid w:val="00E370B8"/>
    <w:rsid w:val="00E3750C"/>
    <w:rsid w:val="00E37817"/>
    <w:rsid w:val="00E37BB1"/>
    <w:rsid w:val="00E37CE6"/>
    <w:rsid w:val="00E4158F"/>
    <w:rsid w:val="00E428B4"/>
    <w:rsid w:val="00E42AB5"/>
    <w:rsid w:val="00E43009"/>
    <w:rsid w:val="00E43CFD"/>
    <w:rsid w:val="00E44526"/>
    <w:rsid w:val="00E45A6E"/>
    <w:rsid w:val="00E45B4C"/>
    <w:rsid w:val="00E4654B"/>
    <w:rsid w:val="00E46596"/>
    <w:rsid w:val="00E50EED"/>
    <w:rsid w:val="00E517FE"/>
    <w:rsid w:val="00E52700"/>
    <w:rsid w:val="00E52982"/>
    <w:rsid w:val="00E52E00"/>
    <w:rsid w:val="00E53BC0"/>
    <w:rsid w:val="00E54980"/>
    <w:rsid w:val="00E552E5"/>
    <w:rsid w:val="00E55818"/>
    <w:rsid w:val="00E55D6C"/>
    <w:rsid w:val="00E561EE"/>
    <w:rsid w:val="00E56747"/>
    <w:rsid w:val="00E61990"/>
    <w:rsid w:val="00E64D81"/>
    <w:rsid w:val="00E64FDC"/>
    <w:rsid w:val="00E66B1C"/>
    <w:rsid w:val="00E66D68"/>
    <w:rsid w:val="00E677E8"/>
    <w:rsid w:val="00E704DB"/>
    <w:rsid w:val="00E70B6B"/>
    <w:rsid w:val="00E70C1A"/>
    <w:rsid w:val="00E7155D"/>
    <w:rsid w:val="00E727AF"/>
    <w:rsid w:val="00E74621"/>
    <w:rsid w:val="00E75374"/>
    <w:rsid w:val="00E770AC"/>
    <w:rsid w:val="00E77E2A"/>
    <w:rsid w:val="00E804A4"/>
    <w:rsid w:val="00E80AC5"/>
    <w:rsid w:val="00E80DE8"/>
    <w:rsid w:val="00E81E2F"/>
    <w:rsid w:val="00E84074"/>
    <w:rsid w:val="00E8563D"/>
    <w:rsid w:val="00E856B5"/>
    <w:rsid w:val="00E8785A"/>
    <w:rsid w:val="00E9105A"/>
    <w:rsid w:val="00E91953"/>
    <w:rsid w:val="00E91FBA"/>
    <w:rsid w:val="00E920B0"/>
    <w:rsid w:val="00E93C41"/>
    <w:rsid w:val="00E942CE"/>
    <w:rsid w:val="00E94E69"/>
    <w:rsid w:val="00E95B00"/>
    <w:rsid w:val="00EA0F2B"/>
    <w:rsid w:val="00EA2547"/>
    <w:rsid w:val="00EA3123"/>
    <w:rsid w:val="00EA4798"/>
    <w:rsid w:val="00EA5EA9"/>
    <w:rsid w:val="00EB0ED5"/>
    <w:rsid w:val="00EB1217"/>
    <w:rsid w:val="00EB1F53"/>
    <w:rsid w:val="00EB3172"/>
    <w:rsid w:val="00EB47BC"/>
    <w:rsid w:val="00EB571F"/>
    <w:rsid w:val="00EB700D"/>
    <w:rsid w:val="00EB7C99"/>
    <w:rsid w:val="00EC0F63"/>
    <w:rsid w:val="00EC1066"/>
    <w:rsid w:val="00EC16A1"/>
    <w:rsid w:val="00EC243E"/>
    <w:rsid w:val="00EC497E"/>
    <w:rsid w:val="00EC7CFB"/>
    <w:rsid w:val="00EC7E03"/>
    <w:rsid w:val="00ED0B67"/>
    <w:rsid w:val="00ED0DC3"/>
    <w:rsid w:val="00ED120C"/>
    <w:rsid w:val="00ED14BB"/>
    <w:rsid w:val="00ED171C"/>
    <w:rsid w:val="00ED2E39"/>
    <w:rsid w:val="00ED4A5B"/>
    <w:rsid w:val="00ED6112"/>
    <w:rsid w:val="00ED6CCF"/>
    <w:rsid w:val="00ED6DC2"/>
    <w:rsid w:val="00ED7791"/>
    <w:rsid w:val="00EE0A80"/>
    <w:rsid w:val="00EE2F2C"/>
    <w:rsid w:val="00EE320E"/>
    <w:rsid w:val="00EE3B09"/>
    <w:rsid w:val="00EE5669"/>
    <w:rsid w:val="00EE58CC"/>
    <w:rsid w:val="00EE5EB7"/>
    <w:rsid w:val="00EE6FD3"/>
    <w:rsid w:val="00EE71D5"/>
    <w:rsid w:val="00EE76AD"/>
    <w:rsid w:val="00EE7AEF"/>
    <w:rsid w:val="00EE7D19"/>
    <w:rsid w:val="00EE7DCF"/>
    <w:rsid w:val="00EF0151"/>
    <w:rsid w:val="00EF1B70"/>
    <w:rsid w:val="00EF2395"/>
    <w:rsid w:val="00EF287B"/>
    <w:rsid w:val="00EF2EDF"/>
    <w:rsid w:val="00EF5E0B"/>
    <w:rsid w:val="00EF5F96"/>
    <w:rsid w:val="00EF678E"/>
    <w:rsid w:val="00F00948"/>
    <w:rsid w:val="00F014AC"/>
    <w:rsid w:val="00F05B56"/>
    <w:rsid w:val="00F06742"/>
    <w:rsid w:val="00F069CD"/>
    <w:rsid w:val="00F077FF"/>
    <w:rsid w:val="00F11A7B"/>
    <w:rsid w:val="00F12B57"/>
    <w:rsid w:val="00F12FCF"/>
    <w:rsid w:val="00F134FA"/>
    <w:rsid w:val="00F13A7C"/>
    <w:rsid w:val="00F13BF9"/>
    <w:rsid w:val="00F140AB"/>
    <w:rsid w:val="00F147CC"/>
    <w:rsid w:val="00F16D6B"/>
    <w:rsid w:val="00F16F51"/>
    <w:rsid w:val="00F20E82"/>
    <w:rsid w:val="00F22C06"/>
    <w:rsid w:val="00F242D6"/>
    <w:rsid w:val="00F243D3"/>
    <w:rsid w:val="00F24F7D"/>
    <w:rsid w:val="00F26E2E"/>
    <w:rsid w:val="00F3036B"/>
    <w:rsid w:val="00F30FC9"/>
    <w:rsid w:val="00F316E8"/>
    <w:rsid w:val="00F321F6"/>
    <w:rsid w:val="00F336F1"/>
    <w:rsid w:val="00F33EEF"/>
    <w:rsid w:val="00F340BC"/>
    <w:rsid w:val="00F3438C"/>
    <w:rsid w:val="00F3459E"/>
    <w:rsid w:val="00F35406"/>
    <w:rsid w:val="00F35561"/>
    <w:rsid w:val="00F364B3"/>
    <w:rsid w:val="00F366DF"/>
    <w:rsid w:val="00F36B12"/>
    <w:rsid w:val="00F376F5"/>
    <w:rsid w:val="00F37D9C"/>
    <w:rsid w:val="00F40077"/>
    <w:rsid w:val="00F40E29"/>
    <w:rsid w:val="00F4261E"/>
    <w:rsid w:val="00F427C8"/>
    <w:rsid w:val="00F42E30"/>
    <w:rsid w:val="00F43863"/>
    <w:rsid w:val="00F4389B"/>
    <w:rsid w:val="00F442AB"/>
    <w:rsid w:val="00F448B9"/>
    <w:rsid w:val="00F44A3A"/>
    <w:rsid w:val="00F44C18"/>
    <w:rsid w:val="00F470C4"/>
    <w:rsid w:val="00F47C9F"/>
    <w:rsid w:val="00F50070"/>
    <w:rsid w:val="00F53762"/>
    <w:rsid w:val="00F555AF"/>
    <w:rsid w:val="00F55AA9"/>
    <w:rsid w:val="00F5611A"/>
    <w:rsid w:val="00F56206"/>
    <w:rsid w:val="00F5696F"/>
    <w:rsid w:val="00F6235E"/>
    <w:rsid w:val="00F64A8C"/>
    <w:rsid w:val="00F667BF"/>
    <w:rsid w:val="00F67B01"/>
    <w:rsid w:val="00F709E7"/>
    <w:rsid w:val="00F73A77"/>
    <w:rsid w:val="00F74024"/>
    <w:rsid w:val="00F80EC4"/>
    <w:rsid w:val="00F8290E"/>
    <w:rsid w:val="00F84F93"/>
    <w:rsid w:val="00F85291"/>
    <w:rsid w:val="00F85C07"/>
    <w:rsid w:val="00F90554"/>
    <w:rsid w:val="00F91D33"/>
    <w:rsid w:val="00F94049"/>
    <w:rsid w:val="00F9651A"/>
    <w:rsid w:val="00F96BD5"/>
    <w:rsid w:val="00F96BF1"/>
    <w:rsid w:val="00F97CA7"/>
    <w:rsid w:val="00FA01F0"/>
    <w:rsid w:val="00FA27B7"/>
    <w:rsid w:val="00FA40ED"/>
    <w:rsid w:val="00FA64A3"/>
    <w:rsid w:val="00FB0DFA"/>
    <w:rsid w:val="00FB18D3"/>
    <w:rsid w:val="00FB2569"/>
    <w:rsid w:val="00FB2BCF"/>
    <w:rsid w:val="00FB2CA4"/>
    <w:rsid w:val="00FB3E26"/>
    <w:rsid w:val="00FB4452"/>
    <w:rsid w:val="00FB4906"/>
    <w:rsid w:val="00FB4B72"/>
    <w:rsid w:val="00FB54A6"/>
    <w:rsid w:val="00FB5924"/>
    <w:rsid w:val="00FB6DBF"/>
    <w:rsid w:val="00FC2615"/>
    <w:rsid w:val="00FC3E60"/>
    <w:rsid w:val="00FC3EB7"/>
    <w:rsid w:val="00FC3F14"/>
    <w:rsid w:val="00FD2787"/>
    <w:rsid w:val="00FD2AD0"/>
    <w:rsid w:val="00FD349B"/>
    <w:rsid w:val="00FD66B9"/>
    <w:rsid w:val="00FD6C95"/>
    <w:rsid w:val="00FE1F46"/>
    <w:rsid w:val="00FE3DD7"/>
    <w:rsid w:val="00FE3DF5"/>
    <w:rsid w:val="00FE5E6D"/>
    <w:rsid w:val="00FE72B3"/>
    <w:rsid w:val="00FF1835"/>
    <w:rsid w:val="00FF1A4E"/>
    <w:rsid w:val="00FF1F1C"/>
    <w:rsid w:val="00FF2625"/>
    <w:rsid w:val="00FF645B"/>
    <w:rsid w:val="00FF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BD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F0B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32C3"/>
    <w:pPr>
      <w:ind w:left="720"/>
      <w:contextualSpacing/>
    </w:pPr>
  </w:style>
  <w:style w:type="paragraph" w:styleId="a5">
    <w:name w:val="List"/>
    <w:basedOn w:val="a"/>
    <w:uiPriority w:val="99"/>
    <w:semiHidden/>
    <w:unhideWhenUsed/>
    <w:rsid w:val="00B229A5"/>
    <w:pPr>
      <w:ind w:left="283" w:hanging="283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A2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2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22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22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ABA95-6172-4030-B5D4-03C43066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2015-04-08T07:09:00Z</cp:lastPrinted>
  <dcterms:created xsi:type="dcterms:W3CDTF">2015-06-05T11:20:00Z</dcterms:created>
  <dcterms:modified xsi:type="dcterms:W3CDTF">2015-06-05T11:20:00Z</dcterms:modified>
</cp:coreProperties>
</file>